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0A518" w14:textId="77777777" w:rsidR="00F2344C" w:rsidRDefault="00F2344C" w:rsidP="00F2344C">
      <w:pPr>
        <w:spacing w:after="0"/>
        <w:jc w:val="center"/>
        <w:rPr>
          <w:sz w:val="96"/>
        </w:rPr>
      </w:pPr>
      <w:bookmarkStart w:id="0" w:name="_Hlk49965535"/>
      <w:bookmarkEnd w:id="0"/>
      <w:r>
        <w:rPr>
          <w:sz w:val="96"/>
        </w:rPr>
        <w:t>Year 2 Sociology</w:t>
      </w:r>
    </w:p>
    <w:p w14:paraId="16BA65BC" w14:textId="77777777" w:rsidR="00F2344C" w:rsidRDefault="00F2344C" w:rsidP="00F2344C">
      <w:pPr>
        <w:spacing w:after="0"/>
        <w:jc w:val="center"/>
        <w:rPr>
          <w:b/>
          <w:sz w:val="56"/>
        </w:rPr>
      </w:pPr>
      <w:r>
        <w:rPr>
          <w:b/>
          <w:sz w:val="56"/>
        </w:rPr>
        <w:t>Paper 3: Crime and Deviance with Theory &amp; Methods</w:t>
      </w:r>
    </w:p>
    <w:p w14:paraId="07DD92E0" w14:textId="30EC6D25" w:rsidR="00F2344C" w:rsidRDefault="00F06C08" w:rsidP="00F2344C">
      <w:pPr>
        <w:spacing w:after="0"/>
        <w:jc w:val="center"/>
        <w:rPr>
          <w:sz w:val="32"/>
        </w:rPr>
      </w:pPr>
      <w:r>
        <w:rPr>
          <w:noProof/>
        </w:rPr>
        <w:drawing>
          <wp:inline distT="0" distB="0" distL="0" distR="0" wp14:anchorId="78CC6472" wp14:editId="66CB496F">
            <wp:extent cx="5868110" cy="3448050"/>
            <wp:effectExtent l="0" t="0" r="0" b="0"/>
            <wp:docPr id="5" name="Picture 5" descr="Labelling and Crime – Unit 4 – sociologysavi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elling and Crime – Unit 4 – sociologysavi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8139" cy="3459819"/>
                    </a:xfrm>
                    <a:prstGeom prst="rect">
                      <a:avLst/>
                    </a:prstGeom>
                    <a:noFill/>
                    <a:ln>
                      <a:noFill/>
                    </a:ln>
                  </pic:spPr>
                </pic:pic>
              </a:graphicData>
            </a:graphic>
          </wp:inline>
        </w:drawing>
      </w:r>
    </w:p>
    <w:p w14:paraId="6B3A100E" w14:textId="77777777" w:rsidR="00F2344C" w:rsidRDefault="00F2344C" w:rsidP="00F06C08">
      <w:pPr>
        <w:spacing w:after="0"/>
        <w:rPr>
          <w:sz w:val="96"/>
          <w:szCs w:val="96"/>
        </w:rPr>
      </w:pPr>
      <w:r>
        <w:rPr>
          <w:sz w:val="96"/>
          <w:szCs w:val="96"/>
        </w:rPr>
        <w:t>Crime and Deviance</w:t>
      </w:r>
    </w:p>
    <w:p w14:paraId="2D86D150" w14:textId="4DC1AE49" w:rsidR="00F2344C" w:rsidRDefault="00F2344C" w:rsidP="00F2344C">
      <w:pPr>
        <w:ind w:left="720"/>
        <w:rPr>
          <w:rFonts w:cs="Arial"/>
          <w:sz w:val="48"/>
        </w:rPr>
      </w:pPr>
      <w:r>
        <w:rPr>
          <w:rFonts w:cs="Arial"/>
          <w:sz w:val="48"/>
          <w:u w:val="single"/>
        </w:rPr>
        <w:t>Booklet 2</w:t>
      </w:r>
      <w:r>
        <w:rPr>
          <w:rFonts w:cs="Arial"/>
          <w:sz w:val="48"/>
        </w:rPr>
        <w:t xml:space="preserve">: </w:t>
      </w:r>
      <w:r>
        <w:rPr>
          <w:sz w:val="48"/>
        </w:rPr>
        <w:t xml:space="preserve">Labelling &amp; the Social Construction of crime. </w:t>
      </w:r>
    </w:p>
    <w:p w14:paraId="5731DCD5" w14:textId="77777777" w:rsidR="00F2344C" w:rsidRDefault="00F2344C" w:rsidP="00F2344C">
      <w:pPr>
        <w:spacing w:after="0"/>
        <w:rPr>
          <w:rFonts w:cs="Arial"/>
          <w:sz w:val="48"/>
        </w:rPr>
      </w:pPr>
      <w:r>
        <w:rPr>
          <w:rFonts w:cs="Arial"/>
          <w:sz w:val="48"/>
        </w:rPr>
        <w:t xml:space="preserve">Name </w:t>
      </w:r>
      <w:r>
        <w:rPr>
          <w:rFonts w:cs="Arial"/>
          <w:sz w:val="48"/>
        </w:rPr>
        <w:softHyphen/>
      </w:r>
      <w:r>
        <w:rPr>
          <w:rFonts w:cs="Arial"/>
          <w:sz w:val="48"/>
        </w:rPr>
        <w:softHyphen/>
      </w:r>
      <w:r>
        <w:rPr>
          <w:rFonts w:cs="Arial"/>
          <w:sz w:val="48"/>
        </w:rPr>
        <w:tab/>
        <w:t>______________________________</w:t>
      </w:r>
    </w:p>
    <w:p w14:paraId="2EF1C30D" w14:textId="77777777" w:rsidR="00F2344C" w:rsidRDefault="00F2344C" w:rsidP="00F2344C">
      <w:pPr>
        <w:spacing w:after="0"/>
        <w:rPr>
          <w:rFonts w:cs="Arial"/>
          <w:sz w:val="48"/>
        </w:rPr>
      </w:pPr>
    </w:p>
    <w:p w14:paraId="5E4AEB72" w14:textId="77777777" w:rsidR="00F2344C" w:rsidRDefault="00F2344C" w:rsidP="00F2344C">
      <w:pPr>
        <w:spacing w:after="0"/>
        <w:rPr>
          <w:rFonts w:cs="Arial"/>
          <w:sz w:val="48"/>
        </w:rPr>
      </w:pPr>
    </w:p>
    <w:p w14:paraId="18DA611A" w14:textId="77777777" w:rsidR="00F06C08" w:rsidRDefault="00F06C08" w:rsidP="00F2344C">
      <w:pPr>
        <w:spacing w:after="0"/>
        <w:rPr>
          <w:rFonts w:cs="Arial"/>
          <w:sz w:val="48"/>
        </w:rPr>
      </w:pPr>
    </w:p>
    <w:p w14:paraId="5AB08A1D" w14:textId="1FCD0F8D" w:rsidR="00F2344C" w:rsidRDefault="00F2344C" w:rsidP="00F2344C">
      <w:pPr>
        <w:spacing w:after="0"/>
        <w:rPr>
          <w:sz w:val="32"/>
        </w:rPr>
      </w:pPr>
      <w:r>
        <w:rPr>
          <w:rFonts w:cs="Arial"/>
          <w:sz w:val="48"/>
        </w:rPr>
        <w:lastRenderedPageBreak/>
        <w:t>Specification Content:</w:t>
      </w:r>
    </w:p>
    <w:p w14:paraId="557401F4" w14:textId="3884D372" w:rsidR="00F2344C" w:rsidRPr="00F2344C" w:rsidRDefault="00F2344C" w:rsidP="00F2344C">
      <w:pPr>
        <w:spacing w:after="0"/>
        <w:rPr>
          <w:sz w:val="32"/>
        </w:rPr>
      </w:pPr>
      <w:r w:rsidRPr="00F2344C">
        <w:rPr>
          <w:rFonts w:cs="Arial"/>
          <w:sz w:val="20"/>
        </w:rPr>
        <w:t xml:space="preserve">What you need to know for </w:t>
      </w:r>
      <w:r w:rsidRPr="00F2344C">
        <w:rPr>
          <w:rFonts w:cs="Arial"/>
          <w:b/>
          <w:bCs/>
          <w:sz w:val="20"/>
        </w:rPr>
        <w:t xml:space="preserve">Crime and </w:t>
      </w:r>
      <w:proofErr w:type="gramStart"/>
      <w:r w:rsidRPr="00F2344C">
        <w:rPr>
          <w:rFonts w:cs="Arial"/>
          <w:b/>
          <w:bCs/>
          <w:sz w:val="20"/>
        </w:rPr>
        <w:t xml:space="preserve">Deviance </w:t>
      </w:r>
      <w:r w:rsidRPr="00F2344C">
        <w:rPr>
          <w:rFonts w:cs="Arial"/>
          <w:sz w:val="20"/>
        </w:rPr>
        <w:t xml:space="preserve"> in</w:t>
      </w:r>
      <w:proofErr w:type="gramEnd"/>
      <w:r w:rsidRPr="00F2344C">
        <w:rPr>
          <w:rFonts w:cs="Arial"/>
          <w:sz w:val="20"/>
        </w:rPr>
        <w:t xml:space="preserve"> your Paper 3 exam.</w:t>
      </w:r>
    </w:p>
    <w:p w14:paraId="1D5A4F42" w14:textId="77777777" w:rsidR="00F2344C" w:rsidRPr="00F2344C" w:rsidRDefault="00F2344C" w:rsidP="00F2344C">
      <w:pPr>
        <w:pStyle w:val="ListParagraph"/>
        <w:numPr>
          <w:ilvl w:val="0"/>
          <w:numId w:val="4"/>
        </w:numPr>
        <w:shd w:val="clear" w:color="auto" w:fill="FFFFFF"/>
        <w:spacing w:after="30" w:line="360" w:lineRule="atLeast"/>
        <w:ind w:left="0" w:hanging="357"/>
        <w:textAlignment w:val="baseline"/>
        <w:rPr>
          <w:rFonts w:ascii="Helvetica" w:eastAsia="Times New Roman" w:hAnsi="Helvetica" w:cs="Helvetica"/>
          <w:color w:val="4C4C4B"/>
          <w:sz w:val="20"/>
          <w:szCs w:val="20"/>
          <w:highlight w:val="yellow"/>
          <w:lang w:eastAsia="en-GB"/>
        </w:rPr>
      </w:pPr>
      <w:r w:rsidRPr="00F2344C">
        <w:rPr>
          <w:rFonts w:ascii="Helvetica" w:eastAsia="Times New Roman" w:hAnsi="Helvetica" w:cs="Helvetica"/>
          <w:color w:val="4C4C4B"/>
          <w:sz w:val="20"/>
          <w:szCs w:val="20"/>
          <w:highlight w:val="yellow"/>
          <w:lang w:eastAsia="en-GB"/>
        </w:rPr>
        <w:t>crime, deviance, social order and social control</w:t>
      </w:r>
    </w:p>
    <w:p w14:paraId="2C9F631B" w14:textId="77777777" w:rsidR="00F2344C" w:rsidRDefault="00F2344C" w:rsidP="00F2344C">
      <w:pPr>
        <w:numPr>
          <w:ilvl w:val="0"/>
          <w:numId w:val="1"/>
        </w:numPr>
        <w:shd w:val="clear" w:color="auto" w:fill="FFFFFF"/>
        <w:spacing w:after="30" w:line="360" w:lineRule="atLeast"/>
        <w:ind w:left="0"/>
        <w:contextualSpacing/>
        <w:textAlignment w:val="baseline"/>
        <w:rPr>
          <w:rFonts w:ascii="Helvetica" w:eastAsia="Times New Roman" w:hAnsi="Helvetica" w:cs="Helvetica"/>
          <w:color w:val="4C4C4B"/>
          <w:sz w:val="20"/>
          <w:szCs w:val="20"/>
          <w:lang w:eastAsia="en-GB"/>
        </w:rPr>
      </w:pPr>
      <w:r>
        <w:rPr>
          <w:rFonts w:ascii="Helvetica" w:eastAsia="Times New Roman" w:hAnsi="Helvetica" w:cs="Helvetica"/>
          <w:color w:val="4C4C4B"/>
          <w:sz w:val="20"/>
          <w:szCs w:val="20"/>
          <w:lang w:eastAsia="en-GB"/>
        </w:rPr>
        <w:t>the social distribution of crime and deviance by ethnicity, gender and social class, including recent patterns and trends in crime</w:t>
      </w:r>
    </w:p>
    <w:p w14:paraId="79A9CB43" w14:textId="77777777" w:rsidR="00F2344C" w:rsidRDefault="00F2344C" w:rsidP="00F2344C">
      <w:pPr>
        <w:numPr>
          <w:ilvl w:val="0"/>
          <w:numId w:val="1"/>
        </w:numPr>
        <w:shd w:val="clear" w:color="auto" w:fill="FFFFFF"/>
        <w:spacing w:after="30" w:line="360" w:lineRule="atLeast"/>
        <w:ind w:left="0"/>
        <w:contextualSpacing/>
        <w:textAlignment w:val="baseline"/>
        <w:rPr>
          <w:rFonts w:ascii="Helvetica" w:eastAsia="Times New Roman" w:hAnsi="Helvetica" w:cs="Helvetica"/>
          <w:color w:val="4C4C4B"/>
          <w:sz w:val="20"/>
          <w:szCs w:val="20"/>
          <w:lang w:eastAsia="en-GB"/>
        </w:rPr>
      </w:pPr>
      <w:r>
        <w:rPr>
          <w:rFonts w:ascii="Helvetica" w:eastAsia="Times New Roman" w:hAnsi="Helvetica" w:cs="Helvetica"/>
          <w:color w:val="4C4C4B"/>
          <w:sz w:val="20"/>
          <w:szCs w:val="20"/>
          <w:lang w:eastAsia="en-GB"/>
        </w:rPr>
        <w:t>globalisation and crime in contemporary society; the media and crime; green crime; human rights and state crimes</w:t>
      </w:r>
    </w:p>
    <w:p w14:paraId="01E7BBFC" w14:textId="77777777" w:rsidR="00F2344C" w:rsidRDefault="00F2344C" w:rsidP="00F2344C">
      <w:pPr>
        <w:numPr>
          <w:ilvl w:val="0"/>
          <w:numId w:val="1"/>
        </w:numPr>
        <w:shd w:val="clear" w:color="auto" w:fill="FFFFFF"/>
        <w:spacing w:after="30" w:line="360" w:lineRule="atLeast"/>
        <w:ind w:left="0"/>
        <w:contextualSpacing/>
        <w:textAlignment w:val="baseline"/>
        <w:rPr>
          <w:rFonts w:ascii="Helvetica" w:eastAsia="Times New Roman" w:hAnsi="Helvetica" w:cs="Helvetica"/>
          <w:color w:val="4C4C4B"/>
          <w:sz w:val="20"/>
          <w:szCs w:val="20"/>
          <w:lang w:eastAsia="en-GB"/>
        </w:rPr>
      </w:pPr>
      <w:r>
        <w:rPr>
          <w:rFonts w:ascii="Helvetica" w:eastAsia="Times New Roman" w:hAnsi="Helvetica" w:cs="Helvetica"/>
          <w:color w:val="4C4C4B"/>
          <w:sz w:val="20"/>
          <w:szCs w:val="20"/>
          <w:lang w:eastAsia="en-GB"/>
        </w:rPr>
        <w:t>crime control, surveillance, prevention and punishment, victims, and the role of the criminal justice system and other agencies.</w:t>
      </w:r>
    </w:p>
    <w:p w14:paraId="322362BA" w14:textId="77777777" w:rsidR="00F2344C" w:rsidRDefault="00F2344C" w:rsidP="00F2344C">
      <w:pPr>
        <w:pStyle w:val="ListParagraph"/>
        <w:autoSpaceDE w:val="0"/>
        <w:autoSpaceDN w:val="0"/>
        <w:adjustRightInd w:val="0"/>
        <w:spacing w:after="0"/>
        <w:rPr>
          <w:rFonts w:cs="Arial"/>
          <w:sz w:val="20"/>
        </w:rPr>
      </w:pPr>
    </w:p>
    <w:p w14:paraId="128F4B8C" w14:textId="77777777" w:rsidR="00F2344C" w:rsidRDefault="00F2344C" w:rsidP="00F2344C">
      <w:pPr>
        <w:pStyle w:val="ListParagraph"/>
        <w:autoSpaceDE w:val="0"/>
        <w:autoSpaceDN w:val="0"/>
        <w:adjustRightInd w:val="0"/>
        <w:spacing w:after="0"/>
        <w:rPr>
          <w:rFonts w:cs="Arial"/>
          <w:sz w:val="20"/>
        </w:rPr>
      </w:pPr>
    </w:p>
    <w:tbl>
      <w:tblPr>
        <w:tblStyle w:val="TableGrid"/>
        <w:tblpPr w:leftFromText="180" w:rightFromText="180" w:vertAnchor="text" w:horzAnchor="page" w:tblpX="631" w:tblpY="-15"/>
        <w:tblW w:w="10740" w:type="dxa"/>
        <w:tblInd w:w="0" w:type="dxa"/>
        <w:tblLayout w:type="fixed"/>
        <w:tblLook w:val="04A0" w:firstRow="1" w:lastRow="0" w:firstColumn="1" w:lastColumn="0" w:noHBand="0" w:noVBand="1"/>
      </w:tblPr>
      <w:tblGrid>
        <w:gridCol w:w="4552"/>
        <w:gridCol w:w="3381"/>
        <w:gridCol w:w="633"/>
        <w:gridCol w:w="725"/>
        <w:gridCol w:w="633"/>
        <w:gridCol w:w="816"/>
      </w:tblGrid>
      <w:tr w:rsidR="00F2344C" w14:paraId="4843E98F" w14:textId="77777777" w:rsidTr="00F2344C">
        <w:trPr>
          <w:cantSplit/>
          <w:trHeight w:val="1404"/>
        </w:trPr>
        <w:tc>
          <w:tcPr>
            <w:tcW w:w="6912" w:type="dxa"/>
            <w:gridSpan w:val="2"/>
            <w:tcBorders>
              <w:top w:val="nil"/>
              <w:left w:val="nil"/>
              <w:bottom w:val="single" w:sz="4" w:space="0" w:color="auto"/>
              <w:right w:val="single" w:sz="4" w:space="0" w:color="auto"/>
            </w:tcBorders>
            <w:hideMark/>
          </w:tcPr>
          <w:p w14:paraId="1E51F967" w14:textId="77777777" w:rsidR="00F2344C" w:rsidRDefault="00F2344C">
            <w:pPr>
              <w:autoSpaceDE w:val="0"/>
              <w:autoSpaceDN w:val="0"/>
              <w:adjustRightInd w:val="0"/>
              <w:spacing w:after="0" w:line="240" w:lineRule="auto"/>
              <w:rPr>
                <w:rFonts w:asciiTheme="minorHAnsi" w:hAnsiTheme="minorHAnsi" w:cs="Arial"/>
                <w:b/>
                <w:sz w:val="24"/>
              </w:rPr>
            </w:pPr>
            <w:r>
              <w:rPr>
                <w:rFonts w:asciiTheme="minorHAnsi" w:hAnsiTheme="minorHAnsi" w:cs="Arial"/>
                <w:b/>
                <w:sz w:val="24"/>
              </w:rPr>
              <w:t>Questions may be based specifically on the following areas:</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14:paraId="49D99918" w14:textId="77777777" w:rsidR="00F2344C" w:rsidRDefault="00F2344C">
            <w:pPr>
              <w:autoSpaceDE w:val="0"/>
              <w:autoSpaceDN w:val="0"/>
              <w:adjustRightInd w:val="0"/>
              <w:spacing w:after="0" w:line="240" w:lineRule="auto"/>
              <w:ind w:left="113" w:right="113"/>
              <w:rPr>
                <w:rFonts w:asciiTheme="minorHAnsi" w:hAnsiTheme="minorHAnsi" w:cs="Arial"/>
                <w:sz w:val="20"/>
              </w:rPr>
            </w:pPr>
            <w:r>
              <w:rPr>
                <w:rFonts w:asciiTheme="minorHAnsi" w:hAnsiTheme="minorHAnsi" w:cs="Arial"/>
                <w:sz w:val="20"/>
              </w:rPr>
              <w:t>Do I have completed Notes?</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14:paraId="3BD2FBCB" w14:textId="77777777" w:rsidR="00F2344C" w:rsidRDefault="00F2344C">
            <w:pPr>
              <w:autoSpaceDE w:val="0"/>
              <w:autoSpaceDN w:val="0"/>
              <w:adjustRightInd w:val="0"/>
              <w:spacing w:after="0" w:line="240" w:lineRule="auto"/>
              <w:ind w:left="113" w:right="113"/>
              <w:rPr>
                <w:rFonts w:asciiTheme="minorHAnsi" w:hAnsiTheme="minorHAnsi" w:cs="Arial"/>
                <w:sz w:val="20"/>
              </w:rPr>
            </w:pPr>
            <w:r>
              <w:rPr>
                <w:rFonts w:asciiTheme="minorHAnsi" w:hAnsiTheme="minorHAnsi" w:cs="Arial"/>
                <w:sz w:val="20"/>
              </w:rPr>
              <w:t>Have I made revision Notes?</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14:paraId="28127EED" w14:textId="77777777" w:rsidR="00F2344C" w:rsidRDefault="00F2344C">
            <w:pPr>
              <w:autoSpaceDE w:val="0"/>
              <w:autoSpaceDN w:val="0"/>
              <w:adjustRightInd w:val="0"/>
              <w:spacing w:after="0" w:line="240" w:lineRule="auto"/>
              <w:ind w:left="113" w:right="113"/>
              <w:rPr>
                <w:rFonts w:asciiTheme="minorHAnsi" w:hAnsiTheme="minorHAnsi" w:cs="Arial"/>
                <w:sz w:val="20"/>
              </w:rPr>
            </w:pPr>
            <w:r>
              <w:rPr>
                <w:rFonts w:asciiTheme="minorHAnsi" w:hAnsiTheme="minorHAnsi" w:cs="Arial"/>
                <w:sz w:val="20"/>
              </w:rPr>
              <w:t>Have I memorised this info?</w:t>
            </w:r>
          </w:p>
        </w:tc>
        <w:tc>
          <w:tcPr>
            <w:tcW w:w="1134" w:type="dxa"/>
            <w:tcBorders>
              <w:top w:val="single" w:sz="4" w:space="0" w:color="auto"/>
              <w:left w:val="single" w:sz="4" w:space="0" w:color="auto"/>
              <w:bottom w:val="single" w:sz="4" w:space="0" w:color="auto"/>
              <w:right w:val="single" w:sz="4" w:space="0" w:color="auto"/>
            </w:tcBorders>
            <w:textDirection w:val="btLr"/>
            <w:hideMark/>
          </w:tcPr>
          <w:p w14:paraId="689C1E51" w14:textId="77777777" w:rsidR="00F2344C" w:rsidRDefault="00F2344C">
            <w:pPr>
              <w:autoSpaceDE w:val="0"/>
              <w:autoSpaceDN w:val="0"/>
              <w:adjustRightInd w:val="0"/>
              <w:spacing w:after="0" w:line="240" w:lineRule="auto"/>
              <w:ind w:left="113" w:right="113"/>
              <w:rPr>
                <w:rFonts w:asciiTheme="minorHAnsi" w:hAnsiTheme="minorHAnsi" w:cs="Arial"/>
                <w:sz w:val="20"/>
              </w:rPr>
            </w:pPr>
            <w:r>
              <w:rPr>
                <w:rFonts w:asciiTheme="minorHAnsi" w:hAnsiTheme="minorHAnsi" w:cs="Arial"/>
                <w:sz w:val="20"/>
              </w:rPr>
              <w:t>Have I practised exam style questions?</w:t>
            </w:r>
          </w:p>
        </w:tc>
      </w:tr>
      <w:tr w:rsidR="00F2344C" w14:paraId="686962E4" w14:textId="77777777" w:rsidTr="00F2344C">
        <w:trPr>
          <w:trHeight w:val="460"/>
        </w:trPr>
        <w:tc>
          <w:tcPr>
            <w:tcW w:w="1809" w:type="dxa"/>
            <w:vMerge w:val="restart"/>
            <w:tcBorders>
              <w:top w:val="single" w:sz="4" w:space="0" w:color="auto"/>
              <w:left w:val="single" w:sz="4" w:space="0" w:color="auto"/>
              <w:bottom w:val="single" w:sz="4" w:space="0" w:color="auto"/>
              <w:right w:val="single" w:sz="4" w:space="0" w:color="auto"/>
            </w:tcBorders>
            <w:hideMark/>
          </w:tcPr>
          <w:p w14:paraId="7063EE82" w14:textId="41926D2F" w:rsidR="00F2344C" w:rsidRDefault="00F2344C">
            <w:pPr>
              <w:spacing w:after="0" w:line="240" w:lineRule="auto"/>
              <w:rPr>
                <w:rFonts w:asciiTheme="minorHAnsi" w:hAnsiTheme="minorHAnsi" w:cstheme="minorHAnsi"/>
                <w:b/>
                <w:sz w:val="20"/>
              </w:rPr>
            </w:pPr>
            <w:r>
              <w:rPr>
                <w:rFonts w:asciiTheme="minorHAnsi" w:hAnsiTheme="minorHAnsi" w:cstheme="minorHAnsi"/>
                <w:b/>
                <w:sz w:val="20"/>
              </w:rPr>
              <w:t>Social construction of crime.</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4C1F015" w14:textId="2E76751B" w:rsidR="00F2344C" w:rsidRDefault="00F2344C">
            <w:pPr>
              <w:spacing w:after="0" w:line="240" w:lineRule="auto"/>
              <w:rPr>
                <w:rFonts w:asciiTheme="minorHAnsi" w:hAnsiTheme="minorHAnsi" w:cstheme="minorHAnsi"/>
                <w:sz w:val="20"/>
              </w:rPr>
            </w:pPr>
            <w:r>
              <w:rPr>
                <w:rFonts w:asciiTheme="minorHAnsi" w:hAnsiTheme="minorHAnsi" w:cstheme="minorHAnsi"/>
                <w:sz w:val="20"/>
              </w:rPr>
              <w:t xml:space="preserve">Becker – ideas about deviance being in the eye of the </w:t>
            </w:r>
            <w:proofErr w:type="spellStart"/>
            <w:r>
              <w:rPr>
                <w:rFonts w:asciiTheme="minorHAnsi" w:hAnsiTheme="minorHAnsi" w:cstheme="minorHAnsi"/>
                <w:sz w:val="20"/>
              </w:rPr>
              <w:t>behonder</w:t>
            </w:r>
            <w:proofErr w:type="spellEnd"/>
            <w:r>
              <w:rPr>
                <w:rFonts w:asciiTheme="minorHAnsi" w:hAnsiTheme="minorHAnsi" w:cstheme="minorHAnsi"/>
                <w:sz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5F241D09" w14:textId="77777777" w:rsidR="00F2344C" w:rsidRDefault="00F2344C">
            <w:pPr>
              <w:autoSpaceDE w:val="0"/>
              <w:autoSpaceDN w:val="0"/>
              <w:adjustRightInd w:val="0"/>
              <w:spacing w:after="0" w:line="240" w:lineRule="auto"/>
              <w:rPr>
                <w:rFonts w:asciiTheme="minorHAnsi" w:hAnsiTheme="minorHAnsi" w:cs="Arial"/>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77AC015" w14:textId="77777777" w:rsidR="00F2344C" w:rsidRDefault="00F2344C">
            <w:pPr>
              <w:autoSpaceDE w:val="0"/>
              <w:autoSpaceDN w:val="0"/>
              <w:adjustRightInd w:val="0"/>
              <w:spacing w:after="0" w:line="240" w:lineRule="auto"/>
              <w:rPr>
                <w:rFonts w:asciiTheme="minorHAnsi" w:hAnsiTheme="minorHAnsi" w:cs="Arial"/>
              </w:rPr>
            </w:pPr>
          </w:p>
        </w:tc>
        <w:tc>
          <w:tcPr>
            <w:tcW w:w="851" w:type="dxa"/>
            <w:tcBorders>
              <w:top w:val="single" w:sz="4" w:space="0" w:color="auto"/>
              <w:left w:val="single" w:sz="4" w:space="0" w:color="auto"/>
              <w:bottom w:val="single" w:sz="4" w:space="0" w:color="auto"/>
              <w:right w:val="single" w:sz="4" w:space="0" w:color="auto"/>
            </w:tcBorders>
            <w:vAlign w:val="center"/>
          </w:tcPr>
          <w:p w14:paraId="0B27A8FE" w14:textId="77777777" w:rsidR="00F2344C" w:rsidRDefault="00F2344C">
            <w:pPr>
              <w:autoSpaceDE w:val="0"/>
              <w:autoSpaceDN w:val="0"/>
              <w:adjustRightInd w:val="0"/>
              <w:spacing w:after="0" w:line="240" w:lineRule="auto"/>
              <w:rPr>
                <w:rFonts w:asciiTheme="minorHAnsi" w:hAnsiTheme="minorHAnsi" w:cs="Arial"/>
              </w:rPr>
            </w:pPr>
          </w:p>
        </w:tc>
        <w:tc>
          <w:tcPr>
            <w:tcW w:w="1134" w:type="dxa"/>
            <w:tcBorders>
              <w:top w:val="single" w:sz="4" w:space="0" w:color="auto"/>
              <w:left w:val="single" w:sz="4" w:space="0" w:color="auto"/>
              <w:bottom w:val="single" w:sz="4" w:space="0" w:color="auto"/>
              <w:right w:val="single" w:sz="4" w:space="0" w:color="auto"/>
            </w:tcBorders>
          </w:tcPr>
          <w:p w14:paraId="0B8AD711" w14:textId="77777777" w:rsidR="00F2344C" w:rsidRDefault="00F2344C">
            <w:pPr>
              <w:autoSpaceDE w:val="0"/>
              <w:autoSpaceDN w:val="0"/>
              <w:adjustRightInd w:val="0"/>
              <w:spacing w:after="0" w:line="240" w:lineRule="auto"/>
              <w:rPr>
                <w:rFonts w:asciiTheme="minorHAnsi" w:hAnsiTheme="minorHAnsi" w:cs="Arial"/>
              </w:rPr>
            </w:pPr>
          </w:p>
        </w:tc>
      </w:tr>
      <w:tr w:rsidR="00F2344C" w14:paraId="40CA73A6" w14:textId="77777777" w:rsidTr="00F2344C">
        <w:trPr>
          <w:trHeight w:val="460"/>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2E03BC1E" w14:textId="77777777" w:rsidR="00F2344C" w:rsidRDefault="00F2344C">
            <w:pPr>
              <w:spacing w:after="0" w:line="240" w:lineRule="auto"/>
              <w:rPr>
                <w:rFonts w:asciiTheme="minorHAnsi" w:hAnsiTheme="minorHAnsi" w:cstheme="minorHAnsi"/>
                <w:b/>
                <w:sz w:val="20"/>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605484F7" w14:textId="7E0454D7" w:rsidR="00F2344C" w:rsidRDefault="00F2344C">
            <w:pPr>
              <w:spacing w:after="0" w:line="240" w:lineRule="auto"/>
              <w:rPr>
                <w:rFonts w:asciiTheme="minorHAnsi" w:hAnsiTheme="minorHAnsi" w:cstheme="minorHAnsi"/>
                <w:sz w:val="20"/>
              </w:rPr>
            </w:pPr>
            <w:proofErr w:type="spellStart"/>
            <w:r>
              <w:rPr>
                <w:rFonts w:asciiTheme="minorHAnsi" w:hAnsiTheme="minorHAnsi" w:cstheme="minorHAnsi"/>
                <w:sz w:val="20"/>
              </w:rPr>
              <w:t>Cicourel</w:t>
            </w:r>
            <w:proofErr w:type="spellEnd"/>
            <w:r>
              <w:rPr>
                <w:rFonts w:asciiTheme="minorHAnsi" w:hAnsiTheme="minorHAnsi" w:cstheme="minorHAnsi"/>
                <w:sz w:val="20"/>
              </w:rPr>
              <w:t xml:space="preserve"> – topic vs resource and the social construction of crime statistics</w:t>
            </w:r>
          </w:p>
        </w:tc>
        <w:tc>
          <w:tcPr>
            <w:tcW w:w="851" w:type="dxa"/>
            <w:tcBorders>
              <w:top w:val="single" w:sz="4" w:space="0" w:color="auto"/>
              <w:left w:val="single" w:sz="4" w:space="0" w:color="auto"/>
              <w:bottom w:val="single" w:sz="4" w:space="0" w:color="auto"/>
              <w:right w:val="single" w:sz="4" w:space="0" w:color="auto"/>
            </w:tcBorders>
            <w:vAlign w:val="center"/>
          </w:tcPr>
          <w:p w14:paraId="257DEF2B" w14:textId="77777777" w:rsidR="00F2344C" w:rsidRDefault="00F2344C">
            <w:pPr>
              <w:autoSpaceDE w:val="0"/>
              <w:autoSpaceDN w:val="0"/>
              <w:adjustRightInd w:val="0"/>
              <w:spacing w:after="0" w:line="240" w:lineRule="auto"/>
              <w:rPr>
                <w:rFonts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6B4D0CA0" w14:textId="77777777" w:rsidR="00F2344C" w:rsidRDefault="00F2344C">
            <w:pPr>
              <w:autoSpaceDE w:val="0"/>
              <w:autoSpaceDN w:val="0"/>
              <w:adjustRightInd w:val="0"/>
              <w:spacing w:after="0" w:line="240" w:lineRule="auto"/>
              <w:rPr>
                <w:rFonts w:cs="Arial"/>
              </w:rPr>
            </w:pPr>
          </w:p>
        </w:tc>
        <w:tc>
          <w:tcPr>
            <w:tcW w:w="851" w:type="dxa"/>
            <w:tcBorders>
              <w:top w:val="single" w:sz="4" w:space="0" w:color="auto"/>
              <w:left w:val="single" w:sz="4" w:space="0" w:color="auto"/>
              <w:bottom w:val="single" w:sz="4" w:space="0" w:color="auto"/>
              <w:right w:val="single" w:sz="4" w:space="0" w:color="auto"/>
            </w:tcBorders>
            <w:vAlign w:val="center"/>
          </w:tcPr>
          <w:p w14:paraId="05EA4553" w14:textId="77777777" w:rsidR="00F2344C" w:rsidRDefault="00F2344C">
            <w:pPr>
              <w:autoSpaceDE w:val="0"/>
              <w:autoSpaceDN w:val="0"/>
              <w:adjustRightInd w:val="0"/>
              <w:spacing w:after="0" w:line="240" w:lineRule="auto"/>
              <w:rPr>
                <w:rFonts w:cs="Arial"/>
              </w:rPr>
            </w:pPr>
          </w:p>
        </w:tc>
        <w:tc>
          <w:tcPr>
            <w:tcW w:w="1134" w:type="dxa"/>
            <w:tcBorders>
              <w:top w:val="single" w:sz="4" w:space="0" w:color="auto"/>
              <w:left w:val="single" w:sz="4" w:space="0" w:color="auto"/>
              <w:bottom w:val="single" w:sz="4" w:space="0" w:color="auto"/>
              <w:right w:val="single" w:sz="4" w:space="0" w:color="auto"/>
            </w:tcBorders>
          </w:tcPr>
          <w:p w14:paraId="0772238C" w14:textId="77777777" w:rsidR="00F2344C" w:rsidRDefault="00F2344C">
            <w:pPr>
              <w:autoSpaceDE w:val="0"/>
              <w:autoSpaceDN w:val="0"/>
              <w:adjustRightInd w:val="0"/>
              <w:spacing w:after="0" w:line="240" w:lineRule="auto"/>
              <w:rPr>
                <w:rFonts w:cs="Arial"/>
              </w:rPr>
            </w:pPr>
          </w:p>
        </w:tc>
      </w:tr>
      <w:tr w:rsidR="00F2344C" w14:paraId="11820BC7" w14:textId="77777777" w:rsidTr="00F2344C">
        <w:trPr>
          <w:trHeight w:val="460"/>
        </w:trPr>
        <w:tc>
          <w:tcPr>
            <w:tcW w:w="1809" w:type="dxa"/>
            <w:vMerge w:val="restart"/>
            <w:tcBorders>
              <w:top w:val="single" w:sz="4" w:space="0" w:color="auto"/>
              <w:left w:val="single" w:sz="4" w:space="0" w:color="auto"/>
              <w:bottom w:val="single" w:sz="4" w:space="0" w:color="auto"/>
              <w:right w:val="single" w:sz="4" w:space="0" w:color="auto"/>
            </w:tcBorders>
            <w:hideMark/>
          </w:tcPr>
          <w:p w14:paraId="31C36D37" w14:textId="1DF25A53" w:rsidR="00F2344C" w:rsidRDefault="00F2344C">
            <w:pPr>
              <w:spacing w:after="0" w:line="240" w:lineRule="auto"/>
              <w:rPr>
                <w:rFonts w:asciiTheme="minorHAnsi" w:hAnsiTheme="minorHAnsi"/>
                <w:b/>
                <w:sz w:val="20"/>
              </w:rPr>
            </w:pPr>
            <w:r>
              <w:rPr>
                <w:rFonts w:asciiTheme="minorHAnsi" w:hAnsiTheme="minorHAnsi"/>
                <w:b/>
                <w:sz w:val="20"/>
              </w:rPr>
              <w:t>Effects of labelling</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1419C84" w14:textId="11EB354A" w:rsidR="00F2344C" w:rsidRDefault="00F2344C">
            <w:pPr>
              <w:spacing w:after="0" w:line="240" w:lineRule="auto"/>
              <w:rPr>
                <w:rFonts w:asciiTheme="minorHAnsi" w:hAnsiTheme="minorHAnsi"/>
                <w:sz w:val="20"/>
              </w:rPr>
            </w:pPr>
            <w:r>
              <w:rPr>
                <w:rFonts w:asciiTheme="minorHAnsi" w:hAnsiTheme="minorHAnsi"/>
                <w:sz w:val="20"/>
              </w:rPr>
              <w:t>Lemert – primary and secondary deviance.</w:t>
            </w:r>
          </w:p>
        </w:tc>
        <w:tc>
          <w:tcPr>
            <w:tcW w:w="851" w:type="dxa"/>
            <w:tcBorders>
              <w:top w:val="single" w:sz="4" w:space="0" w:color="auto"/>
              <w:left w:val="single" w:sz="4" w:space="0" w:color="auto"/>
              <w:bottom w:val="single" w:sz="4" w:space="0" w:color="auto"/>
              <w:right w:val="single" w:sz="4" w:space="0" w:color="auto"/>
            </w:tcBorders>
            <w:vAlign w:val="center"/>
          </w:tcPr>
          <w:p w14:paraId="3D1E3D02" w14:textId="77777777" w:rsidR="00F2344C" w:rsidRDefault="00F2344C">
            <w:pPr>
              <w:autoSpaceDE w:val="0"/>
              <w:autoSpaceDN w:val="0"/>
              <w:adjustRightInd w:val="0"/>
              <w:spacing w:after="0" w:line="240" w:lineRule="auto"/>
              <w:rPr>
                <w:rFonts w:asciiTheme="minorHAnsi" w:hAnsiTheme="minorHAnsi" w:cs="Arial"/>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C175363" w14:textId="77777777" w:rsidR="00F2344C" w:rsidRDefault="00F2344C">
            <w:pPr>
              <w:autoSpaceDE w:val="0"/>
              <w:autoSpaceDN w:val="0"/>
              <w:adjustRightInd w:val="0"/>
              <w:spacing w:after="0" w:line="240" w:lineRule="auto"/>
              <w:rPr>
                <w:rFonts w:asciiTheme="minorHAnsi" w:hAnsiTheme="minorHAnsi" w:cs="Arial"/>
              </w:rPr>
            </w:pPr>
          </w:p>
        </w:tc>
        <w:tc>
          <w:tcPr>
            <w:tcW w:w="851" w:type="dxa"/>
            <w:tcBorders>
              <w:top w:val="single" w:sz="4" w:space="0" w:color="auto"/>
              <w:left w:val="single" w:sz="4" w:space="0" w:color="auto"/>
              <w:bottom w:val="single" w:sz="4" w:space="0" w:color="auto"/>
              <w:right w:val="single" w:sz="4" w:space="0" w:color="auto"/>
            </w:tcBorders>
            <w:vAlign w:val="center"/>
          </w:tcPr>
          <w:p w14:paraId="35E6D8C1" w14:textId="77777777" w:rsidR="00F2344C" w:rsidRDefault="00F2344C">
            <w:pPr>
              <w:autoSpaceDE w:val="0"/>
              <w:autoSpaceDN w:val="0"/>
              <w:adjustRightInd w:val="0"/>
              <w:spacing w:after="0" w:line="240" w:lineRule="auto"/>
              <w:ind w:left="-43"/>
              <w:rPr>
                <w:rFonts w:asciiTheme="minorHAnsi" w:hAnsiTheme="minorHAnsi" w:cs="Arial"/>
              </w:rPr>
            </w:pPr>
          </w:p>
        </w:tc>
        <w:tc>
          <w:tcPr>
            <w:tcW w:w="1134" w:type="dxa"/>
            <w:tcBorders>
              <w:top w:val="single" w:sz="4" w:space="0" w:color="auto"/>
              <w:left w:val="single" w:sz="4" w:space="0" w:color="auto"/>
              <w:bottom w:val="single" w:sz="4" w:space="0" w:color="auto"/>
              <w:right w:val="single" w:sz="4" w:space="0" w:color="auto"/>
            </w:tcBorders>
          </w:tcPr>
          <w:p w14:paraId="74162B24" w14:textId="77777777" w:rsidR="00F2344C" w:rsidRDefault="00F2344C">
            <w:pPr>
              <w:autoSpaceDE w:val="0"/>
              <w:autoSpaceDN w:val="0"/>
              <w:adjustRightInd w:val="0"/>
              <w:spacing w:after="0" w:line="240" w:lineRule="auto"/>
              <w:ind w:left="-43"/>
              <w:rPr>
                <w:rFonts w:asciiTheme="minorHAnsi" w:hAnsiTheme="minorHAnsi" w:cs="Arial"/>
              </w:rPr>
            </w:pPr>
          </w:p>
        </w:tc>
      </w:tr>
      <w:tr w:rsidR="00F2344C" w14:paraId="62210BC6" w14:textId="77777777" w:rsidTr="00F2344C">
        <w:trPr>
          <w:trHeight w:val="460"/>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450A82F8" w14:textId="77777777" w:rsidR="00F2344C" w:rsidRDefault="00F2344C">
            <w:pPr>
              <w:spacing w:after="0" w:line="240" w:lineRule="auto"/>
              <w:rPr>
                <w:rFonts w:asciiTheme="minorHAnsi" w:hAnsiTheme="minorHAnsi"/>
                <w:b/>
                <w:sz w:val="20"/>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3F4F4E58" w14:textId="21456702" w:rsidR="00F2344C" w:rsidRDefault="00F2344C">
            <w:pPr>
              <w:spacing w:after="0" w:line="240" w:lineRule="auto"/>
              <w:rPr>
                <w:rFonts w:asciiTheme="minorHAnsi" w:hAnsiTheme="minorHAnsi"/>
                <w:sz w:val="20"/>
              </w:rPr>
            </w:pPr>
            <w:r>
              <w:rPr>
                <w:rFonts w:asciiTheme="minorHAnsi" w:hAnsiTheme="minorHAnsi"/>
                <w:sz w:val="20"/>
              </w:rPr>
              <w:t xml:space="preserve">Cohen – looking at how society reacts to crime and the deviance amplification spiral.  </w:t>
            </w:r>
          </w:p>
        </w:tc>
        <w:tc>
          <w:tcPr>
            <w:tcW w:w="851" w:type="dxa"/>
            <w:tcBorders>
              <w:top w:val="single" w:sz="4" w:space="0" w:color="auto"/>
              <w:left w:val="single" w:sz="4" w:space="0" w:color="auto"/>
              <w:bottom w:val="single" w:sz="4" w:space="0" w:color="auto"/>
              <w:right w:val="single" w:sz="4" w:space="0" w:color="auto"/>
            </w:tcBorders>
            <w:vAlign w:val="center"/>
          </w:tcPr>
          <w:p w14:paraId="607D4F2C" w14:textId="77777777" w:rsidR="00F2344C" w:rsidRDefault="00F2344C">
            <w:pPr>
              <w:autoSpaceDE w:val="0"/>
              <w:autoSpaceDN w:val="0"/>
              <w:adjustRightInd w:val="0"/>
              <w:spacing w:after="0" w:line="240" w:lineRule="auto"/>
              <w:rPr>
                <w:rFonts w:asciiTheme="minorHAnsi" w:hAnsiTheme="minorHAnsi" w:cs="Arial"/>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2533695" w14:textId="77777777" w:rsidR="00F2344C" w:rsidRDefault="00F2344C">
            <w:pPr>
              <w:autoSpaceDE w:val="0"/>
              <w:autoSpaceDN w:val="0"/>
              <w:adjustRightInd w:val="0"/>
              <w:spacing w:after="0" w:line="240" w:lineRule="auto"/>
              <w:rPr>
                <w:rFonts w:asciiTheme="minorHAnsi" w:hAnsiTheme="minorHAnsi" w:cs="Arial"/>
              </w:rPr>
            </w:pPr>
          </w:p>
        </w:tc>
        <w:tc>
          <w:tcPr>
            <w:tcW w:w="851" w:type="dxa"/>
            <w:tcBorders>
              <w:top w:val="single" w:sz="4" w:space="0" w:color="auto"/>
              <w:left w:val="single" w:sz="4" w:space="0" w:color="auto"/>
              <w:bottom w:val="single" w:sz="4" w:space="0" w:color="auto"/>
              <w:right w:val="single" w:sz="4" w:space="0" w:color="auto"/>
            </w:tcBorders>
            <w:vAlign w:val="center"/>
          </w:tcPr>
          <w:p w14:paraId="0D61C5AD" w14:textId="77777777" w:rsidR="00F2344C" w:rsidRDefault="00F2344C">
            <w:pPr>
              <w:autoSpaceDE w:val="0"/>
              <w:autoSpaceDN w:val="0"/>
              <w:adjustRightInd w:val="0"/>
              <w:spacing w:after="0" w:line="240" w:lineRule="auto"/>
              <w:ind w:left="-43"/>
              <w:rPr>
                <w:rFonts w:asciiTheme="minorHAnsi" w:hAnsiTheme="minorHAnsi" w:cs="Arial"/>
              </w:rPr>
            </w:pPr>
          </w:p>
        </w:tc>
        <w:tc>
          <w:tcPr>
            <w:tcW w:w="1134" w:type="dxa"/>
            <w:tcBorders>
              <w:top w:val="single" w:sz="4" w:space="0" w:color="auto"/>
              <w:left w:val="single" w:sz="4" w:space="0" w:color="auto"/>
              <w:bottom w:val="single" w:sz="4" w:space="0" w:color="auto"/>
              <w:right w:val="single" w:sz="4" w:space="0" w:color="auto"/>
            </w:tcBorders>
          </w:tcPr>
          <w:p w14:paraId="7AE945A0" w14:textId="77777777" w:rsidR="00F2344C" w:rsidRDefault="00F2344C">
            <w:pPr>
              <w:autoSpaceDE w:val="0"/>
              <w:autoSpaceDN w:val="0"/>
              <w:adjustRightInd w:val="0"/>
              <w:spacing w:after="0" w:line="240" w:lineRule="auto"/>
              <w:ind w:left="-43"/>
              <w:rPr>
                <w:rFonts w:asciiTheme="minorHAnsi" w:hAnsiTheme="minorHAnsi" w:cs="Arial"/>
              </w:rPr>
            </w:pPr>
          </w:p>
        </w:tc>
      </w:tr>
      <w:tr w:rsidR="00F2344C" w14:paraId="77E42530" w14:textId="77777777" w:rsidTr="00F2344C">
        <w:trPr>
          <w:trHeight w:val="460"/>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28CDA67D" w14:textId="77777777" w:rsidR="00F2344C" w:rsidRDefault="00F2344C">
            <w:pPr>
              <w:spacing w:after="0" w:line="240" w:lineRule="auto"/>
              <w:rPr>
                <w:rFonts w:asciiTheme="minorHAnsi" w:hAnsiTheme="minorHAnsi"/>
                <w:b/>
                <w:sz w:val="20"/>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7478D10A" w14:textId="58C90C60" w:rsidR="00F2344C" w:rsidRDefault="00F2344C">
            <w:pPr>
              <w:spacing w:after="0"/>
              <w:rPr>
                <w:rFonts w:asciiTheme="minorHAnsi" w:hAnsiTheme="minorHAnsi"/>
                <w:sz w:val="20"/>
                <w:szCs w:val="22"/>
              </w:rPr>
            </w:pPr>
            <w:r>
              <w:rPr>
                <w:rFonts w:asciiTheme="minorHAnsi" w:hAnsiTheme="minorHAnsi"/>
                <w:sz w:val="20"/>
                <w:szCs w:val="22"/>
              </w:rPr>
              <w:t>Braithwaite</w:t>
            </w:r>
          </w:p>
        </w:tc>
        <w:tc>
          <w:tcPr>
            <w:tcW w:w="851" w:type="dxa"/>
            <w:tcBorders>
              <w:top w:val="single" w:sz="4" w:space="0" w:color="auto"/>
              <w:left w:val="single" w:sz="4" w:space="0" w:color="auto"/>
              <w:bottom w:val="single" w:sz="4" w:space="0" w:color="auto"/>
              <w:right w:val="single" w:sz="4" w:space="0" w:color="auto"/>
            </w:tcBorders>
            <w:vAlign w:val="center"/>
          </w:tcPr>
          <w:p w14:paraId="59F85F59" w14:textId="77777777" w:rsidR="00F2344C" w:rsidRDefault="00F2344C">
            <w:pPr>
              <w:autoSpaceDE w:val="0"/>
              <w:autoSpaceDN w:val="0"/>
              <w:adjustRightInd w:val="0"/>
              <w:spacing w:after="0" w:line="240" w:lineRule="auto"/>
              <w:rPr>
                <w:rFonts w:asciiTheme="minorHAnsi" w:hAnsiTheme="minorHAnsi"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286EB6C5" w14:textId="77777777" w:rsidR="00F2344C" w:rsidRDefault="00F2344C">
            <w:pPr>
              <w:autoSpaceDE w:val="0"/>
              <w:autoSpaceDN w:val="0"/>
              <w:adjustRightInd w:val="0"/>
              <w:spacing w:after="0" w:line="240" w:lineRule="auto"/>
              <w:rPr>
                <w:rFonts w:asciiTheme="minorHAnsi" w:hAnsiTheme="minorHAnsi" w:cs="Arial"/>
              </w:rPr>
            </w:pPr>
          </w:p>
        </w:tc>
        <w:tc>
          <w:tcPr>
            <w:tcW w:w="851" w:type="dxa"/>
            <w:tcBorders>
              <w:top w:val="single" w:sz="4" w:space="0" w:color="auto"/>
              <w:left w:val="single" w:sz="4" w:space="0" w:color="auto"/>
              <w:bottom w:val="single" w:sz="4" w:space="0" w:color="auto"/>
              <w:right w:val="single" w:sz="4" w:space="0" w:color="auto"/>
            </w:tcBorders>
            <w:vAlign w:val="center"/>
          </w:tcPr>
          <w:p w14:paraId="3A666A73" w14:textId="77777777" w:rsidR="00F2344C" w:rsidRDefault="00F2344C">
            <w:pPr>
              <w:autoSpaceDE w:val="0"/>
              <w:autoSpaceDN w:val="0"/>
              <w:adjustRightInd w:val="0"/>
              <w:spacing w:after="0" w:line="240" w:lineRule="auto"/>
              <w:ind w:left="-43"/>
              <w:rPr>
                <w:rFonts w:asciiTheme="minorHAnsi" w:hAnsiTheme="minorHAnsi" w:cs="Arial"/>
              </w:rPr>
            </w:pPr>
          </w:p>
        </w:tc>
        <w:tc>
          <w:tcPr>
            <w:tcW w:w="1134" w:type="dxa"/>
            <w:tcBorders>
              <w:top w:val="single" w:sz="4" w:space="0" w:color="auto"/>
              <w:left w:val="single" w:sz="4" w:space="0" w:color="auto"/>
              <w:bottom w:val="single" w:sz="4" w:space="0" w:color="auto"/>
              <w:right w:val="single" w:sz="4" w:space="0" w:color="auto"/>
            </w:tcBorders>
          </w:tcPr>
          <w:p w14:paraId="060E912D" w14:textId="77777777" w:rsidR="00F2344C" w:rsidRDefault="00F2344C">
            <w:pPr>
              <w:autoSpaceDE w:val="0"/>
              <w:autoSpaceDN w:val="0"/>
              <w:adjustRightInd w:val="0"/>
              <w:spacing w:after="0" w:line="240" w:lineRule="auto"/>
              <w:ind w:left="-43"/>
              <w:rPr>
                <w:rFonts w:asciiTheme="minorHAnsi" w:hAnsiTheme="minorHAnsi" w:cs="Arial"/>
              </w:rPr>
            </w:pPr>
          </w:p>
        </w:tc>
      </w:tr>
      <w:tr w:rsidR="00F2344C" w14:paraId="7E447F28" w14:textId="77777777" w:rsidTr="00F2344C">
        <w:trPr>
          <w:trHeight w:val="460"/>
        </w:trPr>
        <w:tc>
          <w:tcPr>
            <w:tcW w:w="1809" w:type="dxa"/>
            <w:vMerge w:val="restart"/>
            <w:tcBorders>
              <w:top w:val="single" w:sz="4" w:space="0" w:color="auto"/>
              <w:left w:val="single" w:sz="4" w:space="0" w:color="auto"/>
              <w:bottom w:val="single" w:sz="4" w:space="0" w:color="auto"/>
              <w:right w:val="single" w:sz="4" w:space="0" w:color="auto"/>
            </w:tcBorders>
            <w:hideMark/>
          </w:tcPr>
          <w:p w14:paraId="0673AB56" w14:textId="7B362046" w:rsidR="00F2344C" w:rsidRDefault="00F2344C">
            <w:pPr>
              <w:spacing w:after="0" w:line="240" w:lineRule="auto"/>
              <w:rPr>
                <w:rFonts w:asciiTheme="minorHAnsi" w:hAnsiTheme="minorHAnsi"/>
                <w:b/>
                <w:sz w:val="20"/>
              </w:rPr>
            </w:pPr>
            <w:r>
              <w:rPr>
                <w:rFonts w:asciiTheme="minorHAnsi" w:hAnsiTheme="minorHAnsi"/>
                <w:b/>
                <w:sz w:val="20"/>
              </w:rPr>
              <w:t>Mental illness and the sociology of deviance.</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E80B053" w14:textId="14330280" w:rsidR="00F2344C" w:rsidRPr="00F2344C" w:rsidRDefault="00F2344C">
            <w:pPr>
              <w:spacing w:after="0" w:line="240" w:lineRule="auto"/>
              <w:rPr>
                <w:rFonts w:asciiTheme="minorHAnsi" w:hAnsiTheme="minorHAnsi"/>
                <w:sz w:val="20"/>
              </w:rPr>
            </w:pPr>
            <w:r>
              <w:rPr>
                <w:rFonts w:asciiTheme="minorHAnsi" w:hAnsiTheme="minorHAnsi"/>
                <w:sz w:val="20"/>
              </w:rPr>
              <w:t>Douglas – meaning of suicide.</w:t>
            </w:r>
          </w:p>
        </w:tc>
        <w:tc>
          <w:tcPr>
            <w:tcW w:w="851" w:type="dxa"/>
            <w:tcBorders>
              <w:top w:val="single" w:sz="4" w:space="0" w:color="auto"/>
              <w:left w:val="single" w:sz="4" w:space="0" w:color="auto"/>
              <w:bottom w:val="single" w:sz="4" w:space="0" w:color="auto"/>
              <w:right w:val="single" w:sz="4" w:space="0" w:color="auto"/>
            </w:tcBorders>
            <w:vAlign w:val="center"/>
          </w:tcPr>
          <w:p w14:paraId="49F92ED4" w14:textId="77777777" w:rsidR="00F2344C" w:rsidRDefault="00F2344C">
            <w:pPr>
              <w:autoSpaceDE w:val="0"/>
              <w:autoSpaceDN w:val="0"/>
              <w:adjustRightInd w:val="0"/>
              <w:spacing w:after="0" w:line="240" w:lineRule="auto"/>
              <w:rPr>
                <w:rFonts w:asciiTheme="minorHAnsi" w:hAnsiTheme="minorHAnsi"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77864A36" w14:textId="77777777" w:rsidR="00F2344C" w:rsidRDefault="00F2344C">
            <w:pPr>
              <w:autoSpaceDE w:val="0"/>
              <w:autoSpaceDN w:val="0"/>
              <w:adjustRightInd w:val="0"/>
              <w:spacing w:after="0" w:line="240" w:lineRule="auto"/>
              <w:rPr>
                <w:rFonts w:asciiTheme="minorHAnsi" w:hAnsiTheme="minorHAnsi" w:cs="Arial"/>
              </w:rPr>
            </w:pPr>
          </w:p>
        </w:tc>
        <w:tc>
          <w:tcPr>
            <w:tcW w:w="851" w:type="dxa"/>
            <w:tcBorders>
              <w:top w:val="single" w:sz="4" w:space="0" w:color="auto"/>
              <w:left w:val="single" w:sz="4" w:space="0" w:color="auto"/>
              <w:bottom w:val="single" w:sz="4" w:space="0" w:color="auto"/>
              <w:right w:val="single" w:sz="4" w:space="0" w:color="auto"/>
            </w:tcBorders>
            <w:vAlign w:val="center"/>
          </w:tcPr>
          <w:p w14:paraId="75D9F997" w14:textId="77777777" w:rsidR="00F2344C" w:rsidRDefault="00F2344C">
            <w:pPr>
              <w:autoSpaceDE w:val="0"/>
              <w:autoSpaceDN w:val="0"/>
              <w:adjustRightInd w:val="0"/>
              <w:spacing w:after="0" w:line="240" w:lineRule="auto"/>
              <w:ind w:left="-43"/>
              <w:rPr>
                <w:rFonts w:asciiTheme="minorHAnsi" w:hAnsiTheme="minorHAnsi" w:cs="Arial"/>
              </w:rPr>
            </w:pPr>
          </w:p>
        </w:tc>
        <w:tc>
          <w:tcPr>
            <w:tcW w:w="1134" w:type="dxa"/>
            <w:tcBorders>
              <w:top w:val="single" w:sz="4" w:space="0" w:color="auto"/>
              <w:left w:val="single" w:sz="4" w:space="0" w:color="auto"/>
              <w:bottom w:val="single" w:sz="4" w:space="0" w:color="auto"/>
              <w:right w:val="single" w:sz="4" w:space="0" w:color="auto"/>
            </w:tcBorders>
          </w:tcPr>
          <w:p w14:paraId="46491F59" w14:textId="77777777" w:rsidR="00F2344C" w:rsidRDefault="00F2344C">
            <w:pPr>
              <w:autoSpaceDE w:val="0"/>
              <w:autoSpaceDN w:val="0"/>
              <w:adjustRightInd w:val="0"/>
              <w:spacing w:after="0" w:line="240" w:lineRule="auto"/>
              <w:ind w:left="-43"/>
              <w:rPr>
                <w:rFonts w:asciiTheme="minorHAnsi" w:hAnsiTheme="minorHAnsi" w:cs="Arial"/>
              </w:rPr>
            </w:pPr>
          </w:p>
        </w:tc>
      </w:tr>
      <w:tr w:rsidR="00F2344C" w14:paraId="71B0CD86" w14:textId="77777777" w:rsidTr="00F2344C">
        <w:trPr>
          <w:trHeight w:val="460"/>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24CF1BF7" w14:textId="77777777" w:rsidR="00F2344C" w:rsidRDefault="00F2344C">
            <w:pPr>
              <w:spacing w:after="0" w:line="240" w:lineRule="auto"/>
              <w:rPr>
                <w:rFonts w:asciiTheme="minorHAnsi" w:hAnsiTheme="minorHAnsi"/>
                <w:b/>
                <w:sz w:val="20"/>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3870A514" w14:textId="25CA7211" w:rsidR="00F2344C" w:rsidRDefault="00F2344C">
            <w:pPr>
              <w:spacing w:after="0" w:line="240" w:lineRule="auto"/>
              <w:rPr>
                <w:rFonts w:asciiTheme="minorHAnsi" w:hAnsiTheme="minorHAnsi"/>
                <w:sz w:val="20"/>
              </w:rPr>
            </w:pPr>
            <w:r>
              <w:rPr>
                <w:rFonts w:asciiTheme="minorHAnsi" w:hAnsiTheme="minorHAnsi"/>
                <w:sz w:val="20"/>
              </w:rPr>
              <w:t xml:space="preserve">Atkinson – coroners’ </w:t>
            </w:r>
            <w:proofErr w:type="spellStart"/>
            <w:r>
              <w:rPr>
                <w:rFonts w:asciiTheme="minorHAnsi" w:hAnsiTheme="minorHAnsi"/>
                <w:sz w:val="20"/>
              </w:rPr>
              <w:t>commonsense</w:t>
            </w:r>
            <w:proofErr w:type="spellEnd"/>
            <w:r>
              <w:rPr>
                <w:rFonts w:asciiTheme="minorHAnsi" w:hAnsiTheme="minorHAnsi"/>
                <w:sz w:val="20"/>
              </w:rPr>
              <w:t xml:space="preserve"> knowledge</w:t>
            </w:r>
          </w:p>
        </w:tc>
        <w:tc>
          <w:tcPr>
            <w:tcW w:w="851" w:type="dxa"/>
            <w:tcBorders>
              <w:top w:val="single" w:sz="4" w:space="0" w:color="auto"/>
              <w:left w:val="single" w:sz="4" w:space="0" w:color="auto"/>
              <w:bottom w:val="single" w:sz="4" w:space="0" w:color="auto"/>
              <w:right w:val="single" w:sz="4" w:space="0" w:color="auto"/>
            </w:tcBorders>
            <w:vAlign w:val="center"/>
          </w:tcPr>
          <w:p w14:paraId="5479BBA4" w14:textId="77777777" w:rsidR="00F2344C" w:rsidRDefault="00F2344C">
            <w:pPr>
              <w:autoSpaceDE w:val="0"/>
              <w:autoSpaceDN w:val="0"/>
              <w:adjustRightInd w:val="0"/>
              <w:spacing w:after="0" w:line="240" w:lineRule="auto"/>
              <w:rPr>
                <w:rFonts w:asciiTheme="minorHAnsi" w:hAnsiTheme="minorHAnsi"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5D207870" w14:textId="77777777" w:rsidR="00F2344C" w:rsidRDefault="00F2344C">
            <w:pPr>
              <w:autoSpaceDE w:val="0"/>
              <w:autoSpaceDN w:val="0"/>
              <w:adjustRightInd w:val="0"/>
              <w:spacing w:after="0" w:line="240" w:lineRule="auto"/>
              <w:rPr>
                <w:rFonts w:asciiTheme="minorHAnsi" w:hAnsiTheme="minorHAnsi" w:cs="Arial"/>
              </w:rPr>
            </w:pPr>
          </w:p>
        </w:tc>
        <w:tc>
          <w:tcPr>
            <w:tcW w:w="851" w:type="dxa"/>
            <w:tcBorders>
              <w:top w:val="single" w:sz="4" w:space="0" w:color="auto"/>
              <w:left w:val="single" w:sz="4" w:space="0" w:color="auto"/>
              <w:bottom w:val="single" w:sz="4" w:space="0" w:color="auto"/>
              <w:right w:val="single" w:sz="4" w:space="0" w:color="auto"/>
            </w:tcBorders>
            <w:vAlign w:val="center"/>
          </w:tcPr>
          <w:p w14:paraId="41B9562D" w14:textId="77777777" w:rsidR="00F2344C" w:rsidRDefault="00F2344C">
            <w:pPr>
              <w:autoSpaceDE w:val="0"/>
              <w:autoSpaceDN w:val="0"/>
              <w:adjustRightInd w:val="0"/>
              <w:spacing w:after="0" w:line="240" w:lineRule="auto"/>
              <w:ind w:left="-43"/>
              <w:rPr>
                <w:rFonts w:asciiTheme="minorHAnsi" w:hAnsiTheme="minorHAnsi" w:cs="Arial"/>
              </w:rPr>
            </w:pPr>
          </w:p>
        </w:tc>
        <w:tc>
          <w:tcPr>
            <w:tcW w:w="1134" w:type="dxa"/>
            <w:tcBorders>
              <w:top w:val="single" w:sz="4" w:space="0" w:color="auto"/>
              <w:left w:val="single" w:sz="4" w:space="0" w:color="auto"/>
              <w:bottom w:val="single" w:sz="4" w:space="0" w:color="auto"/>
              <w:right w:val="single" w:sz="4" w:space="0" w:color="auto"/>
            </w:tcBorders>
          </w:tcPr>
          <w:p w14:paraId="7E2BCEFD" w14:textId="77777777" w:rsidR="00F2344C" w:rsidRDefault="00F2344C">
            <w:pPr>
              <w:autoSpaceDE w:val="0"/>
              <w:autoSpaceDN w:val="0"/>
              <w:adjustRightInd w:val="0"/>
              <w:spacing w:after="0" w:line="240" w:lineRule="auto"/>
              <w:ind w:left="-43"/>
              <w:rPr>
                <w:rFonts w:asciiTheme="minorHAnsi" w:hAnsiTheme="minorHAnsi" w:cs="Arial"/>
              </w:rPr>
            </w:pPr>
          </w:p>
        </w:tc>
      </w:tr>
      <w:tr w:rsidR="00F2344C" w14:paraId="26BE8F3D" w14:textId="77777777" w:rsidTr="00F2344C">
        <w:trPr>
          <w:trHeight w:val="1113"/>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26C97336" w14:textId="77777777" w:rsidR="00F2344C" w:rsidRDefault="00F2344C">
            <w:pPr>
              <w:spacing w:after="0" w:line="240" w:lineRule="auto"/>
              <w:rPr>
                <w:rFonts w:asciiTheme="minorHAnsi" w:hAnsiTheme="minorHAnsi"/>
                <w:b/>
                <w:sz w:val="20"/>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195596E4" w14:textId="3C99EF4F" w:rsidR="00F2344C" w:rsidRDefault="00F2344C">
            <w:pPr>
              <w:spacing w:after="0" w:line="240" w:lineRule="auto"/>
              <w:rPr>
                <w:rFonts w:asciiTheme="minorHAnsi" w:hAnsiTheme="minorHAnsi"/>
                <w:sz w:val="20"/>
                <w:szCs w:val="22"/>
              </w:rPr>
            </w:pPr>
            <w:r>
              <w:rPr>
                <w:rFonts w:asciiTheme="minorHAnsi" w:hAnsiTheme="minorHAnsi"/>
                <w:sz w:val="20"/>
                <w:szCs w:val="22"/>
              </w:rPr>
              <w:t>Lemert’s study of paranoia</w:t>
            </w:r>
          </w:p>
        </w:tc>
        <w:tc>
          <w:tcPr>
            <w:tcW w:w="851" w:type="dxa"/>
            <w:tcBorders>
              <w:top w:val="single" w:sz="4" w:space="0" w:color="auto"/>
              <w:left w:val="single" w:sz="4" w:space="0" w:color="auto"/>
              <w:bottom w:val="single" w:sz="4" w:space="0" w:color="auto"/>
              <w:right w:val="single" w:sz="4" w:space="0" w:color="auto"/>
            </w:tcBorders>
            <w:vAlign w:val="center"/>
          </w:tcPr>
          <w:p w14:paraId="038A6C1E" w14:textId="77777777" w:rsidR="00F2344C" w:rsidRDefault="00F2344C">
            <w:pPr>
              <w:autoSpaceDE w:val="0"/>
              <w:autoSpaceDN w:val="0"/>
              <w:adjustRightInd w:val="0"/>
              <w:spacing w:after="0" w:line="240" w:lineRule="auto"/>
              <w:rPr>
                <w:rFonts w:asciiTheme="minorHAnsi" w:hAnsiTheme="minorHAnsi"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706272B8" w14:textId="77777777" w:rsidR="00F2344C" w:rsidRDefault="00F2344C">
            <w:pPr>
              <w:autoSpaceDE w:val="0"/>
              <w:autoSpaceDN w:val="0"/>
              <w:adjustRightInd w:val="0"/>
              <w:spacing w:after="0" w:line="240" w:lineRule="auto"/>
              <w:rPr>
                <w:rFonts w:asciiTheme="minorHAnsi" w:hAnsiTheme="minorHAnsi" w:cs="Arial"/>
              </w:rPr>
            </w:pPr>
          </w:p>
        </w:tc>
        <w:tc>
          <w:tcPr>
            <w:tcW w:w="851" w:type="dxa"/>
            <w:tcBorders>
              <w:top w:val="single" w:sz="4" w:space="0" w:color="auto"/>
              <w:left w:val="single" w:sz="4" w:space="0" w:color="auto"/>
              <w:bottom w:val="single" w:sz="4" w:space="0" w:color="auto"/>
              <w:right w:val="single" w:sz="4" w:space="0" w:color="auto"/>
            </w:tcBorders>
            <w:vAlign w:val="center"/>
          </w:tcPr>
          <w:p w14:paraId="0BD7E30D" w14:textId="77777777" w:rsidR="00F2344C" w:rsidRDefault="00F2344C">
            <w:pPr>
              <w:autoSpaceDE w:val="0"/>
              <w:autoSpaceDN w:val="0"/>
              <w:adjustRightInd w:val="0"/>
              <w:spacing w:after="0" w:line="240" w:lineRule="auto"/>
              <w:ind w:left="-43"/>
              <w:rPr>
                <w:rFonts w:asciiTheme="minorHAnsi" w:hAnsiTheme="minorHAnsi" w:cs="Arial"/>
              </w:rPr>
            </w:pPr>
          </w:p>
        </w:tc>
        <w:tc>
          <w:tcPr>
            <w:tcW w:w="1134" w:type="dxa"/>
            <w:tcBorders>
              <w:top w:val="single" w:sz="4" w:space="0" w:color="auto"/>
              <w:left w:val="single" w:sz="4" w:space="0" w:color="auto"/>
              <w:bottom w:val="single" w:sz="4" w:space="0" w:color="auto"/>
              <w:right w:val="single" w:sz="4" w:space="0" w:color="auto"/>
            </w:tcBorders>
          </w:tcPr>
          <w:p w14:paraId="742E13E8" w14:textId="77777777" w:rsidR="00F2344C" w:rsidRDefault="00F2344C">
            <w:pPr>
              <w:autoSpaceDE w:val="0"/>
              <w:autoSpaceDN w:val="0"/>
              <w:adjustRightInd w:val="0"/>
              <w:spacing w:after="0" w:line="240" w:lineRule="auto"/>
              <w:ind w:left="-43"/>
              <w:rPr>
                <w:rFonts w:asciiTheme="minorHAnsi" w:hAnsiTheme="minorHAnsi" w:cs="Arial"/>
              </w:rPr>
            </w:pPr>
          </w:p>
        </w:tc>
      </w:tr>
      <w:tr w:rsidR="00F2344C" w14:paraId="7EE313F7" w14:textId="77777777" w:rsidTr="00F2344C">
        <w:trPr>
          <w:trHeight w:val="1113"/>
        </w:trPr>
        <w:tc>
          <w:tcPr>
            <w:tcW w:w="6912" w:type="dxa"/>
            <w:tcBorders>
              <w:top w:val="single" w:sz="4" w:space="0" w:color="auto"/>
              <w:left w:val="single" w:sz="4" w:space="0" w:color="auto"/>
              <w:bottom w:val="single" w:sz="4" w:space="0" w:color="auto"/>
              <w:right w:val="single" w:sz="4" w:space="0" w:color="auto"/>
            </w:tcBorders>
            <w:vAlign w:val="center"/>
          </w:tcPr>
          <w:p w14:paraId="0D46B3CA" w14:textId="24100E6C" w:rsidR="00F2344C" w:rsidRDefault="00F2344C">
            <w:pPr>
              <w:spacing w:after="0" w:line="240" w:lineRule="auto"/>
              <w:rPr>
                <w:b/>
                <w:sz w:val="20"/>
              </w:rPr>
            </w:pPr>
            <w:r>
              <w:rPr>
                <w:b/>
                <w:sz w:val="20"/>
              </w:rPr>
              <w:t xml:space="preserve">Evaluation of the labelling theory. </w:t>
            </w:r>
          </w:p>
        </w:tc>
        <w:tc>
          <w:tcPr>
            <w:tcW w:w="5103" w:type="dxa"/>
            <w:tcBorders>
              <w:top w:val="single" w:sz="4" w:space="0" w:color="auto"/>
              <w:left w:val="single" w:sz="4" w:space="0" w:color="auto"/>
              <w:bottom w:val="single" w:sz="4" w:space="0" w:color="auto"/>
              <w:right w:val="single" w:sz="4" w:space="0" w:color="auto"/>
            </w:tcBorders>
            <w:vAlign w:val="center"/>
          </w:tcPr>
          <w:p w14:paraId="6C6BFD62" w14:textId="77777777" w:rsidR="00F2344C" w:rsidRDefault="00F2344C">
            <w:pPr>
              <w:spacing w:after="0" w:line="240" w:lineRule="auto"/>
              <w:rPr>
                <w:sz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5E490DE" w14:textId="77777777" w:rsidR="00F2344C" w:rsidRDefault="00F2344C">
            <w:pPr>
              <w:autoSpaceDE w:val="0"/>
              <w:autoSpaceDN w:val="0"/>
              <w:adjustRightInd w:val="0"/>
              <w:spacing w:after="0" w:line="240" w:lineRule="auto"/>
              <w:rPr>
                <w:rFonts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2C96364B" w14:textId="77777777" w:rsidR="00F2344C" w:rsidRDefault="00F2344C">
            <w:pPr>
              <w:autoSpaceDE w:val="0"/>
              <w:autoSpaceDN w:val="0"/>
              <w:adjustRightInd w:val="0"/>
              <w:spacing w:after="0" w:line="240" w:lineRule="auto"/>
              <w:rPr>
                <w:rFonts w:cs="Arial"/>
              </w:rPr>
            </w:pPr>
          </w:p>
        </w:tc>
        <w:tc>
          <w:tcPr>
            <w:tcW w:w="851" w:type="dxa"/>
            <w:tcBorders>
              <w:top w:val="single" w:sz="4" w:space="0" w:color="auto"/>
              <w:left w:val="single" w:sz="4" w:space="0" w:color="auto"/>
              <w:bottom w:val="single" w:sz="4" w:space="0" w:color="auto"/>
              <w:right w:val="single" w:sz="4" w:space="0" w:color="auto"/>
            </w:tcBorders>
            <w:vAlign w:val="center"/>
          </w:tcPr>
          <w:p w14:paraId="19ADA414" w14:textId="77777777" w:rsidR="00F2344C" w:rsidRDefault="00F2344C">
            <w:pPr>
              <w:autoSpaceDE w:val="0"/>
              <w:autoSpaceDN w:val="0"/>
              <w:adjustRightInd w:val="0"/>
              <w:spacing w:after="0" w:line="240" w:lineRule="auto"/>
              <w:ind w:left="-43"/>
              <w:rPr>
                <w:rFonts w:cs="Arial"/>
              </w:rPr>
            </w:pPr>
          </w:p>
        </w:tc>
        <w:tc>
          <w:tcPr>
            <w:tcW w:w="1134" w:type="dxa"/>
            <w:tcBorders>
              <w:top w:val="single" w:sz="4" w:space="0" w:color="auto"/>
              <w:left w:val="single" w:sz="4" w:space="0" w:color="auto"/>
              <w:bottom w:val="single" w:sz="4" w:space="0" w:color="auto"/>
              <w:right w:val="single" w:sz="4" w:space="0" w:color="auto"/>
            </w:tcBorders>
          </w:tcPr>
          <w:p w14:paraId="357C5C06" w14:textId="77777777" w:rsidR="00F2344C" w:rsidRDefault="00F2344C">
            <w:pPr>
              <w:autoSpaceDE w:val="0"/>
              <w:autoSpaceDN w:val="0"/>
              <w:adjustRightInd w:val="0"/>
              <w:spacing w:after="0" w:line="240" w:lineRule="auto"/>
              <w:ind w:left="-43"/>
              <w:rPr>
                <w:rFonts w:cs="Arial"/>
              </w:rPr>
            </w:pPr>
          </w:p>
        </w:tc>
      </w:tr>
    </w:tbl>
    <w:p w14:paraId="7789D69F" w14:textId="77777777" w:rsidR="00F2344C" w:rsidRDefault="00F2344C" w:rsidP="00F2344C">
      <w:pPr>
        <w:tabs>
          <w:tab w:val="left" w:pos="4395"/>
        </w:tabs>
        <w:autoSpaceDE w:val="0"/>
        <w:autoSpaceDN w:val="0"/>
        <w:adjustRightInd w:val="0"/>
        <w:ind w:right="6071"/>
        <w:rPr>
          <w:rFonts w:cs="Arial"/>
          <w:sz w:val="40"/>
        </w:rPr>
      </w:pPr>
      <w:r>
        <w:rPr>
          <w:rFonts w:cs="Arial"/>
          <w:sz w:val="40"/>
        </w:rPr>
        <w:t>Exam Structure:</w:t>
      </w:r>
    </w:p>
    <w:tbl>
      <w:tblPr>
        <w:tblW w:w="9996" w:type="dxa"/>
        <w:tblInd w:w="-292" w:type="dxa"/>
        <w:shd w:val="clear" w:color="auto" w:fill="FFFFFF"/>
        <w:tblCellMar>
          <w:left w:w="0" w:type="dxa"/>
          <w:right w:w="0" w:type="dxa"/>
        </w:tblCellMar>
        <w:tblLook w:val="04A0" w:firstRow="1" w:lastRow="0" w:firstColumn="1" w:lastColumn="0" w:noHBand="0" w:noVBand="1"/>
      </w:tblPr>
      <w:tblGrid>
        <w:gridCol w:w="9996"/>
      </w:tblGrid>
      <w:tr w:rsidR="00F2344C" w14:paraId="1750A177" w14:textId="77777777" w:rsidTr="00F2344C">
        <w:trPr>
          <w:trHeight w:val="20"/>
        </w:trPr>
        <w:tc>
          <w:tcPr>
            <w:tcW w:w="9996" w:type="dxa"/>
            <w:tcBorders>
              <w:top w:val="single" w:sz="6" w:space="0" w:color="EBEBEB"/>
              <w:left w:val="single" w:sz="6" w:space="0" w:color="EBEBEB"/>
              <w:bottom w:val="single" w:sz="6" w:space="0" w:color="EBEBEB"/>
              <w:right w:val="single" w:sz="6" w:space="0" w:color="EBEBEB"/>
            </w:tcBorders>
            <w:shd w:val="clear" w:color="auto" w:fill="FFFFFF"/>
            <w:tcMar>
              <w:top w:w="150" w:type="dxa"/>
              <w:left w:w="150" w:type="dxa"/>
              <w:bottom w:w="150" w:type="dxa"/>
              <w:right w:w="150" w:type="dxa"/>
            </w:tcMar>
            <w:hideMark/>
          </w:tcPr>
          <w:p w14:paraId="7DFB8C31" w14:textId="77777777" w:rsidR="00F2344C" w:rsidRDefault="00F2344C">
            <w:pPr>
              <w:spacing w:after="0" w:line="360" w:lineRule="atLeast"/>
              <w:textAlignment w:val="baseline"/>
              <w:rPr>
                <w:rFonts w:ascii="Helvetica" w:eastAsia="Times New Roman" w:hAnsi="Helvetica" w:cs="Helvetica"/>
                <w:b/>
                <w:bCs/>
                <w:color w:val="4C4C4B"/>
                <w:sz w:val="20"/>
                <w:szCs w:val="20"/>
                <w:bdr w:val="none" w:sz="0" w:space="0" w:color="auto" w:frame="1"/>
                <w:lang w:eastAsia="en-GB"/>
              </w:rPr>
            </w:pPr>
            <w:r>
              <w:rPr>
                <w:rFonts w:ascii="Helvetica" w:eastAsia="Times New Roman" w:hAnsi="Helvetica" w:cs="Helvetica"/>
                <w:b/>
                <w:bCs/>
                <w:color w:val="4C4C4B"/>
                <w:sz w:val="20"/>
                <w:szCs w:val="20"/>
                <w:bdr w:val="none" w:sz="0" w:space="0" w:color="auto" w:frame="1"/>
                <w:lang w:eastAsia="en-GB"/>
              </w:rPr>
              <w:t xml:space="preserve">These topics will appear in paper 3 of the </w:t>
            </w:r>
            <w:proofErr w:type="spellStart"/>
            <w:r>
              <w:rPr>
                <w:rFonts w:ascii="Helvetica" w:eastAsia="Times New Roman" w:hAnsi="Helvetica" w:cs="Helvetica"/>
                <w:b/>
                <w:bCs/>
                <w:color w:val="4C4C4B"/>
                <w:sz w:val="20"/>
                <w:szCs w:val="20"/>
                <w:bdr w:val="none" w:sz="0" w:space="0" w:color="auto" w:frame="1"/>
                <w:lang w:eastAsia="en-GB"/>
              </w:rPr>
              <w:t>A’Level</w:t>
            </w:r>
            <w:proofErr w:type="spellEnd"/>
            <w:r>
              <w:rPr>
                <w:rFonts w:ascii="Helvetica" w:eastAsia="Times New Roman" w:hAnsi="Helvetica" w:cs="Helvetica"/>
                <w:b/>
                <w:bCs/>
                <w:color w:val="4C4C4B"/>
                <w:sz w:val="20"/>
                <w:szCs w:val="20"/>
                <w:bdr w:val="none" w:sz="0" w:space="0" w:color="auto" w:frame="1"/>
                <w:lang w:eastAsia="en-GB"/>
              </w:rPr>
              <w:t xml:space="preserve">.  </w:t>
            </w:r>
            <w:r>
              <w:rPr>
                <w:rFonts w:ascii="Helvetica" w:eastAsia="Times New Roman" w:hAnsi="Helvetica" w:cs="Helvetica"/>
                <w:color w:val="4C4C4B"/>
                <w:sz w:val="20"/>
                <w:szCs w:val="20"/>
                <w:lang w:eastAsia="en-GB"/>
              </w:rPr>
              <w:t>2 hour written exam 80 marks in total (50 for this bit)</w:t>
            </w:r>
          </w:p>
          <w:p w14:paraId="363E2C83" w14:textId="77777777" w:rsidR="00F2344C" w:rsidRDefault="00F2344C" w:rsidP="00BA72A5">
            <w:pPr>
              <w:numPr>
                <w:ilvl w:val="0"/>
                <w:numId w:val="2"/>
              </w:numPr>
              <w:spacing w:after="30" w:line="360" w:lineRule="atLeast"/>
              <w:ind w:left="0"/>
              <w:textAlignment w:val="baseline"/>
              <w:rPr>
                <w:rFonts w:ascii="Helvetica" w:eastAsia="Times New Roman" w:hAnsi="Helvetica" w:cs="Helvetica"/>
                <w:color w:val="4C4C4B"/>
                <w:sz w:val="20"/>
                <w:szCs w:val="20"/>
                <w:lang w:eastAsia="en-GB"/>
              </w:rPr>
            </w:pPr>
            <w:r>
              <w:rPr>
                <w:rFonts w:ascii="Helvetica" w:eastAsia="Times New Roman" w:hAnsi="Helvetica" w:cs="Helvetica"/>
                <w:color w:val="4C4C4B"/>
                <w:sz w:val="20"/>
                <w:szCs w:val="20"/>
                <w:lang w:eastAsia="en-GB"/>
              </w:rPr>
              <w:t>33.3% of A-level</w:t>
            </w:r>
          </w:p>
          <w:p w14:paraId="0A3E690C" w14:textId="77777777" w:rsidR="00F2344C" w:rsidRDefault="00F2344C">
            <w:pPr>
              <w:spacing w:after="240" w:line="360" w:lineRule="atLeast"/>
              <w:textAlignment w:val="baseline"/>
              <w:rPr>
                <w:rFonts w:ascii="Helvetica" w:eastAsia="Times New Roman" w:hAnsi="Helvetica" w:cs="Helvetica"/>
                <w:color w:val="4C4C4B"/>
                <w:sz w:val="20"/>
                <w:szCs w:val="20"/>
                <w:lang w:eastAsia="en-GB"/>
              </w:rPr>
            </w:pPr>
            <w:r>
              <w:rPr>
                <w:rFonts w:ascii="Helvetica" w:eastAsia="Times New Roman" w:hAnsi="Helvetica" w:cs="Helvetica"/>
                <w:color w:val="4C4C4B"/>
                <w:sz w:val="20"/>
                <w:szCs w:val="20"/>
                <w:lang w:eastAsia="en-GB"/>
              </w:rPr>
              <w:t>Crime and Deviance: short answer and extended writing, 50 marks (4 marks, 6 marks, 10 marks, 30 marks)</w:t>
            </w:r>
          </w:p>
        </w:tc>
      </w:tr>
    </w:tbl>
    <w:p w14:paraId="5FBC17CE" w14:textId="7C6A311B" w:rsidR="00B8529D" w:rsidRPr="00C20AE7" w:rsidRDefault="00B8529D">
      <w:pPr>
        <w:rPr>
          <w:rFonts w:cstheme="minorHAnsi"/>
          <w:bCs/>
          <w:sz w:val="24"/>
          <w:szCs w:val="24"/>
        </w:rPr>
      </w:pPr>
      <w:r w:rsidRPr="00C20AE7">
        <w:rPr>
          <w:rFonts w:cstheme="minorHAnsi"/>
          <w:bCs/>
          <w:sz w:val="24"/>
          <w:szCs w:val="24"/>
        </w:rPr>
        <w:lastRenderedPageBreak/>
        <w:t xml:space="preserve">Revision from last year </w:t>
      </w:r>
      <w:r w:rsidR="000E036D" w:rsidRPr="00C20AE7">
        <w:rPr>
          <w:rFonts w:cstheme="minorHAnsi"/>
          <w:bCs/>
          <w:sz w:val="24"/>
          <w:szCs w:val="24"/>
        </w:rPr>
        <w:t xml:space="preserve">- </w:t>
      </w:r>
      <w:r w:rsidRPr="00C20AE7">
        <w:rPr>
          <w:rFonts w:cstheme="minorHAnsi"/>
          <w:bCs/>
          <w:sz w:val="24"/>
          <w:szCs w:val="24"/>
        </w:rPr>
        <w:t xml:space="preserve">what can you remember </w:t>
      </w:r>
      <w:r w:rsidR="000E036D" w:rsidRPr="00C20AE7">
        <w:rPr>
          <w:rFonts w:cstheme="minorHAnsi"/>
          <w:bCs/>
          <w:sz w:val="24"/>
          <w:szCs w:val="24"/>
        </w:rPr>
        <w:t xml:space="preserve">about labelling?  </w:t>
      </w:r>
    </w:p>
    <w:p w14:paraId="7B6256F7" w14:textId="4AD1CB0A" w:rsidR="00B8529D" w:rsidRPr="00C20AE7" w:rsidRDefault="00B8529D">
      <w:pPr>
        <w:rPr>
          <w:rFonts w:cstheme="minorHAnsi"/>
          <w:b/>
          <w:sz w:val="24"/>
          <w:szCs w:val="24"/>
        </w:rPr>
      </w:pPr>
      <w:r w:rsidRPr="00C20AE7">
        <w:rPr>
          <w:rFonts w:cstheme="minorHAnsi"/>
          <w:b/>
          <w:noProof/>
          <w:sz w:val="24"/>
          <w:szCs w:val="24"/>
        </w:rPr>
        <mc:AlternateContent>
          <mc:Choice Requires="wps">
            <w:drawing>
              <wp:anchor distT="0" distB="0" distL="114300" distR="114300" simplePos="0" relativeHeight="251646976" behindDoc="0" locked="0" layoutInCell="1" allowOverlap="1" wp14:anchorId="6D670AC2" wp14:editId="625B9AC3">
                <wp:simplePos x="0" y="0"/>
                <wp:positionH relativeFrom="column">
                  <wp:posOffset>-28575</wp:posOffset>
                </wp:positionH>
                <wp:positionV relativeFrom="paragraph">
                  <wp:posOffset>49529</wp:posOffset>
                </wp:positionV>
                <wp:extent cx="6029325" cy="3933825"/>
                <wp:effectExtent l="0" t="0" r="28575" b="28575"/>
                <wp:wrapNone/>
                <wp:docPr id="2" name="Rectangle: Rounded Corners 2"/>
                <wp:cNvGraphicFramePr/>
                <a:graphic xmlns:a="http://schemas.openxmlformats.org/drawingml/2006/main">
                  <a:graphicData uri="http://schemas.microsoft.com/office/word/2010/wordprocessingShape">
                    <wps:wsp>
                      <wps:cNvSpPr/>
                      <wps:spPr>
                        <a:xfrm>
                          <a:off x="0" y="0"/>
                          <a:ext cx="6029325" cy="39338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D072B9A" id="Rectangle: Rounded Corners 2" o:spid="_x0000_s1026" style="position:absolute;margin-left:-2.25pt;margin-top:3.9pt;width:474.75pt;height:309.7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1/diAIAAFsFAAAOAAAAZHJzL2Uyb0RvYy54bWysVFFP2zAQfp+0/2D5fSRNgUFEiqoipkmI&#10;IWDi2Th2E8nxeWe3affrd3bSgADtYVofXJ/v7ru7L3d3cbnrDNsq9C3Yis+Ocs6UlVC3dl3xn4/X&#10;X84480HYWhiwquJ75fnl4vOni96VqoAGTK2QEYj1Ze8q3oTgyizzslGd8EfglCWlBuxEIBHXWY2i&#10;J/TOZEWen2Y9YO0QpPKeXq8GJV8kfK2VDD+09iowU3HKLaQT0/kcz2xxIco1Cte0ckxD/EMWnWgt&#10;BZ2grkQQbIPtO6iulQgedDiS0GWgdStVqoGqmeVvqnlohFOpFiLHu4km//9g5e32DllbV7zgzIqO&#10;PtE9kSbs2qiS3cPG1qpmK0BL35gVka/e+ZLcHtwdjpKnayx+p7GL/1QW2yWO9xPHaheYpMfTvDif&#10;FyecSdLNz+fzMxIIJ3txd+jDNwUdi5eKY0wiJpUIFtsbHwb7g10MaeG6NSa+x/SGhNIt7I2KBsbe&#10;K02FUgpFAkotplYG2VZQcwgplQ2zQdWIWg3PJzn9xvwmj5RtAozImgJP2CNAbN/32EPao310ValD&#10;J+f8b4kNzpNHigw2TM5dawE/AjBU1Rh5sD+QNFATWXqGek9tgDDMh3fyuiXub4QPdwJpIGh0aMjD&#10;Dzq0gb7iMN44awB/f/Qe7alPSctZTwNWcf9rI1BxZr5b6uDz2fFxnMgkHJ98LUjA15rn1xq76VZA&#10;n2lG68TJdI32wRyuGqF7ol2wjFFJJayk2BWXAQ/CKgyDT9tEquUymdEUOhFu7IOTETyyGtvqcfck&#10;0I0NGKh3b+EwjKJ804KDbfS0sNwE0G3qzxdeR75pglPjjNsmrojXcrJ62YmLPwAAAP//AwBQSwME&#10;FAAGAAgAAAAhAJUyuYrhAAAACAEAAA8AAABkcnMvZG93bnJldi54bWxMj8tOwzAQRfdI/IM1SOxa&#10;h5I+CHEqBEK0IBZtWcDOjadJRDyOYqdJ/p5hBcvRvbpzTroebC3O2PrKkYKbaQQCKXemokLBx+F5&#10;sgLhgyaja0eoYEQP6+zyItWJcT3t8LwPheAR8olWUIbQJFL6vESr/dQ1SJydXGt14LMtpGl1z+O2&#10;lrMoWkirK+IPpW7wscT8e99ZBavifYz7zbbbvLTj59tT35xev7ZKXV8ND/cgAg7hrwy/+IwOGTMd&#10;XUfGi1rBJJ5zU8GSBTi+i+esdlSwmC1vQWap/C+Q/QAAAP//AwBQSwECLQAUAAYACAAAACEAtoM4&#10;kv4AAADhAQAAEwAAAAAAAAAAAAAAAAAAAAAAW0NvbnRlbnRfVHlwZXNdLnhtbFBLAQItABQABgAI&#10;AAAAIQA4/SH/1gAAAJQBAAALAAAAAAAAAAAAAAAAAC8BAABfcmVscy8ucmVsc1BLAQItABQABgAI&#10;AAAAIQDel1/diAIAAFsFAAAOAAAAAAAAAAAAAAAAAC4CAABkcnMvZTJvRG9jLnhtbFBLAQItABQA&#10;BgAIAAAAIQCVMrmK4QAAAAgBAAAPAAAAAAAAAAAAAAAAAOIEAABkcnMvZG93bnJldi54bWxQSwUG&#10;AAAAAAQABADzAAAA8AUAAAAA&#10;" filled="f" strokecolor="#1f3763 [1604]" strokeweight="1pt">
                <v:stroke joinstyle="miter"/>
              </v:roundrect>
            </w:pict>
          </mc:Fallback>
        </mc:AlternateContent>
      </w:r>
    </w:p>
    <w:p w14:paraId="0C61A0EC" w14:textId="77777777" w:rsidR="00B8529D" w:rsidRPr="00C20AE7" w:rsidRDefault="00B8529D">
      <w:pPr>
        <w:rPr>
          <w:rFonts w:cstheme="minorHAnsi"/>
          <w:b/>
          <w:sz w:val="24"/>
          <w:szCs w:val="24"/>
        </w:rPr>
      </w:pPr>
    </w:p>
    <w:p w14:paraId="4C6F42A1" w14:textId="77777777" w:rsidR="00B8529D" w:rsidRPr="00C20AE7" w:rsidRDefault="00B8529D">
      <w:pPr>
        <w:rPr>
          <w:rFonts w:cstheme="minorHAnsi"/>
          <w:b/>
          <w:sz w:val="24"/>
          <w:szCs w:val="24"/>
        </w:rPr>
      </w:pPr>
    </w:p>
    <w:p w14:paraId="5A5A04F2" w14:textId="77777777" w:rsidR="00B8529D" w:rsidRPr="00C20AE7" w:rsidRDefault="00B8529D">
      <w:pPr>
        <w:rPr>
          <w:rFonts w:cstheme="minorHAnsi"/>
          <w:b/>
          <w:sz w:val="24"/>
          <w:szCs w:val="24"/>
        </w:rPr>
      </w:pPr>
    </w:p>
    <w:p w14:paraId="27C82C99" w14:textId="77777777" w:rsidR="00B8529D" w:rsidRPr="00C20AE7" w:rsidRDefault="00B8529D">
      <w:pPr>
        <w:rPr>
          <w:rFonts w:cstheme="minorHAnsi"/>
          <w:b/>
          <w:sz w:val="24"/>
          <w:szCs w:val="24"/>
        </w:rPr>
      </w:pPr>
    </w:p>
    <w:p w14:paraId="1C617989" w14:textId="77777777" w:rsidR="00B8529D" w:rsidRPr="00C20AE7" w:rsidRDefault="00B8529D">
      <w:pPr>
        <w:rPr>
          <w:rFonts w:cstheme="minorHAnsi"/>
          <w:b/>
          <w:sz w:val="24"/>
          <w:szCs w:val="24"/>
        </w:rPr>
      </w:pPr>
    </w:p>
    <w:p w14:paraId="3A0DA30F" w14:textId="77777777" w:rsidR="00B8529D" w:rsidRPr="00C20AE7" w:rsidRDefault="00B8529D">
      <w:pPr>
        <w:rPr>
          <w:rFonts w:cstheme="minorHAnsi"/>
          <w:b/>
          <w:sz w:val="24"/>
          <w:szCs w:val="24"/>
        </w:rPr>
      </w:pPr>
    </w:p>
    <w:p w14:paraId="6CAFC295" w14:textId="77777777" w:rsidR="00B8529D" w:rsidRPr="00C20AE7" w:rsidRDefault="00B8529D">
      <w:pPr>
        <w:rPr>
          <w:rFonts w:cstheme="minorHAnsi"/>
          <w:b/>
          <w:sz w:val="24"/>
          <w:szCs w:val="24"/>
        </w:rPr>
      </w:pPr>
    </w:p>
    <w:p w14:paraId="0B0DCB26" w14:textId="77777777" w:rsidR="00B8529D" w:rsidRPr="00C20AE7" w:rsidRDefault="00B8529D">
      <w:pPr>
        <w:rPr>
          <w:rFonts w:cstheme="minorHAnsi"/>
          <w:b/>
          <w:sz w:val="24"/>
          <w:szCs w:val="24"/>
        </w:rPr>
      </w:pPr>
    </w:p>
    <w:p w14:paraId="2ECA189F" w14:textId="77777777" w:rsidR="000E036D" w:rsidRPr="00C20AE7" w:rsidRDefault="000E036D">
      <w:pPr>
        <w:rPr>
          <w:rFonts w:ascii="Arial Nova" w:hAnsi="Arial Nova" w:cs="Times New Roman"/>
          <w:bCs/>
          <w:sz w:val="24"/>
          <w:szCs w:val="24"/>
        </w:rPr>
      </w:pPr>
    </w:p>
    <w:p w14:paraId="3FF448DA" w14:textId="77777777" w:rsidR="000E036D" w:rsidRPr="00C20AE7" w:rsidRDefault="000E036D">
      <w:pPr>
        <w:rPr>
          <w:rFonts w:ascii="Arial Nova" w:hAnsi="Arial Nova" w:cs="Times New Roman"/>
          <w:bCs/>
          <w:sz w:val="24"/>
          <w:szCs w:val="24"/>
        </w:rPr>
      </w:pPr>
    </w:p>
    <w:p w14:paraId="05105B06" w14:textId="77777777" w:rsidR="000E036D" w:rsidRPr="00C20AE7" w:rsidRDefault="000E036D">
      <w:pPr>
        <w:rPr>
          <w:rFonts w:ascii="Arial Nova" w:hAnsi="Arial Nova" w:cs="Times New Roman"/>
          <w:bCs/>
          <w:sz w:val="24"/>
          <w:szCs w:val="24"/>
        </w:rPr>
      </w:pPr>
    </w:p>
    <w:p w14:paraId="636342C4" w14:textId="77777777" w:rsidR="000E036D" w:rsidRPr="00C20AE7" w:rsidRDefault="000E036D">
      <w:pPr>
        <w:rPr>
          <w:rFonts w:ascii="Arial Nova" w:hAnsi="Arial Nova" w:cs="Times New Roman"/>
          <w:bCs/>
          <w:sz w:val="24"/>
          <w:szCs w:val="24"/>
        </w:rPr>
      </w:pPr>
    </w:p>
    <w:p w14:paraId="1C889A5B" w14:textId="2D15BFD1" w:rsidR="000E036D" w:rsidRPr="00C20AE7" w:rsidRDefault="000E036D">
      <w:pPr>
        <w:rPr>
          <w:rFonts w:ascii="Arial Nova" w:hAnsi="Arial Nova" w:cs="Times New Roman"/>
          <w:bCs/>
          <w:sz w:val="24"/>
          <w:szCs w:val="24"/>
        </w:rPr>
      </w:pPr>
      <w:r w:rsidRPr="00C20AE7">
        <w:rPr>
          <w:rFonts w:ascii="Arial Nova" w:hAnsi="Arial Nova" w:cs="Times New Roman"/>
          <w:bCs/>
          <w:sz w:val="24"/>
          <w:szCs w:val="24"/>
        </w:rPr>
        <w:t xml:space="preserve">Use these words – Halo Effect, Self-Fulfilling prophecy, </w:t>
      </w:r>
      <w:r w:rsidR="00C31C4C" w:rsidRPr="00C20AE7">
        <w:rPr>
          <w:rFonts w:ascii="Arial Nova" w:hAnsi="Arial Nova" w:cs="Times New Roman"/>
          <w:bCs/>
          <w:sz w:val="24"/>
          <w:szCs w:val="24"/>
        </w:rPr>
        <w:t xml:space="preserve">master status </w:t>
      </w:r>
      <w:r w:rsidRPr="00C20AE7">
        <w:rPr>
          <w:rFonts w:ascii="Arial Nova" w:hAnsi="Arial Nova" w:cs="Times New Roman"/>
          <w:bCs/>
          <w:sz w:val="24"/>
          <w:szCs w:val="24"/>
        </w:rPr>
        <w:t xml:space="preserve">Becker, Gillborn and </w:t>
      </w:r>
      <w:proofErr w:type="spellStart"/>
      <w:r w:rsidRPr="00C20AE7">
        <w:rPr>
          <w:rFonts w:ascii="Arial Nova" w:hAnsi="Arial Nova" w:cs="Times New Roman"/>
          <w:bCs/>
          <w:sz w:val="24"/>
          <w:szCs w:val="24"/>
        </w:rPr>
        <w:t>Youdell</w:t>
      </w:r>
      <w:proofErr w:type="spellEnd"/>
      <w:r w:rsidRPr="00C20AE7">
        <w:rPr>
          <w:rFonts w:ascii="Arial Nova" w:hAnsi="Arial Nova" w:cs="Times New Roman"/>
          <w:bCs/>
          <w:sz w:val="24"/>
          <w:szCs w:val="24"/>
        </w:rPr>
        <w:t xml:space="preserve">, </w:t>
      </w:r>
      <w:r w:rsidRPr="00C20AE7">
        <w:rPr>
          <w:rFonts w:ascii="Arial Nova" w:hAnsi="Arial Nova" w:cs="Times New Roman"/>
          <w:bCs/>
          <w:sz w:val="24"/>
          <w:szCs w:val="24"/>
          <w:u w:val="single"/>
        </w:rPr>
        <w:t xml:space="preserve">Mac </w:t>
      </w:r>
      <w:proofErr w:type="gramStart"/>
      <w:r w:rsidRPr="00C20AE7">
        <w:rPr>
          <w:rFonts w:ascii="Arial Nova" w:hAnsi="Arial Nova" w:cs="Times New Roman"/>
          <w:bCs/>
          <w:sz w:val="24"/>
          <w:szCs w:val="24"/>
          <w:u w:val="single"/>
        </w:rPr>
        <w:t>an</w:t>
      </w:r>
      <w:proofErr w:type="gramEnd"/>
      <w:r w:rsidRPr="00C20AE7">
        <w:rPr>
          <w:rFonts w:ascii="Arial Nova" w:hAnsi="Arial Nova" w:cs="Times New Roman"/>
          <w:bCs/>
          <w:sz w:val="24"/>
          <w:szCs w:val="24"/>
          <w:u w:val="single"/>
        </w:rPr>
        <w:t xml:space="preserve"> </w:t>
      </w:r>
      <w:proofErr w:type="spellStart"/>
      <w:r w:rsidRPr="00C20AE7">
        <w:rPr>
          <w:rFonts w:ascii="Arial Nova" w:hAnsi="Arial Nova" w:cs="Times New Roman"/>
          <w:bCs/>
          <w:sz w:val="24"/>
          <w:szCs w:val="24"/>
          <w:u w:val="single"/>
        </w:rPr>
        <w:t>Ghaill</w:t>
      </w:r>
      <w:proofErr w:type="spellEnd"/>
      <w:r w:rsidRPr="00C20AE7">
        <w:rPr>
          <w:rFonts w:ascii="Arial Nova" w:hAnsi="Arial Nova" w:cs="Times New Roman"/>
          <w:bCs/>
          <w:sz w:val="24"/>
          <w:szCs w:val="24"/>
          <w:u w:val="single"/>
        </w:rPr>
        <w:t xml:space="preserve">, </w:t>
      </w:r>
      <w:r w:rsidRPr="00C20AE7">
        <w:rPr>
          <w:rFonts w:ascii="Arial Nova" w:hAnsi="Arial Nova" w:cs="Times New Roman"/>
          <w:bCs/>
          <w:sz w:val="24"/>
          <w:szCs w:val="24"/>
        </w:rPr>
        <w:t xml:space="preserve">Ball's (1981) </w:t>
      </w:r>
      <w:r w:rsidRPr="00C20AE7">
        <w:rPr>
          <w:rFonts w:ascii="Arial Nova" w:hAnsi="Arial Nova" w:cs="Times New Roman"/>
          <w:bCs/>
          <w:i/>
          <w:sz w:val="24"/>
          <w:szCs w:val="24"/>
        </w:rPr>
        <w:t>Beachside Comprehensive</w:t>
      </w:r>
      <w:r w:rsidRPr="00C20AE7">
        <w:rPr>
          <w:rFonts w:ascii="Arial Nova" w:hAnsi="Arial Nova" w:cs="Times New Roman"/>
          <w:bCs/>
          <w:sz w:val="24"/>
          <w:szCs w:val="24"/>
        </w:rPr>
        <w:t>, Keddie, Lacey's (1970), Fuller (1980)</w:t>
      </w:r>
    </w:p>
    <w:p w14:paraId="78AAF987" w14:textId="46E1FA56" w:rsidR="000E036D" w:rsidRPr="00C20AE7" w:rsidRDefault="000E036D">
      <w:pPr>
        <w:rPr>
          <w:rFonts w:cstheme="minorHAnsi"/>
          <w:b/>
          <w:sz w:val="24"/>
          <w:szCs w:val="24"/>
        </w:rPr>
      </w:pPr>
      <w:r w:rsidRPr="00C20AE7">
        <w:rPr>
          <w:rFonts w:cstheme="minorHAnsi"/>
          <w:b/>
          <w:sz w:val="24"/>
          <w:szCs w:val="24"/>
        </w:rPr>
        <w:t>What does a criminal look like?</w:t>
      </w:r>
    </w:p>
    <w:p w14:paraId="7AB74369" w14:textId="664D95AC" w:rsidR="000E036D" w:rsidRPr="00C20AE7" w:rsidRDefault="000E036D">
      <w:pPr>
        <w:rPr>
          <w:rFonts w:cstheme="minorHAnsi"/>
          <w:b/>
          <w:sz w:val="24"/>
          <w:szCs w:val="24"/>
        </w:rPr>
      </w:pPr>
      <w:r w:rsidRPr="00C20AE7">
        <w:rPr>
          <w:rFonts w:cstheme="minorHAnsi"/>
          <w:b/>
          <w:noProof/>
          <w:sz w:val="24"/>
          <w:szCs w:val="24"/>
        </w:rPr>
        <mc:AlternateContent>
          <mc:Choice Requires="wps">
            <w:drawing>
              <wp:anchor distT="0" distB="0" distL="114300" distR="114300" simplePos="0" relativeHeight="251650048" behindDoc="0" locked="0" layoutInCell="1" allowOverlap="1" wp14:anchorId="4B37D1EA" wp14:editId="71464EC8">
                <wp:simplePos x="0" y="0"/>
                <wp:positionH relativeFrom="column">
                  <wp:posOffset>-28575</wp:posOffset>
                </wp:positionH>
                <wp:positionV relativeFrom="paragraph">
                  <wp:posOffset>93345</wp:posOffset>
                </wp:positionV>
                <wp:extent cx="5943600" cy="3048000"/>
                <wp:effectExtent l="0" t="0" r="19050" b="19050"/>
                <wp:wrapNone/>
                <wp:docPr id="3" name="Rectangle: Rounded Corners 3"/>
                <wp:cNvGraphicFramePr/>
                <a:graphic xmlns:a="http://schemas.openxmlformats.org/drawingml/2006/main">
                  <a:graphicData uri="http://schemas.microsoft.com/office/word/2010/wordprocessingShape">
                    <wps:wsp>
                      <wps:cNvSpPr/>
                      <wps:spPr>
                        <a:xfrm>
                          <a:off x="0" y="0"/>
                          <a:ext cx="5943600" cy="30480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DBE87CC" id="Rectangle: Rounded Corners 3" o:spid="_x0000_s1026" style="position:absolute;margin-left:-2.25pt;margin-top:7.35pt;width:468pt;height:240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hSJhwIAAFsFAAAOAAAAZHJzL2Uyb0RvYy54bWysVEtv2zAMvg/YfxB0X+082rVGnSJI0WFA&#10;0RZ9oGdVlmIDsqhRSpzs14+SHbdoix2GXWxRJD+Sn0ieX+xaw7YKfQO25JOjnDNlJVSNXZf86fHq&#10;2ylnPghbCQNWlXyvPL9YfP1y3rlCTaEGUylkBGJ90bmS1yG4Isu8rFUr/BE4ZUmpAVsRSMR1VqHo&#10;CL012TTPT7IOsHIIUnlPt5e9ki8SvtZKhlutvQrMlJxyC+mL6fsSv9niXBRrFK5u5JCG+IcsWtFY&#10;CjpCXYog2AabD1BtIxE86HAkoc1A60aqVANVM8nfVfNQC6dSLUSOdyNN/v/BypvtHbKmKvmMMyta&#10;eqJ7Ik3YtVEFu4eNrVTFVoCW3pjNIl+d8wW5Pbg7HCRPx1j8TmMb/1QW2yWO9yPHaheYpMvjs/ns&#10;JKenkKSb5fPTnATCyV7dHfrwQ0HL4qHkGJOISSWCxfbah97+YBdDWrhqjIn3Mb0+oXQKe6OigbH3&#10;SlOhlMI0AaUWUyuDbCuoOYSUyoZJr6pFpfrrY0rvkN/okbJNgBFZU+ARewCI7fsRu097sI+uKnXo&#10;6Jz/LbHeefRIkcGG0bltLOBnAIaqGiL39geSemoiSy9Q7akNEPr58E5eNcT9tfDhTiANBL0XDXm4&#10;pY820JUchhNnNeDvz+6jPfUpaTnraMBK7n9tBCrOzE9LHXw2mc/jRCZhfvx9SgK+1by81dhNuwJ6&#10;pgmtEyfTMdoHczhqhPaZdsEyRiWVsJJil1wGPAir0A8+bROplstkRlPoRLi2D05G8MhqbKvH3bNA&#10;NzRgoN69gcMwiuJdC/a20dPCchNAN6k/X3kd+KYJTo0zbJu4It7Kyep1Jy7+AAAA//8DAFBLAwQU&#10;AAYACAAAACEA0P06I+AAAAAJAQAADwAAAGRycy9kb3ducmV2LnhtbEyPwU7DMBBE70j8g7VI3Fqn&#10;EKANcSoEQrQgDhQOcHPjbRIRryPbaZK/ZznBcd+MZmfy9WhbcUQfGkcKFvMEBFLpTEOVgo/3x9kS&#10;RIiajG4doYIJA6yL05NcZ8YN9IbHXawEh1DItII6xi6TMpQ1Wh3mrkNi7eC81ZFPX0nj9cDhtpUX&#10;SXItrW6IP9S6w/say+9dbxUsq9cpHTbbfvPkp8+Xh6E7PH9tlTo/G+9uQUQc458ZfutzdSi40971&#10;ZIJoFczSK3YyT29AsL66XDDYK0hXTGSRy/8Lih8AAAD//wMAUEsBAi0AFAAGAAgAAAAhALaDOJL+&#10;AAAA4QEAABMAAAAAAAAAAAAAAAAAAAAAAFtDb250ZW50X1R5cGVzXS54bWxQSwECLQAUAAYACAAA&#10;ACEAOP0h/9YAAACUAQAACwAAAAAAAAAAAAAAAAAvAQAAX3JlbHMvLnJlbHNQSwECLQAUAAYACAAA&#10;ACEAnc4UiYcCAABbBQAADgAAAAAAAAAAAAAAAAAuAgAAZHJzL2Uyb0RvYy54bWxQSwECLQAUAAYA&#10;CAAAACEA0P06I+AAAAAJAQAADwAAAAAAAAAAAAAAAADhBAAAZHJzL2Rvd25yZXYueG1sUEsFBgAA&#10;AAAEAAQA8wAAAO4FAAAAAA==&#10;" filled="f" strokecolor="#1f3763 [1604]" strokeweight="1pt">
                <v:stroke joinstyle="miter"/>
              </v:roundrect>
            </w:pict>
          </mc:Fallback>
        </mc:AlternateContent>
      </w:r>
    </w:p>
    <w:p w14:paraId="214591EF" w14:textId="77777777" w:rsidR="000E036D" w:rsidRPr="00C20AE7" w:rsidRDefault="000E036D">
      <w:pPr>
        <w:rPr>
          <w:rFonts w:cstheme="minorHAnsi"/>
          <w:b/>
          <w:sz w:val="24"/>
          <w:szCs w:val="24"/>
        </w:rPr>
      </w:pPr>
    </w:p>
    <w:p w14:paraId="5AF07DA7" w14:textId="77777777" w:rsidR="000E036D" w:rsidRPr="00C20AE7" w:rsidRDefault="000E036D">
      <w:pPr>
        <w:rPr>
          <w:rFonts w:cstheme="minorHAnsi"/>
          <w:b/>
          <w:sz w:val="24"/>
          <w:szCs w:val="24"/>
        </w:rPr>
      </w:pPr>
    </w:p>
    <w:p w14:paraId="4C6BFB57" w14:textId="77777777" w:rsidR="000E036D" w:rsidRPr="00C20AE7" w:rsidRDefault="000E036D">
      <w:pPr>
        <w:rPr>
          <w:rFonts w:cstheme="minorHAnsi"/>
          <w:b/>
          <w:sz w:val="24"/>
          <w:szCs w:val="24"/>
        </w:rPr>
      </w:pPr>
    </w:p>
    <w:p w14:paraId="48545C56" w14:textId="77777777" w:rsidR="000E036D" w:rsidRPr="00C20AE7" w:rsidRDefault="000E036D">
      <w:pPr>
        <w:rPr>
          <w:rFonts w:cstheme="minorHAnsi"/>
          <w:b/>
          <w:sz w:val="24"/>
          <w:szCs w:val="24"/>
        </w:rPr>
      </w:pPr>
    </w:p>
    <w:p w14:paraId="7D8B662F" w14:textId="77777777" w:rsidR="000E036D" w:rsidRPr="00C20AE7" w:rsidRDefault="000E036D">
      <w:pPr>
        <w:rPr>
          <w:rFonts w:cstheme="minorHAnsi"/>
          <w:b/>
          <w:sz w:val="24"/>
          <w:szCs w:val="24"/>
        </w:rPr>
      </w:pPr>
    </w:p>
    <w:p w14:paraId="7F9203AE" w14:textId="77777777" w:rsidR="000E036D" w:rsidRPr="00C20AE7" w:rsidRDefault="000E036D">
      <w:pPr>
        <w:rPr>
          <w:rFonts w:cstheme="minorHAnsi"/>
          <w:b/>
          <w:sz w:val="24"/>
          <w:szCs w:val="24"/>
        </w:rPr>
      </w:pPr>
    </w:p>
    <w:p w14:paraId="779D1A98" w14:textId="77777777" w:rsidR="000E036D" w:rsidRPr="00C20AE7" w:rsidRDefault="000E036D">
      <w:pPr>
        <w:rPr>
          <w:rFonts w:cstheme="minorHAnsi"/>
          <w:b/>
          <w:sz w:val="24"/>
          <w:szCs w:val="24"/>
        </w:rPr>
      </w:pPr>
    </w:p>
    <w:p w14:paraId="12995CEA" w14:textId="77777777" w:rsidR="000E036D" w:rsidRPr="00C20AE7" w:rsidRDefault="000E036D">
      <w:pPr>
        <w:rPr>
          <w:rFonts w:cstheme="minorHAnsi"/>
          <w:b/>
          <w:sz w:val="24"/>
          <w:szCs w:val="24"/>
        </w:rPr>
      </w:pPr>
    </w:p>
    <w:p w14:paraId="0A28F3BF" w14:textId="77777777" w:rsidR="000E036D" w:rsidRPr="00C20AE7" w:rsidRDefault="000E036D">
      <w:pPr>
        <w:rPr>
          <w:rFonts w:cstheme="minorHAnsi"/>
          <w:b/>
          <w:sz w:val="24"/>
          <w:szCs w:val="24"/>
        </w:rPr>
      </w:pPr>
    </w:p>
    <w:p w14:paraId="517EBC17" w14:textId="06E3F303" w:rsidR="00F2344C" w:rsidRPr="00C20AE7" w:rsidRDefault="00F2344C" w:rsidP="000D6750">
      <w:pPr>
        <w:pStyle w:val="ListParagraph"/>
        <w:numPr>
          <w:ilvl w:val="0"/>
          <w:numId w:val="5"/>
        </w:numPr>
        <w:rPr>
          <w:rFonts w:cstheme="minorHAnsi"/>
          <w:bCs/>
          <w:sz w:val="24"/>
          <w:szCs w:val="24"/>
          <w:u w:val="single"/>
        </w:rPr>
      </w:pPr>
      <w:r w:rsidRPr="00C20AE7">
        <w:rPr>
          <w:rFonts w:cstheme="minorHAnsi"/>
          <w:bCs/>
          <w:sz w:val="24"/>
          <w:szCs w:val="24"/>
          <w:u w:val="single"/>
        </w:rPr>
        <w:t>Social construction of crime</w:t>
      </w:r>
    </w:p>
    <w:p w14:paraId="79CB339E" w14:textId="4D670554" w:rsidR="00C31C4C" w:rsidRPr="00C20AE7" w:rsidRDefault="00C31C4C">
      <w:pPr>
        <w:rPr>
          <w:rFonts w:cstheme="minorHAnsi"/>
          <w:bCs/>
          <w:sz w:val="24"/>
          <w:szCs w:val="24"/>
        </w:rPr>
      </w:pPr>
      <w:r w:rsidRPr="00C20AE7">
        <w:rPr>
          <w:rFonts w:cstheme="minorHAnsi"/>
          <w:bCs/>
          <w:sz w:val="24"/>
          <w:szCs w:val="24"/>
        </w:rPr>
        <w:t xml:space="preserve">This topic is all about the causes of criminal behaviour and who decides what a crime is and who gets punished.  Why are some people and actions seen as ‘deviant’ and what are the effects of being labelled as a </w:t>
      </w:r>
      <w:proofErr w:type="gramStart"/>
      <w:r w:rsidRPr="00C20AE7">
        <w:rPr>
          <w:rFonts w:cstheme="minorHAnsi"/>
          <w:bCs/>
          <w:sz w:val="24"/>
          <w:szCs w:val="24"/>
        </w:rPr>
        <w:t>criminal.</w:t>
      </w:r>
      <w:proofErr w:type="gramEnd"/>
    </w:p>
    <w:p w14:paraId="04444ACD" w14:textId="267502B9" w:rsidR="00F06C08" w:rsidRPr="00C20AE7" w:rsidRDefault="00F06C08">
      <w:pPr>
        <w:rPr>
          <w:rFonts w:cstheme="minorHAnsi"/>
          <w:bCs/>
          <w:sz w:val="24"/>
          <w:szCs w:val="24"/>
        </w:rPr>
      </w:pPr>
      <w:r w:rsidRPr="00C20AE7">
        <w:rPr>
          <w:rFonts w:cstheme="minorHAnsi"/>
          <w:bCs/>
          <w:sz w:val="24"/>
          <w:szCs w:val="24"/>
        </w:rPr>
        <w:t>These sociologists don’t accept official statistics and see society as a process.  Can you explain what this might mean?</w:t>
      </w:r>
    </w:p>
    <w:p w14:paraId="165A062C" w14:textId="2A1EA397" w:rsidR="000D6750" w:rsidRPr="00C20AE7" w:rsidRDefault="000D6750">
      <w:pPr>
        <w:rPr>
          <w:rFonts w:cstheme="minorHAnsi"/>
          <w:b/>
          <w:sz w:val="24"/>
          <w:szCs w:val="24"/>
        </w:rPr>
      </w:pPr>
      <w:r w:rsidRPr="00C20AE7">
        <w:rPr>
          <w:rFonts w:cstheme="minorHAnsi"/>
          <w:b/>
          <w:noProof/>
          <w:sz w:val="24"/>
          <w:szCs w:val="24"/>
        </w:rPr>
        <mc:AlternateContent>
          <mc:Choice Requires="wps">
            <w:drawing>
              <wp:anchor distT="0" distB="0" distL="114300" distR="114300" simplePos="0" relativeHeight="251654144" behindDoc="0" locked="0" layoutInCell="1" allowOverlap="1" wp14:anchorId="32BB0A8D" wp14:editId="061E6F30">
                <wp:simplePos x="0" y="0"/>
                <wp:positionH relativeFrom="column">
                  <wp:posOffset>-190500</wp:posOffset>
                </wp:positionH>
                <wp:positionV relativeFrom="paragraph">
                  <wp:posOffset>149860</wp:posOffset>
                </wp:positionV>
                <wp:extent cx="5876925" cy="1819275"/>
                <wp:effectExtent l="0" t="0" r="28575" b="28575"/>
                <wp:wrapNone/>
                <wp:docPr id="4" name="Rectangle: Rounded Corners 4"/>
                <wp:cNvGraphicFramePr/>
                <a:graphic xmlns:a="http://schemas.openxmlformats.org/drawingml/2006/main">
                  <a:graphicData uri="http://schemas.microsoft.com/office/word/2010/wordprocessingShape">
                    <wps:wsp>
                      <wps:cNvSpPr/>
                      <wps:spPr>
                        <a:xfrm>
                          <a:off x="0" y="0"/>
                          <a:ext cx="5876925" cy="18192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06824" id="Rectangle: Rounded Corners 4" o:spid="_x0000_s1026" style="position:absolute;margin-left:-15pt;margin-top:11.8pt;width:462.75pt;height:14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UUiQIAAFsFAAAOAAAAZHJzL2Uyb0RvYy54bWysVE1v2zAMvQ/YfxB0Xx0HST+MOkWQosOA&#10;oi3SDj2rshQbkEWNUuJkv36U7LhFW+wwLAdFEslH8vlRl1f71rCdQt+ALXl+MuFMWQlVYzcl//l0&#10;8+2cMx+ErYQBq0p+UJ5fLb5+uexcoaZQg6kUMgKxvuhcyesQXJFlXtaqFf4EnLJk1ICtCHTETVah&#10;6Ai9Ndl0MjnNOsDKIUjlPd1e90a+SPhaKxnutfYqMFNyqi2kFdP6EtdscSmKDQpXN3IoQ/xDFa1o&#10;LCUdoa5FEGyLzQeotpEIHnQ4kdBmoHUjVeqBuskn77p5rIVTqRcix7uRJv//YOXd7gFZU5V8xpkV&#10;LX2iNZEm7Maogq1haytVsRWgpW/MZpGvzvmCwh7dAw4nT9vY/F5jG/+pLbZPHB9GjtU+MEmX8/Oz&#10;04vpnDNJtvw8v5iezSNq9hru0IfvCloWNyXHWEQsKhEsdrc+9P5Hv5jSwk1jTLyP5fUFpV04GBUd&#10;jF0rTY1SCdMElCSmVgbZTpA4hJTKhrw31aJS/fV8Qr+hvjEiVZsAI7KmxCP2ABDl+xG7L3vwj6Eq&#10;KXQMnvytsD54jEiZwYYxuG0s4GcAhroaMvf+R5J6aiJLL1AdSAYI/Xx4J28a4v5W+PAgkAaCRoeG&#10;PNzTog10JYdhx1kN+Puz++hPOiUrZx0NWMn9r61AxZn5YUnBF/lsFicyHWbzsykd8K3l5a3FbtsV&#10;0GfK6TlxMm2jfzDHrUZon+ktWMasZBJWUu6Sy4DHwyr0g0+viVTLZXKjKXQi3NpHJyN4ZDXK6mn/&#10;LNANAgyk3Ts4DqMo3kmw942RFpbbALpJ+nzldeCbJjgJZ3ht4hPx9py8Xt/ExR8AAAD//wMAUEsD&#10;BBQABgAIAAAAIQAFwV9S4wAAAAoBAAAPAAAAZHJzL2Rvd25yZXYueG1sTI8xT8MwFIR3JP6D9ZDY&#10;WjsNrULIS4VAiLaIoS0DbG7sJhHxcxQ7TfLvMROMpzvdfZetR9Owi+5cbQkhmgtgmgqraioRPo4v&#10;swSY85KUbCxphEk7WOfXV5lMlR1ory8HX7JQQi6VCJX3bcq5KyptpJvbVlPwzrYz0gfZlVx1cgjl&#10;puELIVbcyJrCQiVb/VTp4vvQG4SkfJ/uhs2237x20+fb89Ced19bxNub8fEBmNej/wvDL35Ahzww&#10;nWxPyrEGYRaL8MUjLOIVsBBI7pdLYCeEOBIR8Dzj/y/kPwAAAP//AwBQSwECLQAUAAYACAAAACEA&#10;toM4kv4AAADhAQAAEwAAAAAAAAAAAAAAAAAAAAAAW0NvbnRlbnRfVHlwZXNdLnhtbFBLAQItABQA&#10;BgAIAAAAIQA4/SH/1gAAAJQBAAALAAAAAAAAAAAAAAAAAC8BAABfcmVscy8ucmVsc1BLAQItABQA&#10;BgAIAAAAIQCWkCUUiQIAAFsFAAAOAAAAAAAAAAAAAAAAAC4CAABkcnMvZTJvRG9jLnhtbFBLAQIt&#10;ABQABgAIAAAAIQAFwV9S4wAAAAoBAAAPAAAAAAAAAAAAAAAAAOMEAABkcnMvZG93bnJldi54bWxQ&#10;SwUGAAAAAAQABADzAAAA8wUAAAAA&#10;" filled="f" strokecolor="#1f3763 [1604]" strokeweight="1pt">
                <v:stroke joinstyle="miter"/>
              </v:roundrect>
            </w:pict>
          </mc:Fallback>
        </mc:AlternateContent>
      </w:r>
    </w:p>
    <w:p w14:paraId="23BE6969" w14:textId="77777777" w:rsidR="00F06C08" w:rsidRPr="00C20AE7" w:rsidRDefault="00F06C08">
      <w:pPr>
        <w:rPr>
          <w:rFonts w:cstheme="minorHAnsi"/>
          <w:b/>
          <w:sz w:val="24"/>
          <w:szCs w:val="24"/>
        </w:rPr>
      </w:pPr>
    </w:p>
    <w:p w14:paraId="0E65BA29" w14:textId="6FA35E61" w:rsidR="00C31C4C" w:rsidRPr="00C20AE7" w:rsidRDefault="00C31C4C">
      <w:pPr>
        <w:rPr>
          <w:rFonts w:cstheme="minorHAnsi"/>
          <w:b/>
          <w:sz w:val="24"/>
          <w:szCs w:val="24"/>
        </w:rPr>
      </w:pPr>
    </w:p>
    <w:p w14:paraId="6968A4E0" w14:textId="77777777" w:rsidR="00C31C4C" w:rsidRPr="00C20AE7" w:rsidRDefault="00C31C4C">
      <w:pPr>
        <w:rPr>
          <w:rFonts w:cstheme="minorHAnsi"/>
          <w:b/>
          <w:sz w:val="24"/>
          <w:szCs w:val="24"/>
        </w:rPr>
      </w:pPr>
    </w:p>
    <w:p w14:paraId="244DBE74" w14:textId="77777777" w:rsidR="000E036D" w:rsidRPr="00C20AE7" w:rsidRDefault="000E036D">
      <w:pPr>
        <w:rPr>
          <w:b/>
          <w:sz w:val="24"/>
          <w:szCs w:val="24"/>
        </w:rPr>
      </w:pPr>
    </w:p>
    <w:p w14:paraId="55E5C5BD" w14:textId="77777777" w:rsidR="00F06C08" w:rsidRPr="00C20AE7" w:rsidRDefault="00F06C08">
      <w:pPr>
        <w:rPr>
          <w:b/>
          <w:sz w:val="24"/>
          <w:szCs w:val="24"/>
        </w:rPr>
      </w:pPr>
    </w:p>
    <w:p w14:paraId="47B3FEAB" w14:textId="5F30CA5D" w:rsidR="00F06C08" w:rsidRPr="00C20AE7" w:rsidRDefault="00F06C08">
      <w:pPr>
        <w:rPr>
          <w:bCs/>
          <w:sz w:val="24"/>
          <w:szCs w:val="24"/>
        </w:rPr>
      </w:pPr>
      <w:r w:rsidRPr="00C20AE7">
        <w:rPr>
          <w:bCs/>
          <w:sz w:val="24"/>
          <w:szCs w:val="24"/>
        </w:rPr>
        <w:t xml:space="preserve">They believe that crime is an </w:t>
      </w:r>
      <w:r w:rsidRPr="00C20AE7">
        <w:rPr>
          <w:bCs/>
          <w:sz w:val="24"/>
          <w:szCs w:val="24"/>
          <w:u w:val="single"/>
        </w:rPr>
        <w:t>interaction</w:t>
      </w:r>
      <w:r w:rsidRPr="00C20AE7">
        <w:rPr>
          <w:bCs/>
          <w:sz w:val="24"/>
          <w:szCs w:val="24"/>
        </w:rPr>
        <w:t xml:space="preserve"> between suspects and the police.</w:t>
      </w:r>
      <w:r w:rsidR="000D02CC" w:rsidRPr="00C20AE7">
        <w:rPr>
          <w:bCs/>
          <w:sz w:val="24"/>
          <w:szCs w:val="24"/>
        </w:rPr>
        <w:t xml:space="preserve">  These sociologists are called ‘</w:t>
      </w:r>
      <w:proofErr w:type="gramStart"/>
      <w:r w:rsidR="000D02CC" w:rsidRPr="00C20AE7">
        <w:rPr>
          <w:bCs/>
          <w:sz w:val="24"/>
          <w:szCs w:val="24"/>
        </w:rPr>
        <w:t>interactionists’</w:t>
      </w:r>
      <w:proofErr w:type="gramEnd"/>
      <w:r w:rsidR="000D02CC" w:rsidRPr="00C20AE7">
        <w:rPr>
          <w:bCs/>
          <w:sz w:val="24"/>
          <w:szCs w:val="24"/>
        </w:rPr>
        <w:t>.</w:t>
      </w:r>
    </w:p>
    <w:p w14:paraId="7759A1DB" w14:textId="338F135B" w:rsidR="00F06C08" w:rsidRPr="00C20AE7" w:rsidRDefault="00F06C08">
      <w:pPr>
        <w:rPr>
          <w:bCs/>
          <w:sz w:val="24"/>
          <w:szCs w:val="24"/>
          <w:u w:val="single"/>
        </w:rPr>
      </w:pPr>
      <w:r w:rsidRPr="00C20AE7">
        <w:rPr>
          <w:bCs/>
          <w:sz w:val="24"/>
          <w:szCs w:val="24"/>
          <w:u w:val="single"/>
        </w:rPr>
        <w:t>Why are certain acts labelled as a crime?</w:t>
      </w:r>
    </w:p>
    <w:p w14:paraId="12E65F08" w14:textId="58073ACB" w:rsidR="00F06C08" w:rsidRPr="00C20AE7" w:rsidRDefault="00F06C08">
      <w:pPr>
        <w:rPr>
          <w:bCs/>
          <w:sz w:val="24"/>
          <w:szCs w:val="24"/>
        </w:rPr>
      </w:pPr>
      <w:r w:rsidRPr="00C20AE7">
        <w:rPr>
          <w:bCs/>
          <w:sz w:val="24"/>
          <w:szCs w:val="24"/>
        </w:rPr>
        <w:t xml:space="preserve">These sociologists believe that no act is inherently ‘criminal’ on its own.  It only comes to be so when others label it as such.  </w:t>
      </w:r>
    </w:p>
    <w:p w14:paraId="15941410" w14:textId="4F89DCC9" w:rsidR="00FC0ECA" w:rsidRPr="00C20AE7" w:rsidRDefault="00FC0ECA">
      <w:pPr>
        <w:rPr>
          <w:bCs/>
          <w:sz w:val="24"/>
          <w:szCs w:val="24"/>
        </w:rPr>
      </w:pPr>
      <w:r w:rsidRPr="00C20AE7">
        <w:rPr>
          <w:bCs/>
          <w:noProof/>
          <w:sz w:val="24"/>
          <w:szCs w:val="24"/>
        </w:rPr>
        <mc:AlternateContent>
          <mc:Choice Requires="wps">
            <w:drawing>
              <wp:anchor distT="0" distB="0" distL="114300" distR="114300" simplePos="0" relativeHeight="251657216" behindDoc="0" locked="0" layoutInCell="1" allowOverlap="1" wp14:anchorId="76E7FCD5" wp14:editId="749E4A3E">
                <wp:simplePos x="0" y="0"/>
                <wp:positionH relativeFrom="column">
                  <wp:posOffset>-85725</wp:posOffset>
                </wp:positionH>
                <wp:positionV relativeFrom="paragraph">
                  <wp:posOffset>365760</wp:posOffset>
                </wp:positionV>
                <wp:extent cx="5848350" cy="2590800"/>
                <wp:effectExtent l="0" t="0" r="19050" b="19050"/>
                <wp:wrapNone/>
                <wp:docPr id="6" name="Rectangle: Rounded Corners 6"/>
                <wp:cNvGraphicFramePr/>
                <a:graphic xmlns:a="http://schemas.openxmlformats.org/drawingml/2006/main">
                  <a:graphicData uri="http://schemas.microsoft.com/office/word/2010/wordprocessingShape">
                    <wps:wsp>
                      <wps:cNvSpPr/>
                      <wps:spPr>
                        <a:xfrm>
                          <a:off x="0" y="0"/>
                          <a:ext cx="5848350" cy="2590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DDC705" id="Rectangle: Rounded Corners 6" o:spid="_x0000_s1026" style="position:absolute;margin-left:-6.75pt;margin-top:28.8pt;width:460.5pt;height:20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gHigIAAFsFAAAOAAAAZHJzL2Uyb0RvYy54bWysVMFu2zAMvQ/YPwi6r3aypEuNOkWQosOA&#10;oi3aDj2rshQbkEWNUuJkXz9KdtyiLXYY5oMsiuQj+UTq/GLfGrZT6BuwJZ+c5JwpK6Fq7KbkPx+v&#10;viw480HYShiwquQH5fnF8vOn884Vago1mEohIxDri86VvA7BFVnmZa1a4U/AKUtKDdiKQCJusgpF&#10;R+ityaZ5fpp1gJVDkMp7Or3slXyZ8LVWMtxq7VVgpuSUW0grpvU5rtnyXBQbFK5u5JCG+IcsWtFY&#10;CjpCXYog2Babd1BtIxE86HAioc1A60aqVANVM8nfVPNQC6dSLUSOdyNN/v/BypvdHbKmKvkpZ1a0&#10;dEX3RJqwG6MKdg9bW6mKrQEt3TE7jXx1zhfk9uDucJA8bWPxe41t/FNZbJ84Powcq31gkg7ni9ni&#10;65yuQpJuOj/LF3m6hezF3aEP3xW0LG5KjjGJmFQiWOyufaC4ZH+0iyEtXDXGxPOYXp9Q2oWDUdHA&#10;2HulqVBKYZqAUouptUG2E9QcQkplw6RX1aJS/fE8py9WTfFGjyQlwIisKfCIPQDE9n2P3cMM9tFV&#10;pQ4dnfO/JdY7jx4pMtgwOreNBfwIwFBVQ+Te/khST01k6RmqA7UBQj8f3smrhri/Fj7cCaSBoPui&#10;IQ+3tGgDXclh2HFWA/7+6DzaU5+SlrOOBqzk/tdWoOLM/LDUwWeT2SxOZBJm829TEvC15vm1xm7b&#10;NdA1Teg5cTJto30wx61GaJ/oLVjFqKQSVlLsksuAR2Ed+sGn10Sq1SqZ0RQ6Ea7tg5MRPLIa2+px&#10;/yTQDQ0YqHdv4DiMonjTgr1t9LSw2gbQTerPF14HvmmCU+MMr018Il7LyerlTVz+AQAA//8DAFBL&#10;AwQUAAYACAAAACEATHWgiOIAAAAKAQAADwAAAGRycy9kb3ducmV2LnhtbEyPwU7DMAyG70i8Q2Qk&#10;bls6WLtR6k4IhNhAHBgc4JY1XlvRJFWTru3bY05wtP3p9/dnm9E04kSdr51FWMwjEGQLp2tbIny8&#10;P87WIHxQVqvGWUKYyMMmPz/LVKrdYN/otA+l4BDrU4VQhdCmUvqiIqP83LVk+XZ0nVGBx66UulMD&#10;h5tGXkVRIo2qLX+oVEv3FRXf+94grMvXaTlsd/32qZs+Xx6G9vj8tUO8vBjvbkEEGsMfDL/6rA45&#10;Ox1cb7UXDcJscR0zihCvEhAM3EQrXhwQlkmcgMwz+b9C/gMAAP//AwBQSwECLQAUAAYACAAAACEA&#10;toM4kv4AAADhAQAAEwAAAAAAAAAAAAAAAAAAAAAAW0NvbnRlbnRfVHlwZXNdLnhtbFBLAQItABQA&#10;BgAIAAAAIQA4/SH/1gAAAJQBAAALAAAAAAAAAAAAAAAAAC8BAABfcmVscy8ucmVsc1BLAQItABQA&#10;BgAIAAAAIQC5nOgHigIAAFsFAAAOAAAAAAAAAAAAAAAAAC4CAABkcnMvZTJvRG9jLnhtbFBLAQIt&#10;ABQABgAIAAAAIQBMdaCI4gAAAAoBAAAPAAAAAAAAAAAAAAAAAOQEAABkcnMvZG93bnJldi54bWxQ&#10;SwUGAAAAAAQABADzAAAA8wUAAAAA&#10;" filled="f" strokecolor="#1f3763 [1604]" strokeweight="1pt">
                <v:stroke joinstyle="miter"/>
              </v:roundrect>
            </w:pict>
          </mc:Fallback>
        </mc:AlternateContent>
      </w:r>
      <w:r w:rsidRPr="00C20AE7">
        <w:rPr>
          <w:bCs/>
          <w:sz w:val="24"/>
          <w:szCs w:val="24"/>
        </w:rPr>
        <w:t>When is it OK to be naked in front of another person?  When is this a crime?</w:t>
      </w:r>
    </w:p>
    <w:p w14:paraId="5584CB23" w14:textId="6271DB4C" w:rsidR="00FC0ECA" w:rsidRPr="00C20AE7" w:rsidRDefault="00FC0ECA">
      <w:pPr>
        <w:rPr>
          <w:b/>
          <w:sz w:val="24"/>
          <w:szCs w:val="24"/>
        </w:rPr>
      </w:pPr>
    </w:p>
    <w:p w14:paraId="44F6EDCB" w14:textId="500D4FE6" w:rsidR="00FC0ECA" w:rsidRPr="00C20AE7" w:rsidRDefault="00FC0ECA">
      <w:pPr>
        <w:rPr>
          <w:b/>
          <w:sz w:val="24"/>
          <w:szCs w:val="24"/>
        </w:rPr>
      </w:pPr>
    </w:p>
    <w:p w14:paraId="29BF0B83" w14:textId="77777777" w:rsidR="00FC0ECA" w:rsidRPr="00C20AE7" w:rsidRDefault="00FC0ECA">
      <w:pPr>
        <w:rPr>
          <w:b/>
          <w:sz w:val="24"/>
          <w:szCs w:val="24"/>
        </w:rPr>
      </w:pPr>
    </w:p>
    <w:p w14:paraId="4FE901E5" w14:textId="77777777" w:rsidR="00FC0ECA" w:rsidRPr="00C20AE7" w:rsidRDefault="00FC0ECA">
      <w:pPr>
        <w:rPr>
          <w:b/>
          <w:sz w:val="24"/>
          <w:szCs w:val="24"/>
        </w:rPr>
      </w:pPr>
    </w:p>
    <w:p w14:paraId="7DC01265" w14:textId="77777777" w:rsidR="00FC0ECA" w:rsidRPr="00C20AE7" w:rsidRDefault="00FC0ECA">
      <w:pPr>
        <w:rPr>
          <w:b/>
          <w:sz w:val="24"/>
          <w:szCs w:val="24"/>
        </w:rPr>
      </w:pPr>
    </w:p>
    <w:p w14:paraId="17860AA2" w14:textId="77777777" w:rsidR="00FC0ECA" w:rsidRPr="00C20AE7" w:rsidRDefault="00FC0ECA">
      <w:pPr>
        <w:rPr>
          <w:b/>
          <w:sz w:val="24"/>
          <w:szCs w:val="24"/>
        </w:rPr>
      </w:pPr>
    </w:p>
    <w:p w14:paraId="08BAA50C" w14:textId="77777777" w:rsidR="000D6750" w:rsidRPr="00C20AE7" w:rsidRDefault="000D6750">
      <w:pPr>
        <w:rPr>
          <w:b/>
          <w:sz w:val="24"/>
          <w:szCs w:val="24"/>
          <w:highlight w:val="lightGray"/>
        </w:rPr>
      </w:pPr>
    </w:p>
    <w:p w14:paraId="593CE12E" w14:textId="77777777" w:rsidR="000D6750" w:rsidRPr="00C20AE7" w:rsidRDefault="000D6750">
      <w:pPr>
        <w:rPr>
          <w:b/>
          <w:sz w:val="24"/>
          <w:szCs w:val="24"/>
          <w:highlight w:val="lightGray"/>
        </w:rPr>
      </w:pPr>
    </w:p>
    <w:p w14:paraId="647B097D" w14:textId="77777777" w:rsidR="00C20AE7" w:rsidRDefault="00C20AE7">
      <w:pPr>
        <w:rPr>
          <w:b/>
          <w:sz w:val="24"/>
          <w:szCs w:val="24"/>
          <w:highlight w:val="lightGray"/>
        </w:rPr>
      </w:pPr>
    </w:p>
    <w:p w14:paraId="28676D8A" w14:textId="77932EE5" w:rsidR="00F06C08" w:rsidRPr="00C20AE7" w:rsidRDefault="00F06C08">
      <w:pPr>
        <w:rPr>
          <w:bCs/>
          <w:sz w:val="24"/>
          <w:szCs w:val="24"/>
        </w:rPr>
      </w:pPr>
      <w:r w:rsidRPr="00C20AE7">
        <w:rPr>
          <w:bCs/>
          <w:sz w:val="24"/>
          <w:szCs w:val="24"/>
          <w:highlight w:val="lightGray"/>
        </w:rPr>
        <w:lastRenderedPageBreak/>
        <w:t>Becker</w:t>
      </w:r>
      <w:r w:rsidR="000045CC" w:rsidRPr="00C20AE7">
        <w:rPr>
          <w:bCs/>
          <w:sz w:val="24"/>
          <w:szCs w:val="24"/>
        </w:rPr>
        <w:t xml:space="preserve"> – book is called ‘Outsiders: Studies in the Sociology of Deviance’</w:t>
      </w:r>
    </w:p>
    <w:p w14:paraId="38B649D8" w14:textId="10F11829" w:rsidR="00FC0ECA" w:rsidRPr="00C20AE7" w:rsidRDefault="000045CC">
      <w:pPr>
        <w:rPr>
          <w:bCs/>
          <w:sz w:val="24"/>
          <w:szCs w:val="24"/>
        </w:rPr>
      </w:pPr>
      <w:r w:rsidRPr="00C20AE7">
        <w:rPr>
          <w:bCs/>
          <w:noProof/>
          <w:sz w:val="24"/>
          <w:szCs w:val="24"/>
        </w:rPr>
        <mc:AlternateContent>
          <mc:Choice Requires="wps">
            <w:drawing>
              <wp:anchor distT="0" distB="0" distL="114300" distR="114300" simplePos="0" relativeHeight="251662336" behindDoc="0" locked="0" layoutInCell="1" allowOverlap="1" wp14:anchorId="4C569BC1" wp14:editId="13581D04">
                <wp:simplePos x="0" y="0"/>
                <wp:positionH relativeFrom="column">
                  <wp:posOffset>-190500</wp:posOffset>
                </wp:positionH>
                <wp:positionV relativeFrom="paragraph">
                  <wp:posOffset>97155</wp:posOffset>
                </wp:positionV>
                <wp:extent cx="6038850" cy="1819275"/>
                <wp:effectExtent l="0" t="190500" r="19050" b="28575"/>
                <wp:wrapNone/>
                <wp:docPr id="7" name="Speech Bubble: Rectangle with Corners Rounded 7"/>
                <wp:cNvGraphicFramePr/>
                <a:graphic xmlns:a="http://schemas.openxmlformats.org/drawingml/2006/main">
                  <a:graphicData uri="http://schemas.microsoft.com/office/word/2010/wordprocessingShape">
                    <wps:wsp>
                      <wps:cNvSpPr/>
                      <wps:spPr>
                        <a:xfrm>
                          <a:off x="0" y="0"/>
                          <a:ext cx="6038850" cy="1819275"/>
                        </a:xfrm>
                        <a:prstGeom prst="wedgeRoundRectCallout">
                          <a:avLst>
                            <a:gd name="adj1" fmla="val -40893"/>
                            <a:gd name="adj2" fmla="val -59722"/>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F2FE804" w14:textId="77777777" w:rsidR="00FC0ECA" w:rsidRDefault="00FC0ECA" w:rsidP="00FC0E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69BC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7" o:spid="_x0000_s1026" type="#_x0000_t62" style="position:absolute;margin-left:-15pt;margin-top:7.65pt;width:475.5pt;height:14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TA1AIAAPwFAAAOAAAAZHJzL2Uyb0RvYy54bWysVEtv2zAMvg/YfxB0b/1o3qhTZCk6DCja&#10;ounQsyLTsQdZ0iQlTvbrS8mOk63FDsNyUCiT/ER+fFzf7GtBdmBspWRGk8uYEpBc5ZXcZPT7y93F&#10;hBLrmMyZUBIyegBLb+afP103egapKpXIwRAEkXbW6IyWzulZFFleQs3spdIgUVkoUzOHV7OJcsMa&#10;RK9FlMbxKGqUybVRHKzFr7etks4DflEAd49FYcERkVGMzYXThHPtz2h+zWYbw3RZ8S4M9g9R1KyS&#10;+GgPdcscI1tTvYOqK26UVYW75KqOVFFUHEIOmE0S/5HNqmQaQi5IjtU9Tfb/wfKH3ZMhVZ7RMSWS&#10;1ViilQbgJfmyXa8FzMgzcsjkRgBpKleSpTISy02e1VbmkJOxp7DRdoZIK/1kuptF0fOxL0zt/zFT&#10;sg+0H3raYe8Ix4+j+GoyGWJ1OOqSSTJNx0OPGp3ctbHuK6iaeCGjDeQbCBH46JZMCLV1gX+2u7cu&#10;FCLv0mH5j4SSohZY1x0T5GIQT6ZXXeHPjNLfjIbTcZq+N7o6N0pGo1FIHwPt3kXpGKoPQqq7Sgif&#10;imeo5SRI7iDAGwj5DAXSjyykIf7Q+LAUhmCsGWWcg3RJqypZDu3nYYy/jqLeIxAWAD1ygQ/32B2A&#10;H6r32C3Tnb13hTA3vXP8t8Ba594jvKyk653rSirzEYDArLqXW/sjSS01niW3X+/RxItrlR+wT41q&#10;B9hqfldhJ9wz656Ywcpi9+AWco94FEI1GVWdREmpzK+Pvnt7HCTUUtLgBsio/bllBigR3ySO2DQZ&#10;DPzKCJfBcJzixZxr1ucaua2XCiuGvYbRBdHbO3EUC6PqV1xWC/8qqpjk+HZGuTPHy9K1mwnXHYfF&#10;IpjhmtDM3cuV5h7cE+w77GX/yozuxsHhJD2o47bomrEl92TrPaVabJ0qKueVJ167C66Y0EPdOvQ7&#10;7PwerE5Le/4GAAD//wMAUEsDBBQABgAIAAAAIQA+uXdU3wAAAAoBAAAPAAAAZHJzL2Rvd25yZXYu&#10;eG1sTI/BTsMwEETvSPyDtUhcUGunKagNcaoICSFOqKX0vI1NEjVeR7HbhL9nOdHjzoxm3+SbyXXi&#10;YofQetKQzBUIS5U3LdUa9p+vsxWIEJEMdp6shh8bYFPc3uSYGT/S1l52sRZcQiFDDU2MfSZlqBrr&#10;MMx9b4m9bz84jHwOtTQDjlzuOrlQ6kk6bIk/NNjbl8ZWp93ZaZB7Wr6PLaJZlm+nr/Ijbg8PRuv7&#10;u6l8BhHtFP/D8IfP6FAw09GfyQTRaZilirdENh5TEBxYLxIWjhpSlaxAFrm8nlD8AgAA//8DAFBL&#10;AQItABQABgAIAAAAIQC2gziS/gAAAOEBAAATAAAAAAAAAAAAAAAAAAAAAABbQ29udGVudF9UeXBl&#10;c10ueG1sUEsBAi0AFAAGAAgAAAAhADj9If/WAAAAlAEAAAsAAAAAAAAAAAAAAAAALwEAAF9yZWxz&#10;Ly5yZWxzUEsBAi0AFAAGAAgAAAAhAJ3INMDUAgAA/AUAAA4AAAAAAAAAAAAAAAAALgIAAGRycy9l&#10;Mm9Eb2MueG1sUEsBAi0AFAAGAAgAAAAhAD65d1TfAAAACgEAAA8AAAAAAAAAAAAAAAAALgUAAGRy&#10;cy9kb3ducmV2LnhtbFBLBQYAAAAABAAEAPMAAAA6BgAAAAA=&#10;" adj="1967,-2100" filled="f" strokecolor="#1f3763 [1604]" strokeweight="1pt">
                <v:textbox>
                  <w:txbxContent>
                    <w:p w14:paraId="5F2FE804" w14:textId="77777777" w:rsidR="00FC0ECA" w:rsidRDefault="00FC0ECA" w:rsidP="00FC0ECA">
                      <w:pPr>
                        <w:jc w:val="center"/>
                      </w:pPr>
                    </w:p>
                  </w:txbxContent>
                </v:textbox>
              </v:shape>
            </w:pict>
          </mc:Fallback>
        </mc:AlternateContent>
      </w:r>
    </w:p>
    <w:p w14:paraId="08686C9A" w14:textId="633267AA" w:rsidR="00F06C08" w:rsidRPr="00C20AE7" w:rsidRDefault="00F06C08">
      <w:pPr>
        <w:rPr>
          <w:bCs/>
          <w:sz w:val="24"/>
          <w:szCs w:val="24"/>
        </w:rPr>
      </w:pPr>
      <w:r w:rsidRPr="00C20AE7">
        <w:rPr>
          <w:bCs/>
          <w:sz w:val="24"/>
          <w:szCs w:val="24"/>
        </w:rPr>
        <w:t xml:space="preserve">‘social groups create deviance by creating the rules whose infraction (breaking) constitutes deviance, and by applying those rules to particular people and labelling them as </w:t>
      </w:r>
      <w:r w:rsidRPr="00C20AE7">
        <w:rPr>
          <w:bCs/>
          <w:sz w:val="24"/>
          <w:szCs w:val="24"/>
          <w:u w:val="single"/>
        </w:rPr>
        <w:t>outsiders</w:t>
      </w:r>
      <w:r w:rsidRPr="00C20AE7">
        <w:rPr>
          <w:bCs/>
          <w:sz w:val="24"/>
          <w:szCs w:val="24"/>
        </w:rPr>
        <w:t>.</w:t>
      </w:r>
      <w:r w:rsidR="00FC0ECA" w:rsidRPr="00C20AE7">
        <w:rPr>
          <w:bCs/>
          <w:sz w:val="24"/>
          <w:szCs w:val="24"/>
        </w:rPr>
        <w:t xml:space="preserve">  From this point of view deviance is not a quality of the act the person commits but rather a consequence of the application by others of the rules and sanctions to an ‘offender’.  The deviant is one to whom the label has successfully been applied; deviant behaviour is behaviour the people so label.’ </w:t>
      </w:r>
    </w:p>
    <w:p w14:paraId="2E11B738" w14:textId="77777777" w:rsidR="00F06C08" w:rsidRPr="00C20AE7" w:rsidRDefault="00F06C08">
      <w:pPr>
        <w:rPr>
          <w:bCs/>
          <w:sz w:val="24"/>
          <w:szCs w:val="24"/>
        </w:rPr>
      </w:pPr>
    </w:p>
    <w:p w14:paraId="47568911" w14:textId="3A132AE4" w:rsidR="00F06C08" w:rsidRPr="00C20AE7" w:rsidRDefault="000045CC">
      <w:pPr>
        <w:rPr>
          <w:bCs/>
          <w:sz w:val="24"/>
          <w:szCs w:val="24"/>
          <w:u w:val="single"/>
        </w:rPr>
      </w:pPr>
      <w:r w:rsidRPr="00C20AE7">
        <w:rPr>
          <w:bCs/>
          <w:sz w:val="24"/>
          <w:szCs w:val="24"/>
        </w:rPr>
        <w:t>Can you explain this quote in your own words?</w:t>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p>
    <w:p w14:paraId="0C613D14" w14:textId="74778F94" w:rsidR="000045CC" w:rsidRPr="00C20AE7" w:rsidRDefault="000045CC">
      <w:pPr>
        <w:rPr>
          <w:bCs/>
          <w:sz w:val="24"/>
          <w:szCs w:val="24"/>
        </w:rPr>
      </w:pPr>
      <w:r w:rsidRPr="00C20AE7">
        <w:rPr>
          <w:bCs/>
          <w:sz w:val="24"/>
          <w:szCs w:val="24"/>
        </w:rPr>
        <w:t xml:space="preserve">Becker illustrates this with the example of a brawl containing young people.  In a low-income neighbourhood it may be defined by police as deviancy, in a wealthy neighbourhood they may say it is evidence of youth in high spirits.  Acts are the same but are given different meaning by the audience.  </w:t>
      </w:r>
    </w:p>
    <w:p w14:paraId="29CC0672" w14:textId="660621B5" w:rsidR="000045CC" w:rsidRPr="00C20AE7" w:rsidRDefault="000045CC">
      <w:pPr>
        <w:rPr>
          <w:bCs/>
          <w:sz w:val="24"/>
          <w:szCs w:val="24"/>
        </w:rPr>
      </w:pPr>
      <w:r w:rsidRPr="00C20AE7">
        <w:rPr>
          <w:bCs/>
          <w:sz w:val="24"/>
          <w:szCs w:val="24"/>
        </w:rPr>
        <w:t xml:space="preserve">Those who commit the crime may see it in one way but those who observe it may define it in </w:t>
      </w:r>
      <w:proofErr w:type="spellStart"/>
      <w:r w:rsidRPr="00C20AE7">
        <w:rPr>
          <w:bCs/>
          <w:sz w:val="24"/>
          <w:szCs w:val="24"/>
        </w:rPr>
        <w:t>abother</w:t>
      </w:r>
      <w:proofErr w:type="spellEnd"/>
      <w:r w:rsidRPr="00C20AE7">
        <w:rPr>
          <w:bCs/>
          <w:sz w:val="24"/>
          <w:szCs w:val="24"/>
        </w:rPr>
        <w:t>.</w:t>
      </w:r>
    </w:p>
    <w:p w14:paraId="015DAA45" w14:textId="5891CD9C" w:rsidR="000045CC" w:rsidRPr="00C20AE7" w:rsidRDefault="000045CC">
      <w:pPr>
        <w:rPr>
          <w:bCs/>
          <w:sz w:val="24"/>
          <w:szCs w:val="24"/>
        </w:rPr>
      </w:pPr>
      <w:r w:rsidRPr="00C20AE7">
        <w:rPr>
          <w:bCs/>
          <w:sz w:val="24"/>
          <w:szCs w:val="24"/>
        </w:rPr>
        <w:t xml:space="preserve">Deviance is not a quality </w:t>
      </w:r>
      <w:proofErr w:type="gramStart"/>
      <w:r w:rsidRPr="00C20AE7">
        <w:rPr>
          <w:bCs/>
          <w:sz w:val="24"/>
          <w:szCs w:val="24"/>
        </w:rPr>
        <w:t>in itself but</w:t>
      </w:r>
      <w:proofErr w:type="gramEnd"/>
      <w:r w:rsidRPr="00C20AE7">
        <w:rPr>
          <w:bCs/>
          <w:sz w:val="24"/>
          <w:szCs w:val="24"/>
        </w:rPr>
        <w:t xml:space="preserve"> an interaction between the person who commits an act and those who may respond to it.  No act is criminal </w:t>
      </w:r>
      <w:proofErr w:type="gramStart"/>
      <w:r w:rsidRPr="00C20AE7">
        <w:rPr>
          <w:bCs/>
          <w:sz w:val="24"/>
          <w:szCs w:val="24"/>
        </w:rPr>
        <w:t>in itself but</w:t>
      </w:r>
      <w:proofErr w:type="gramEnd"/>
      <w:r w:rsidRPr="00C20AE7">
        <w:rPr>
          <w:bCs/>
          <w:sz w:val="24"/>
          <w:szCs w:val="24"/>
        </w:rPr>
        <w:t xml:space="preserve"> only comes to be so when others label it as such.  </w:t>
      </w:r>
    </w:p>
    <w:p w14:paraId="35FDABA3" w14:textId="07D887FE" w:rsidR="000D6750" w:rsidRPr="00C20AE7" w:rsidRDefault="000045CC" w:rsidP="000D6750">
      <w:pPr>
        <w:rPr>
          <w:bCs/>
          <w:sz w:val="24"/>
          <w:szCs w:val="24"/>
        </w:rPr>
      </w:pPr>
      <w:r w:rsidRPr="00C20AE7">
        <w:rPr>
          <w:bCs/>
          <w:sz w:val="24"/>
          <w:szCs w:val="24"/>
        </w:rPr>
        <w:t xml:space="preserve">Becker talks about ‘moral </w:t>
      </w:r>
      <w:proofErr w:type="gramStart"/>
      <w:r w:rsidRPr="00C20AE7">
        <w:rPr>
          <w:bCs/>
          <w:sz w:val="24"/>
          <w:szCs w:val="24"/>
        </w:rPr>
        <w:t>entrepreneurs’</w:t>
      </w:r>
      <w:proofErr w:type="gramEnd"/>
      <w:r w:rsidRPr="00C20AE7">
        <w:rPr>
          <w:bCs/>
          <w:sz w:val="24"/>
          <w:szCs w:val="24"/>
        </w:rPr>
        <w:t>.  These are people who lead a crusade to change the law.</w:t>
      </w:r>
      <w:r w:rsidR="000D6750" w:rsidRPr="00C20AE7">
        <w:rPr>
          <w:bCs/>
          <w:sz w:val="24"/>
          <w:szCs w:val="24"/>
        </w:rPr>
        <w:t xml:space="preserve">  Explain what 2 effects this labelling has.</w:t>
      </w:r>
    </w:p>
    <w:p w14:paraId="18E5D7E5" w14:textId="7106C819" w:rsidR="000D6750" w:rsidRPr="00C20AE7" w:rsidRDefault="000D6750" w:rsidP="000D6750">
      <w:pPr>
        <w:pStyle w:val="ListParagraph"/>
        <w:numPr>
          <w:ilvl w:val="0"/>
          <w:numId w:val="9"/>
        </w:numPr>
        <w:rPr>
          <w:bCs/>
          <w:sz w:val="24"/>
          <w:szCs w:val="24"/>
        </w:rPr>
      </w:pPr>
      <w:r w:rsidRPr="00C20AE7">
        <w:rPr>
          <w:bCs/>
          <w:sz w:val="24"/>
          <w:szCs w:val="24"/>
        </w:rPr>
        <w:t>___________________________________________________________</w:t>
      </w:r>
    </w:p>
    <w:p w14:paraId="2C375022" w14:textId="3D10AD22" w:rsidR="000D6750" w:rsidRPr="00C20AE7" w:rsidRDefault="000D6750" w:rsidP="000D6750">
      <w:pPr>
        <w:pStyle w:val="ListParagraph"/>
        <w:numPr>
          <w:ilvl w:val="0"/>
          <w:numId w:val="9"/>
        </w:numPr>
        <w:rPr>
          <w:bCs/>
          <w:sz w:val="24"/>
          <w:szCs w:val="24"/>
        </w:rPr>
      </w:pPr>
      <w:r w:rsidRPr="00C20AE7">
        <w:rPr>
          <w:bCs/>
          <w:sz w:val="24"/>
          <w:szCs w:val="24"/>
        </w:rPr>
        <w:t>___________________________________________________________</w:t>
      </w:r>
    </w:p>
    <w:p w14:paraId="7953247D" w14:textId="0F01C32D" w:rsidR="000D6750" w:rsidRPr="00C20AE7" w:rsidRDefault="000D6750">
      <w:pPr>
        <w:rPr>
          <w:bCs/>
          <w:sz w:val="24"/>
          <w:szCs w:val="24"/>
        </w:rPr>
      </w:pPr>
      <w:r w:rsidRPr="00C20AE7">
        <w:rPr>
          <w:bCs/>
          <w:noProof/>
          <w:sz w:val="24"/>
          <w:szCs w:val="24"/>
          <w:u w:val="single"/>
        </w:rPr>
        <mc:AlternateContent>
          <mc:Choice Requires="wps">
            <w:drawing>
              <wp:anchor distT="0" distB="0" distL="114300" distR="114300" simplePos="0" relativeHeight="251665408" behindDoc="0" locked="0" layoutInCell="1" allowOverlap="1" wp14:anchorId="51A96179" wp14:editId="1E552A7C">
                <wp:simplePos x="0" y="0"/>
                <wp:positionH relativeFrom="column">
                  <wp:posOffset>0</wp:posOffset>
                </wp:positionH>
                <wp:positionV relativeFrom="paragraph">
                  <wp:posOffset>218439</wp:posOffset>
                </wp:positionV>
                <wp:extent cx="5972175" cy="16668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5972175" cy="1666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B73114" id="Rectangle 8" o:spid="_x0000_s1026" style="position:absolute;margin-left:0;margin-top:17.2pt;width:470.25pt;height:131.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BzEeQIAAEUFAAAOAAAAZHJzL2Uyb0RvYy54bWysVFFP2zAQfp+0/2D5faSpaIGKFFUgpkkI&#10;EDDxbBy7iWT7vLPbtPv1OztpQID2MC0Pjs93993d5zufX+ysYVuFoQVX8fJowplyEurWrSv+8+n6&#10;2ylnIQpXCwNOVXyvAr9Yfv1y3vmFmkIDplbICMSFRecr3sToF0URZKOsCEfglSOlBrQikojrokbR&#10;Ebo1xXQymRcdYO0RpAqBTq96JV9mfK2VjHdaBxWZqTjlFvOKeX1Ja7E8F4s1Ct+0ckhD/EMWVrSO&#10;go5QVyIKtsH2A5RtJUIAHY8k2AK0bqXKNVA15eRdNY+N8CrXQuQEP9IU/h+svN3eI2vritNFOWHp&#10;ih6INOHWRrHTRE/nw4KsHv09DlKgbap1p9GmP1XBdpnS/Uip2kUm6XB2djItT2acSdKV8/n8lATC&#10;KV7dPYb4XYFlaVNxpPCZSrG9CbE3PZikaA6uW2PSecqszyXv4t6oZGDcg9JUEkWfZqDcTOrSINsK&#10;agMhpXKx7FWNqFV/PJvQN6Q2euREM2BC1hR4xB4AUqN+xO7THuyTq8q9ODpP/pZY7zx65Mjg4uhs&#10;Wwf4GYChqobIvf2BpJ6axNIL1Hu6cIR+EoKX1y3RfiNCvBdIrU9DQuMc72jRBrqKw7DjrAH8/dl5&#10;sqeOJC1nHY1SxcOvjUDFmfnhqFfPyuPjNHtZOJ6dTEnAt5qXtxq3sZdA11TSw+Fl3ib7aA5bjWCf&#10;aepXKSqphJMUu+Iy4kG4jP2I07sh1WqVzWjevIg37tHLBJ5YTW31tHsW6Ifei9S2t3AYO7F414K9&#10;bfJ0sNpE0G3uz1deB75pVnPjDO9Kegzeytnq9fVb/gEAAP//AwBQSwMEFAAGAAgAAAAhANzJ1Cng&#10;AAAABwEAAA8AAABkcnMvZG93bnJldi54bWxMj0FLw0AUhO+C/2F5gje7aU2DiXkpqSCIQqGxiN62&#10;2dckmH0bs9s2/nvXkx6HGWa+yVeT6cWJRtdZRpjPIhDEtdUdNwi718ebOxDOK9aqt0wI3+RgVVxe&#10;5CrT9sxbOlW+EaGEXaYQWu+HTEpXt2SUm9mBOHgHOxrlgxwbqUd1DuWml4soSqRRHYeFVg300FL9&#10;WR0Nwtt2eaD1OtnJzUf5Vc6rp+nl+R3x+moq70F4mvxfGH7xAzoUgWlvj6yd6BHCEY9wG8cggpvG&#10;0RLEHmGRJinIIpf/+YsfAAAA//8DAFBLAQItABQABgAIAAAAIQC2gziS/gAAAOEBAAATAAAAAAAA&#10;AAAAAAAAAAAAAABbQ29udGVudF9UeXBlc10ueG1sUEsBAi0AFAAGAAgAAAAhADj9If/WAAAAlAEA&#10;AAsAAAAAAAAAAAAAAAAALwEAAF9yZWxzLy5yZWxzUEsBAi0AFAAGAAgAAAAhAALEHMR5AgAARQUA&#10;AA4AAAAAAAAAAAAAAAAALgIAAGRycy9lMm9Eb2MueG1sUEsBAi0AFAAGAAgAAAAhANzJ1CngAAAA&#10;BwEAAA8AAAAAAAAAAAAAAAAA0wQAAGRycy9kb3ducmV2LnhtbFBLBQYAAAAABAAEAPMAAADgBQAA&#10;AAA=&#10;" filled="f" strokecolor="#1f3763 [1604]" strokeweight="1pt"/>
            </w:pict>
          </mc:Fallback>
        </mc:AlternateContent>
      </w:r>
      <w:r w:rsidRPr="00C20AE7">
        <w:rPr>
          <w:bCs/>
          <w:sz w:val="24"/>
          <w:szCs w:val="24"/>
          <w:u w:val="single"/>
        </w:rPr>
        <w:t xml:space="preserve">1969 </w:t>
      </w:r>
      <w:proofErr w:type="gramStart"/>
      <w:r w:rsidRPr="00C20AE7">
        <w:rPr>
          <w:bCs/>
          <w:sz w:val="24"/>
          <w:szCs w:val="24"/>
          <w:u w:val="single"/>
        </w:rPr>
        <w:t xml:space="preserve">Platt </w:t>
      </w:r>
      <w:r w:rsidRPr="00C20AE7">
        <w:rPr>
          <w:bCs/>
          <w:sz w:val="24"/>
          <w:szCs w:val="24"/>
        </w:rPr>
        <w:t xml:space="preserve"> supports</w:t>
      </w:r>
      <w:proofErr w:type="gramEnd"/>
      <w:r w:rsidRPr="00C20AE7">
        <w:rPr>
          <w:bCs/>
          <w:sz w:val="24"/>
          <w:szCs w:val="24"/>
        </w:rPr>
        <w:t xml:space="preserve"> this by looking at ‘juvenile delinquency’</w:t>
      </w:r>
    </w:p>
    <w:p w14:paraId="78BCC89F" w14:textId="7D696E2C" w:rsidR="000D6750" w:rsidRPr="00C20AE7" w:rsidRDefault="000D6750">
      <w:pPr>
        <w:rPr>
          <w:b/>
          <w:sz w:val="24"/>
          <w:szCs w:val="24"/>
        </w:rPr>
      </w:pPr>
    </w:p>
    <w:p w14:paraId="50B49C46" w14:textId="3BDC00DF" w:rsidR="000D6750" w:rsidRPr="00C20AE7" w:rsidRDefault="000D6750">
      <w:pPr>
        <w:rPr>
          <w:b/>
          <w:sz w:val="24"/>
          <w:szCs w:val="24"/>
        </w:rPr>
      </w:pPr>
    </w:p>
    <w:p w14:paraId="021A43E1" w14:textId="44AAD28C" w:rsidR="000D6750" w:rsidRPr="00C20AE7" w:rsidRDefault="000D6750">
      <w:pPr>
        <w:rPr>
          <w:b/>
          <w:sz w:val="24"/>
          <w:szCs w:val="24"/>
        </w:rPr>
      </w:pPr>
    </w:p>
    <w:p w14:paraId="4AE1A63E" w14:textId="77777777" w:rsidR="00C20AE7" w:rsidRDefault="00C20AE7">
      <w:pPr>
        <w:rPr>
          <w:b/>
          <w:sz w:val="24"/>
          <w:szCs w:val="24"/>
        </w:rPr>
      </w:pPr>
    </w:p>
    <w:p w14:paraId="0E155443" w14:textId="365DE331" w:rsidR="000D6750" w:rsidRPr="00C20AE7" w:rsidRDefault="00B86E41">
      <w:pPr>
        <w:rPr>
          <w:bCs/>
          <w:sz w:val="24"/>
          <w:szCs w:val="24"/>
        </w:rPr>
      </w:pPr>
      <w:r w:rsidRPr="00C20AE7">
        <w:rPr>
          <w:bCs/>
          <w:noProof/>
          <w:sz w:val="24"/>
          <w:szCs w:val="24"/>
        </w:rPr>
        <w:lastRenderedPageBreak/>
        <mc:AlternateContent>
          <mc:Choice Requires="wps">
            <w:drawing>
              <wp:anchor distT="0" distB="0" distL="114300" distR="114300" simplePos="0" relativeHeight="251667456" behindDoc="0" locked="0" layoutInCell="1" allowOverlap="1" wp14:anchorId="0E0631F7" wp14:editId="05248CED">
                <wp:simplePos x="0" y="0"/>
                <wp:positionH relativeFrom="column">
                  <wp:posOffset>-95250</wp:posOffset>
                </wp:positionH>
                <wp:positionV relativeFrom="paragraph">
                  <wp:posOffset>287020</wp:posOffset>
                </wp:positionV>
                <wp:extent cx="5981700" cy="14859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5981700" cy="1485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0837F4" id="Rectangle 9" o:spid="_x0000_s1026" style="position:absolute;margin-left:-7.5pt;margin-top:22.6pt;width:471pt;height:11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6N5eQIAAEUFAAAOAAAAZHJzL2Uyb0RvYy54bWysVFFP2zAQfp+0/2D5fSSp2kErUlSBmCYh&#10;QBTEs3HsJpLj885u0+7X7+ykAQHaw7Q8OD7f3Xd3n+98frFvDdsp9A3YkhcnOWfKSqgauyn50+P1&#10;tzPOfBC2EgasKvlBeX6x/PrlvHMLNYEaTKWQEYj1i86VvA7BLbLMy1q1wp+AU5aUGrAVgUTcZBWK&#10;jtBbk03y/HvWAVYOQSrv6fSqV/JlwtdayXCntVeBmZJTbiGtmNaXuGbLc7HYoHB1I4c0xD9k0YrG&#10;UtAR6koEwbbYfIBqG4ngQYcTCW0GWjdSpRqomiJ/V826Fk6lWogc70aa/P+Dlbe7e2RNVfI5Z1a0&#10;dEUPRJqwG6PYPNLTOb8gq7W7x0HytI217jW28U9VsH2i9DBSqvaBSTqczc+K05yYl6QrpmezOQmE&#10;k726O/Thh4KWxU3JkcInKsXuxofe9GgSo1m4boyJ5zGzPpe0CwejooGxD0pTSRR9koBSM6lLg2wn&#10;qA2ElMqGolfVolL98Synb0ht9EiJJsCIrCnwiD0AxEb9iN2nPdhHV5V6cXTO/5ZY7zx6pMhgw+jc&#10;NhbwMwBDVQ2Re/sjST01kaUXqA504Qj9JHgnrxui/Ub4cC+QWp+uisY53NGiDXQlh2HHWQ34+7Pz&#10;aE8dSVrOOhqlkvtfW4GKM/PTUq/Oi+k0zl4SprPTCQn4VvPyVmO37SXQNRX0cDiZttE+mONWI7TP&#10;NPWrGJVUwkqKXXIZ8Chchn7E6d2QarVKZjRvToQbu3YygkdWY1s97p8FuqH3ArXtLRzHTizetWBv&#10;Gz0trLYBdJP685XXgW+a1dQ4w7sSH4O3crJ6ff2WfwAAAP//AwBQSwMEFAAGAAgAAAAhAGvn7Hvi&#10;AAAACgEAAA8AAABkcnMvZG93bnJldi54bWxMj0FLw0AQhe+C/2EZwVu7STCtjZmUVBBEQWgsordt&#10;dpoEs7Mxu23jv3c96fHNe7z5Xr6eTC9ONLrOMkI8j0AQ11Z33CDsXh9mtyCcV6xVb5kQvsnBuri8&#10;yFWm7Zm3dKp8I0IJu0whtN4PmZSubskoN7cDcfAOdjTKBzk2Uo/qHMpNL5MoWkijOg4fWjXQfUv1&#10;Z3U0CG/b9ECbzWInXz7KrzKuHqfnp3fE66upvAPhafJ/YfjFD+hQBKa9PbJ2okeYxWnY4hFu0gRE&#10;CKySZTjsEZLlKgFZ5PL/hOIHAAD//wMAUEsBAi0AFAAGAAgAAAAhALaDOJL+AAAA4QEAABMAAAAA&#10;AAAAAAAAAAAAAAAAAFtDb250ZW50X1R5cGVzXS54bWxQSwECLQAUAAYACAAAACEAOP0h/9YAAACU&#10;AQAACwAAAAAAAAAAAAAAAAAvAQAAX3JlbHMvLnJlbHNQSwECLQAUAAYACAAAACEA76ujeXkCAABF&#10;BQAADgAAAAAAAAAAAAAAAAAuAgAAZHJzL2Uyb0RvYy54bWxQSwECLQAUAAYACAAAACEAa+fse+IA&#10;AAAKAQAADwAAAAAAAAAAAAAAAADTBAAAZHJzL2Rvd25yZXYueG1sUEsFBgAAAAAEAAQA8wAAAOIF&#10;AAAAAA==&#10;" filled="f" strokecolor="#1f3763 [1604]" strokeweight="1pt"/>
            </w:pict>
          </mc:Fallback>
        </mc:AlternateContent>
      </w:r>
      <w:r w:rsidR="000D6750" w:rsidRPr="00C20AE7">
        <w:rPr>
          <w:bCs/>
          <w:sz w:val="24"/>
          <w:szCs w:val="24"/>
        </w:rPr>
        <w:t xml:space="preserve">Explain how Becker uses </w:t>
      </w:r>
      <w:r w:rsidRPr="00C20AE7">
        <w:rPr>
          <w:bCs/>
          <w:sz w:val="24"/>
          <w:szCs w:val="24"/>
        </w:rPr>
        <w:t>the example of marijuana users to explain this theory.</w:t>
      </w:r>
    </w:p>
    <w:p w14:paraId="24C3B312" w14:textId="77777777" w:rsidR="00B86E41" w:rsidRPr="00C20AE7" w:rsidRDefault="00B86E41">
      <w:pPr>
        <w:rPr>
          <w:b/>
          <w:sz w:val="24"/>
          <w:szCs w:val="24"/>
        </w:rPr>
      </w:pPr>
    </w:p>
    <w:p w14:paraId="1EB62ADE" w14:textId="77777777" w:rsidR="00B86E41" w:rsidRPr="00C20AE7" w:rsidRDefault="00B86E41">
      <w:pPr>
        <w:rPr>
          <w:b/>
          <w:sz w:val="24"/>
          <w:szCs w:val="24"/>
        </w:rPr>
      </w:pPr>
    </w:p>
    <w:p w14:paraId="3FBFD6BA" w14:textId="77777777" w:rsidR="00B86E41" w:rsidRPr="00C20AE7" w:rsidRDefault="00B86E41">
      <w:pPr>
        <w:rPr>
          <w:b/>
          <w:sz w:val="24"/>
          <w:szCs w:val="24"/>
        </w:rPr>
      </w:pPr>
    </w:p>
    <w:p w14:paraId="5A8DE4C0" w14:textId="77777777" w:rsidR="00B86E41" w:rsidRPr="00C20AE7" w:rsidRDefault="00B86E41">
      <w:pPr>
        <w:rPr>
          <w:b/>
          <w:sz w:val="24"/>
          <w:szCs w:val="24"/>
        </w:rPr>
      </w:pPr>
    </w:p>
    <w:p w14:paraId="1EB1ECDB" w14:textId="77777777" w:rsidR="00B86E41" w:rsidRPr="00C20AE7" w:rsidRDefault="00B86E41">
      <w:pPr>
        <w:rPr>
          <w:b/>
          <w:sz w:val="24"/>
          <w:szCs w:val="24"/>
        </w:rPr>
      </w:pPr>
    </w:p>
    <w:p w14:paraId="3B8D1DD0" w14:textId="7B4FFA86" w:rsidR="00B86E41" w:rsidRPr="00C20AE7" w:rsidRDefault="007256D6" w:rsidP="00B86E41">
      <w:pPr>
        <w:rPr>
          <w:bCs/>
          <w:sz w:val="24"/>
          <w:szCs w:val="24"/>
        </w:rPr>
      </w:pPr>
      <w:proofErr w:type="spellStart"/>
      <w:r w:rsidRPr="00C20AE7">
        <w:rPr>
          <w:bCs/>
          <w:sz w:val="24"/>
          <w:szCs w:val="24"/>
          <w:highlight w:val="lightGray"/>
        </w:rPr>
        <w:t>Cicourel</w:t>
      </w:r>
      <w:proofErr w:type="spellEnd"/>
      <w:r w:rsidRPr="00C20AE7">
        <w:rPr>
          <w:bCs/>
          <w:sz w:val="24"/>
          <w:szCs w:val="24"/>
        </w:rPr>
        <w:t xml:space="preserve">: the negotiation of justice </w:t>
      </w:r>
    </w:p>
    <w:p w14:paraId="464AD0EE" w14:textId="5F0DCCE5" w:rsidR="007256D6" w:rsidRPr="00C20AE7" w:rsidRDefault="005F6EAD" w:rsidP="00B86E41">
      <w:pPr>
        <w:rPr>
          <w:bCs/>
          <w:sz w:val="24"/>
          <w:szCs w:val="24"/>
        </w:rPr>
      </w:pPr>
      <w:r w:rsidRPr="00C20AE7">
        <w:rPr>
          <w:bCs/>
          <w:sz w:val="24"/>
          <w:szCs w:val="24"/>
        </w:rPr>
        <w:t>Officers</w:t>
      </w:r>
      <w:r w:rsidR="00C20AE7">
        <w:rPr>
          <w:bCs/>
          <w:sz w:val="24"/>
          <w:szCs w:val="24"/>
        </w:rPr>
        <w:t>’</w:t>
      </w:r>
      <w:r w:rsidRPr="00C20AE7">
        <w:rPr>
          <w:bCs/>
          <w:sz w:val="24"/>
          <w:szCs w:val="24"/>
        </w:rPr>
        <w:t xml:space="preserve"> decision</w:t>
      </w:r>
      <w:r w:rsidR="00C20AE7">
        <w:rPr>
          <w:bCs/>
          <w:sz w:val="24"/>
          <w:szCs w:val="24"/>
        </w:rPr>
        <w:t>s</w:t>
      </w:r>
      <w:r w:rsidRPr="00C20AE7">
        <w:rPr>
          <w:bCs/>
          <w:sz w:val="24"/>
          <w:szCs w:val="24"/>
        </w:rPr>
        <w:t xml:space="preserve"> to arrest are influenced by their stereotypes about offenders, th</w:t>
      </w:r>
      <w:r w:rsidR="00C20AE7">
        <w:rPr>
          <w:bCs/>
          <w:sz w:val="24"/>
          <w:szCs w:val="24"/>
        </w:rPr>
        <w:t>ese</w:t>
      </w:r>
      <w:r w:rsidRPr="00C20AE7">
        <w:rPr>
          <w:bCs/>
          <w:sz w:val="24"/>
          <w:szCs w:val="24"/>
        </w:rPr>
        <w:t xml:space="preserve"> </w:t>
      </w:r>
      <w:r w:rsidR="00C20AE7">
        <w:rPr>
          <w:bCs/>
          <w:sz w:val="24"/>
          <w:szCs w:val="24"/>
        </w:rPr>
        <w:t xml:space="preserve">are </w:t>
      </w:r>
      <w:r w:rsidRPr="00C20AE7">
        <w:rPr>
          <w:bCs/>
          <w:sz w:val="24"/>
          <w:szCs w:val="24"/>
        </w:rPr>
        <w:t>known as ‘</w:t>
      </w:r>
      <w:proofErr w:type="spellStart"/>
      <w:r w:rsidRPr="00C20AE7">
        <w:rPr>
          <w:bCs/>
          <w:sz w:val="24"/>
          <w:szCs w:val="24"/>
        </w:rPr>
        <w:t>typifications</w:t>
      </w:r>
      <w:proofErr w:type="spellEnd"/>
      <w:r w:rsidRPr="00C20AE7">
        <w:rPr>
          <w:bCs/>
          <w:sz w:val="24"/>
          <w:szCs w:val="24"/>
        </w:rPr>
        <w:t>’.  They are led to concentrate on certain ‘</w:t>
      </w:r>
      <w:proofErr w:type="gramStart"/>
      <w:r w:rsidRPr="00C20AE7">
        <w:rPr>
          <w:bCs/>
          <w:sz w:val="24"/>
          <w:szCs w:val="24"/>
        </w:rPr>
        <w:t>types’</w:t>
      </w:r>
      <w:proofErr w:type="gramEnd"/>
      <w:r w:rsidRPr="00C20AE7">
        <w:rPr>
          <w:bCs/>
          <w:sz w:val="24"/>
          <w:szCs w:val="24"/>
        </w:rPr>
        <w:t xml:space="preserve">.  In working class areas people fit police </w:t>
      </w:r>
      <w:proofErr w:type="spellStart"/>
      <w:r w:rsidRPr="00C20AE7">
        <w:rPr>
          <w:bCs/>
          <w:sz w:val="24"/>
          <w:szCs w:val="24"/>
        </w:rPr>
        <w:t>typifications</w:t>
      </w:r>
      <w:proofErr w:type="spellEnd"/>
      <w:r w:rsidRPr="00C20AE7">
        <w:rPr>
          <w:bCs/>
          <w:sz w:val="24"/>
          <w:szCs w:val="24"/>
        </w:rPr>
        <w:t xml:space="preserve"> more closely so police patrol those areas and more arrests.  </w:t>
      </w:r>
    </w:p>
    <w:p w14:paraId="5A2D76FE" w14:textId="5D14F187" w:rsidR="005F6EAD" w:rsidRPr="00C20AE7" w:rsidRDefault="005F6EAD" w:rsidP="00B86E41">
      <w:pPr>
        <w:rPr>
          <w:bCs/>
          <w:sz w:val="24"/>
          <w:szCs w:val="24"/>
        </w:rPr>
      </w:pPr>
      <w:r w:rsidRPr="00C20AE7">
        <w:rPr>
          <w:bCs/>
          <w:sz w:val="24"/>
          <w:szCs w:val="24"/>
        </w:rPr>
        <w:t xml:space="preserve">This bias is also reinforced by other agents of social control.  </w:t>
      </w:r>
    </w:p>
    <w:p w14:paraId="0782A0D6" w14:textId="7EF627F2" w:rsidR="005F6EAD" w:rsidRPr="00C20AE7" w:rsidRDefault="005F6EAD" w:rsidP="00B86E41">
      <w:pPr>
        <w:rPr>
          <w:bCs/>
          <w:sz w:val="24"/>
          <w:szCs w:val="24"/>
        </w:rPr>
      </w:pPr>
      <w:r w:rsidRPr="00C20AE7">
        <w:rPr>
          <w:bCs/>
          <w:sz w:val="24"/>
          <w:szCs w:val="24"/>
        </w:rPr>
        <w:t xml:space="preserve">Justice therefore is not ‘fixed’ it is negotiable.  </w:t>
      </w:r>
    </w:p>
    <w:p w14:paraId="44677629" w14:textId="6D56C32E" w:rsidR="005F6EAD" w:rsidRPr="00C20AE7" w:rsidRDefault="005F6EAD" w:rsidP="00B86E41">
      <w:pPr>
        <w:rPr>
          <w:bCs/>
          <w:sz w:val="24"/>
          <w:szCs w:val="24"/>
        </w:rPr>
      </w:pPr>
      <w:r w:rsidRPr="00C20AE7">
        <w:rPr>
          <w:bCs/>
          <w:sz w:val="24"/>
          <w:szCs w:val="24"/>
        </w:rPr>
        <w:t>When a middle</w:t>
      </w:r>
      <w:r w:rsidR="00F2055C">
        <w:rPr>
          <w:bCs/>
          <w:sz w:val="24"/>
          <w:szCs w:val="24"/>
        </w:rPr>
        <w:t>-</w:t>
      </w:r>
      <w:r w:rsidRPr="00C20AE7">
        <w:rPr>
          <w:bCs/>
          <w:sz w:val="24"/>
          <w:szCs w:val="24"/>
        </w:rPr>
        <w:t xml:space="preserve">class youth is </w:t>
      </w:r>
      <w:proofErr w:type="gramStart"/>
      <w:r w:rsidRPr="00C20AE7">
        <w:rPr>
          <w:bCs/>
          <w:sz w:val="24"/>
          <w:szCs w:val="24"/>
        </w:rPr>
        <w:t>arrested</w:t>
      </w:r>
      <w:proofErr w:type="gramEnd"/>
      <w:r w:rsidRPr="00C20AE7">
        <w:rPr>
          <w:bCs/>
          <w:sz w:val="24"/>
          <w:szCs w:val="24"/>
        </w:rPr>
        <w:t xml:space="preserve"> he is less likely to be charged because he does not fit the idea of a typical delinquent.  Parents can also negotiate on his behalf and he is likely to just be warned / counselled and released.  </w:t>
      </w:r>
    </w:p>
    <w:p w14:paraId="72C2F676" w14:textId="7B145A05" w:rsidR="00E00340" w:rsidRPr="00C20AE7" w:rsidRDefault="00E00340" w:rsidP="00B86E41">
      <w:pPr>
        <w:rPr>
          <w:bCs/>
          <w:sz w:val="24"/>
          <w:szCs w:val="24"/>
          <w:u w:val="single"/>
        </w:rPr>
      </w:pPr>
      <w:r w:rsidRPr="00C20AE7">
        <w:rPr>
          <w:bCs/>
          <w:sz w:val="24"/>
          <w:szCs w:val="24"/>
          <w:u w:val="single"/>
        </w:rPr>
        <w:t>Topic vs Resource</w:t>
      </w:r>
    </w:p>
    <w:p w14:paraId="56CE7EC1" w14:textId="6F346DFD" w:rsidR="00E00340" w:rsidRPr="00C20AE7" w:rsidRDefault="00E00340" w:rsidP="00B86E41">
      <w:pPr>
        <w:rPr>
          <w:bCs/>
          <w:sz w:val="24"/>
          <w:szCs w:val="24"/>
        </w:rPr>
      </w:pPr>
      <w:proofErr w:type="spellStart"/>
      <w:r w:rsidRPr="00C20AE7">
        <w:rPr>
          <w:bCs/>
          <w:sz w:val="24"/>
          <w:szCs w:val="24"/>
        </w:rPr>
        <w:t>Cicourel</w:t>
      </w:r>
      <w:proofErr w:type="spellEnd"/>
      <w:r w:rsidRPr="00C20AE7">
        <w:rPr>
          <w:bCs/>
          <w:sz w:val="24"/>
          <w:szCs w:val="24"/>
        </w:rPr>
        <w:t xml:space="preserve"> argues that crime statistics to not give us an accurate picture of the patterns of crime so should </w:t>
      </w:r>
      <w:proofErr w:type="gramStart"/>
      <w:r w:rsidRPr="00C20AE7">
        <w:rPr>
          <w:bCs/>
          <w:sz w:val="24"/>
          <w:szCs w:val="24"/>
        </w:rPr>
        <w:t xml:space="preserve">not </w:t>
      </w:r>
      <w:r w:rsidR="001C38BA">
        <w:rPr>
          <w:bCs/>
          <w:sz w:val="24"/>
          <w:szCs w:val="24"/>
        </w:rPr>
        <w:t xml:space="preserve"> </w:t>
      </w:r>
      <w:r w:rsidRPr="00C20AE7">
        <w:rPr>
          <w:bCs/>
          <w:sz w:val="24"/>
          <w:szCs w:val="24"/>
        </w:rPr>
        <w:t>be</w:t>
      </w:r>
      <w:proofErr w:type="gramEnd"/>
      <w:r w:rsidRPr="00C20AE7">
        <w:rPr>
          <w:bCs/>
          <w:sz w:val="24"/>
          <w:szCs w:val="24"/>
        </w:rPr>
        <w:t xml:space="preserve"> used as a ‘resource’ – these statistics cannot be taken as ‘facts’ when studying crime. Instead we should look at the statistics and make them a ‘topic’ for sociologists to investigate.</w:t>
      </w:r>
    </w:p>
    <w:p w14:paraId="2F2E2D91" w14:textId="53F57C16" w:rsidR="00E00340" w:rsidRPr="00C20AE7" w:rsidRDefault="00E00340" w:rsidP="00B86E41">
      <w:pPr>
        <w:rPr>
          <w:bCs/>
          <w:sz w:val="24"/>
          <w:szCs w:val="24"/>
          <w:u w:val="single"/>
        </w:rPr>
      </w:pPr>
      <w:r w:rsidRPr="00C20AE7">
        <w:rPr>
          <w:bCs/>
          <w:sz w:val="24"/>
          <w:szCs w:val="24"/>
          <w:u w:val="single"/>
        </w:rPr>
        <w:t>Social construction of crime statistics</w:t>
      </w:r>
    </w:p>
    <w:p w14:paraId="0BA64145" w14:textId="02A35A99" w:rsidR="00E00340" w:rsidRPr="00C20AE7" w:rsidRDefault="000D02CC" w:rsidP="00B86E41">
      <w:pPr>
        <w:rPr>
          <w:bCs/>
          <w:sz w:val="24"/>
          <w:szCs w:val="24"/>
        </w:rPr>
      </w:pPr>
      <w:r w:rsidRPr="00C20AE7">
        <w:rPr>
          <w:bCs/>
          <w:sz w:val="24"/>
          <w:szCs w:val="24"/>
        </w:rPr>
        <w:t xml:space="preserve">Interactionists see official crime statistics as socially constructed.  At each stage of the prosecution process agents of social control make decisions whether to proceed to the next stage.  The outcome depends on the label they attach.  </w:t>
      </w:r>
      <w:proofErr w:type="gramStart"/>
      <w:r w:rsidRPr="00C20AE7">
        <w:rPr>
          <w:bCs/>
          <w:sz w:val="24"/>
          <w:szCs w:val="24"/>
        </w:rPr>
        <w:t>So</w:t>
      </w:r>
      <w:proofErr w:type="gramEnd"/>
      <w:r w:rsidRPr="00C20AE7">
        <w:rPr>
          <w:bCs/>
          <w:sz w:val="24"/>
          <w:szCs w:val="24"/>
        </w:rPr>
        <w:t xml:space="preserve"> statistics only tell us about activities of police and prosecutors.  Statistics are really just </w:t>
      </w:r>
      <w:proofErr w:type="gramStart"/>
      <w:r w:rsidRPr="00C20AE7">
        <w:rPr>
          <w:bCs/>
          <w:sz w:val="24"/>
          <w:szCs w:val="24"/>
        </w:rPr>
        <w:t>counts</w:t>
      </w:r>
      <w:proofErr w:type="gramEnd"/>
      <w:r w:rsidRPr="00C20AE7">
        <w:rPr>
          <w:bCs/>
          <w:sz w:val="24"/>
          <w:szCs w:val="24"/>
        </w:rPr>
        <w:t xml:space="preserve"> of decisions made at each stage.</w:t>
      </w:r>
    </w:p>
    <w:p w14:paraId="4FD75634" w14:textId="04665DBB" w:rsidR="000D02CC" w:rsidRPr="00C20AE7" w:rsidRDefault="000D02CC" w:rsidP="00B86E41">
      <w:pPr>
        <w:rPr>
          <w:bCs/>
          <w:sz w:val="24"/>
          <w:szCs w:val="24"/>
        </w:rPr>
      </w:pPr>
      <w:r w:rsidRPr="00C20AE7">
        <w:rPr>
          <w:bCs/>
          <w:sz w:val="24"/>
          <w:szCs w:val="24"/>
        </w:rPr>
        <w:t xml:space="preserve">We should think about </w:t>
      </w:r>
    </w:p>
    <w:p w14:paraId="66267751" w14:textId="13602519" w:rsidR="000D02CC" w:rsidRPr="00C20AE7" w:rsidRDefault="000D02CC" w:rsidP="00C20AE7">
      <w:pPr>
        <w:spacing w:after="100" w:afterAutospacing="1"/>
        <w:rPr>
          <w:bCs/>
          <w:sz w:val="24"/>
          <w:szCs w:val="24"/>
        </w:rPr>
      </w:pPr>
      <w:r w:rsidRPr="00C20AE7">
        <w:rPr>
          <w:b/>
          <w:sz w:val="24"/>
          <w:szCs w:val="24"/>
        </w:rPr>
        <w:t>The dark figure of</w:t>
      </w:r>
      <w:r w:rsidR="00C20AE7" w:rsidRPr="00C20AE7">
        <w:rPr>
          <w:b/>
          <w:sz w:val="24"/>
          <w:szCs w:val="24"/>
        </w:rPr>
        <w:t xml:space="preserve"> </w:t>
      </w:r>
      <w:r w:rsidRPr="00C20AE7">
        <w:rPr>
          <w:b/>
          <w:sz w:val="24"/>
          <w:szCs w:val="24"/>
        </w:rPr>
        <w:t>crime</w:t>
      </w:r>
      <w:r w:rsidRPr="00C20AE7">
        <w:rPr>
          <w:bCs/>
          <w:sz w:val="24"/>
          <w:szCs w:val="24"/>
        </w:rPr>
        <w:t>____________________________________________________________________________________________________________________________________________________________________________________________</w:t>
      </w:r>
    </w:p>
    <w:p w14:paraId="6A7BFAA2" w14:textId="14516A6A" w:rsidR="00C20AE7" w:rsidRPr="00C20AE7" w:rsidRDefault="00C20AE7" w:rsidP="00C20AE7">
      <w:pPr>
        <w:spacing w:after="100" w:afterAutospacing="1"/>
        <w:rPr>
          <w:b/>
          <w:sz w:val="24"/>
          <w:szCs w:val="24"/>
          <w:u w:val="single"/>
        </w:rPr>
      </w:pPr>
      <w:r w:rsidRPr="00C20AE7">
        <w:rPr>
          <w:b/>
          <w:sz w:val="24"/>
          <w:szCs w:val="24"/>
        </w:rPr>
        <w:lastRenderedPageBreak/>
        <w:t>Alternative statistics</w:t>
      </w:r>
      <w:r w:rsidRPr="00C20AE7">
        <w:rPr>
          <w:b/>
          <w:sz w:val="24"/>
          <w:szCs w:val="24"/>
          <w:u w:val="single"/>
        </w:rPr>
        <w:tab/>
      </w:r>
      <w:r w:rsidRPr="00C20AE7">
        <w:rPr>
          <w:b/>
          <w:sz w:val="24"/>
          <w:szCs w:val="24"/>
          <w:u w:val="single"/>
        </w:rPr>
        <w:tab/>
      </w:r>
      <w:r w:rsidRPr="00C20AE7">
        <w:rPr>
          <w:b/>
          <w:sz w:val="24"/>
          <w:szCs w:val="24"/>
          <w:u w:val="single"/>
        </w:rPr>
        <w:tab/>
      </w:r>
      <w:r w:rsidRPr="00C20AE7">
        <w:rPr>
          <w:b/>
          <w:sz w:val="24"/>
          <w:szCs w:val="24"/>
          <w:u w:val="single"/>
        </w:rPr>
        <w:tab/>
      </w:r>
      <w:r w:rsidRPr="00C20AE7">
        <w:rPr>
          <w:b/>
          <w:sz w:val="24"/>
          <w:szCs w:val="24"/>
          <w:u w:val="single"/>
        </w:rPr>
        <w:tab/>
      </w:r>
      <w:r w:rsidRPr="00C20AE7">
        <w:rPr>
          <w:b/>
          <w:sz w:val="24"/>
          <w:szCs w:val="24"/>
          <w:u w:val="single"/>
        </w:rPr>
        <w:tab/>
      </w:r>
      <w:r w:rsidRPr="00C20AE7">
        <w:rPr>
          <w:b/>
          <w:sz w:val="24"/>
          <w:szCs w:val="24"/>
          <w:u w:val="single"/>
        </w:rPr>
        <w:tab/>
      </w:r>
      <w:r w:rsidRPr="00C20AE7">
        <w:rPr>
          <w:b/>
          <w:sz w:val="24"/>
          <w:szCs w:val="24"/>
          <w:u w:val="single"/>
        </w:rPr>
        <w:tab/>
      </w:r>
      <w:r w:rsidRPr="00C20AE7">
        <w:rPr>
          <w:b/>
          <w:sz w:val="24"/>
          <w:szCs w:val="24"/>
          <w:u w:val="single"/>
        </w:rPr>
        <w:tab/>
      </w:r>
      <w:r w:rsidRPr="00C20AE7">
        <w:rPr>
          <w:b/>
          <w:sz w:val="24"/>
          <w:szCs w:val="24"/>
          <w:u w:val="single"/>
        </w:rPr>
        <w:tab/>
      </w:r>
      <w:r w:rsidRPr="00C20AE7">
        <w:rPr>
          <w:b/>
          <w:sz w:val="24"/>
          <w:szCs w:val="24"/>
          <w:u w:val="single"/>
        </w:rPr>
        <w:tab/>
      </w:r>
      <w:r w:rsidRPr="00C20AE7">
        <w:rPr>
          <w:b/>
          <w:sz w:val="24"/>
          <w:szCs w:val="24"/>
          <w:u w:val="single"/>
        </w:rPr>
        <w:tab/>
      </w:r>
      <w:r w:rsidRPr="00C20AE7">
        <w:rPr>
          <w:b/>
          <w:sz w:val="24"/>
          <w:szCs w:val="24"/>
          <w:u w:val="single"/>
        </w:rPr>
        <w:tab/>
      </w:r>
      <w:r w:rsidRPr="00C20AE7">
        <w:rPr>
          <w:b/>
          <w:sz w:val="24"/>
          <w:szCs w:val="24"/>
          <w:u w:val="single"/>
        </w:rPr>
        <w:tab/>
      </w:r>
      <w:r w:rsidRPr="00C20AE7">
        <w:rPr>
          <w:b/>
          <w:sz w:val="24"/>
          <w:szCs w:val="24"/>
          <w:u w:val="single"/>
        </w:rPr>
        <w:tab/>
      </w:r>
      <w:r w:rsidRPr="00C20AE7">
        <w:rPr>
          <w:b/>
          <w:sz w:val="24"/>
          <w:szCs w:val="24"/>
          <w:u w:val="single"/>
        </w:rPr>
        <w:tab/>
      </w:r>
      <w:r w:rsidRPr="00C20AE7">
        <w:rPr>
          <w:b/>
          <w:sz w:val="24"/>
          <w:szCs w:val="24"/>
          <w:u w:val="single"/>
        </w:rPr>
        <w:tab/>
      </w:r>
      <w:r w:rsidRPr="00C20AE7">
        <w:rPr>
          <w:b/>
          <w:sz w:val="24"/>
          <w:szCs w:val="24"/>
          <w:u w:val="single"/>
        </w:rPr>
        <w:tab/>
      </w:r>
      <w:r w:rsidRPr="00C20AE7">
        <w:rPr>
          <w:b/>
          <w:sz w:val="24"/>
          <w:szCs w:val="24"/>
          <w:u w:val="single"/>
        </w:rPr>
        <w:tab/>
      </w:r>
      <w:r w:rsidRPr="00C20AE7">
        <w:rPr>
          <w:b/>
          <w:sz w:val="24"/>
          <w:szCs w:val="24"/>
          <w:u w:val="single"/>
        </w:rPr>
        <w:tab/>
      </w:r>
      <w:r w:rsidRPr="00C20AE7">
        <w:rPr>
          <w:b/>
          <w:sz w:val="24"/>
          <w:szCs w:val="24"/>
          <w:u w:val="single"/>
        </w:rPr>
        <w:tab/>
      </w:r>
      <w:r w:rsidRPr="00C20AE7">
        <w:rPr>
          <w:b/>
          <w:sz w:val="24"/>
          <w:szCs w:val="24"/>
          <w:u w:val="single"/>
        </w:rPr>
        <w:tab/>
      </w:r>
      <w:r w:rsidRPr="00C20AE7">
        <w:rPr>
          <w:b/>
          <w:sz w:val="24"/>
          <w:szCs w:val="24"/>
          <w:u w:val="single"/>
        </w:rPr>
        <w:tab/>
      </w:r>
      <w:r w:rsidRPr="00C20AE7">
        <w:rPr>
          <w:b/>
          <w:sz w:val="24"/>
          <w:szCs w:val="24"/>
          <w:u w:val="single"/>
        </w:rPr>
        <w:tab/>
      </w:r>
      <w:r w:rsidRPr="00C20AE7">
        <w:rPr>
          <w:b/>
          <w:sz w:val="24"/>
          <w:szCs w:val="24"/>
          <w:u w:val="single"/>
        </w:rPr>
        <w:tab/>
      </w:r>
      <w:r w:rsidRPr="00C20AE7">
        <w:rPr>
          <w:b/>
          <w:sz w:val="24"/>
          <w:szCs w:val="24"/>
          <w:u w:val="single"/>
        </w:rPr>
        <w:tab/>
      </w:r>
      <w:r w:rsidRPr="00C20AE7">
        <w:rPr>
          <w:b/>
          <w:sz w:val="24"/>
          <w:szCs w:val="24"/>
          <w:u w:val="single"/>
        </w:rPr>
        <w:tab/>
      </w:r>
      <w:r w:rsidRPr="00C20AE7">
        <w:rPr>
          <w:b/>
          <w:sz w:val="24"/>
          <w:szCs w:val="24"/>
          <w:u w:val="single"/>
        </w:rPr>
        <w:tab/>
      </w:r>
      <w:r w:rsidRPr="00C20AE7">
        <w:rPr>
          <w:b/>
          <w:sz w:val="24"/>
          <w:szCs w:val="24"/>
          <w:u w:val="single"/>
        </w:rPr>
        <w:tab/>
      </w:r>
      <w:r w:rsidRPr="00C20AE7">
        <w:rPr>
          <w:b/>
          <w:sz w:val="24"/>
          <w:szCs w:val="24"/>
          <w:u w:val="single"/>
        </w:rPr>
        <w:tab/>
      </w:r>
      <w:r w:rsidRPr="00C20AE7">
        <w:rPr>
          <w:b/>
          <w:sz w:val="24"/>
          <w:szCs w:val="24"/>
          <w:u w:val="single"/>
        </w:rPr>
        <w:tab/>
      </w:r>
      <w:r w:rsidRPr="00C20AE7">
        <w:rPr>
          <w:b/>
          <w:sz w:val="24"/>
          <w:szCs w:val="24"/>
          <w:u w:val="single"/>
        </w:rPr>
        <w:tab/>
      </w:r>
      <w:r w:rsidRPr="00C20AE7">
        <w:rPr>
          <w:b/>
          <w:sz w:val="24"/>
          <w:szCs w:val="24"/>
          <w:u w:val="single"/>
        </w:rPr>
        <w:tab/>
      </w:r>
    </w:p>
    <w:p w14:paraId="387425C8" w14:textId="4EB2C790" w:rsidR="00C20AE7" w:rsidRPr="00C20AE7" w:rsidRDefault="00C20AE7" w:rsidP="000D02CC">
      <w:pPr>
        <w:rPr>
          <w:bCs/>
          <w:sz w:val="24"/>
          <w:szCs w:val="24"/>
        </w:rPr>
      </w:pPr>
      <w:r w:rsidRPr="00C20AE7">
        <w:rPr>
          <w:bCs/>
          <w:noProof/>
          <w:sz w:val="24"/>
          <w:szCs w:val="24"/>
        </w:rPr>
        <mc:AlternateContent>
          <mc:Choice Requires="wps">
            <w:drawing>
              <wp:anchor distT="0" distB="0" distL="114300" distR="114300" simplePos="0" relativeHeight="251669504" behindDoc="0" locked="0" layoutInCell="1" allowOverlap="1" wp14:anchorId="05467EBA" wp14:editId="77B98AD3">
                <wp:simplePos x="0" y="0"/>
                <wp:positionH relativeFrom="column">
                  <wp:posOffset>-133350</wp:posOffset>
                </wp:positionH>
                <wp:positionV relativeFrom="paragraph">
                  <wp:posOffset>205740</wp:posOffset>
                </wp:positionV>
                <wp:extent cx="5886450" cy="37719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5886450" cy="3771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C9B7F2" id="Rectangle 10" o:spid="_x0000_s1026" style="position:absolute;margin-left:-10.5pt;margin-top:16.2pt;width:463.5pt;height:29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jkfAIAAEcFAAAOAAAAZHJzL2Uyb0RvYy54bWysVE1v2zAMvQ/YfxB0X+1kST+COkXQosOA&#10;oivaDj2rshQbkESNUuJkv36U7LhFW+wwLAdHFMlH8elR5xc7a9hWYWjBVXxyVHKmnIS6deuK/3y8&#10;/nLKWYjC1cKAUxXfq8Avlp8/nXd+oabQgKkVMgJxYdH5ijcx+kVRBNkoK8IReOXIqQGtiGTiuqhR&#10;dIRuTTEty+OiA6w9glQh0O5V7+TLjK+1kvGH1kFFZipOZ4v5i/n7nL7F8lws1ih808rhGOIfTmFF&#10;66joCHUlomAbbN9B2VYiBNDxSIItQOtWqtwDdTMp33Tz0Aivci9ETvAjTeH/wcrb7R2ytqa7I3qc&#10;sHRH98SacGujGO0RQZ0PC4p78Hc4WIGWqdudRpv+qQ+2y6TuR1LVLjJJm/PT0+PZnMAl+b6enEzO&#10;yoxavKR7DPGbAsvSouJI9TOZYnsTIpWk0ENIqubgujUm7aeT9WfJq7g3KgUYd680NUXVpxkoy0ld&#10;GmRbQUIQUioXJ72rEbXqt+cl/VLDVG/MyFYGTMiaCo/YA0CS6nvsHmaIT6kqq3FMLv92sD55zMiV&#10;wcUx2bYO8CMAQ10Nlfv4A0k9NYmlZ6j3dOUI/SwEL69bov1GhHgnkMRPV0UDHX/QRxvoKg7DirMG&#10;8PdH+ymeNElezjoapoqHXxuBijPz3ZFazyazWZq+bMzmJ1My8LXn+bXHbewl0DVN6OnwMi9TfDSH&#10;pUawTzT3q1SVXMJJql1xGfFgXMZ+yOnlkGq1ymE0cV7EG/fgZQJPrCZZPe6eBPpBe5FkewuHwROL&#10;NxLsY1Omg9Umgm6zPl94Hfimac3CGV6W9By8tnPUy/u3/AMAAP//AwBQSwMEFAAGAAgAAAAhABhV&#10;Y1/iAAAACgEAAA8AAABkcnMvZG93bnJldi54bWxMj0FLw0AQhe+C/2EZwVu7SayLjZmUVBBEQWgs&#10;RW/bZJoEs7Mxu23jv3c96fHNe7z5XraaTC9ONLrOMkI8j0AQV7buuEHYvj3O7kA4r7nWvWVC+CYH&#10;q/zyItNpbc+8oVPpGxFK2KUaofV+SKV0VUtGu7kdiIN3sKPRPsixkfWoz6Hc9DKJIiWN7jh8aPVA&#10;Dy1Vn+XRIOw2twdar9VWvn4UX0VcPk0vz++I11dTcQ/C0+T/wvCLH9AhD0x7e+TaiR5hlsRhi0e4&#10;SRYgQmAZqXDYI6hELUDmmfw/If8BAAD//wMAUEsBAi0AFAAGAAgAAAAhALaDOJL+AAAA4QEAABMA&#10;AAAAAAAAAAAAAAAAAAAAAFtDb250ZW50X1R5cGVzXS54bWxQSwECLQAUAAYACAAAACEAOP0h/9YA&#10;AACUAQAACwAAAAAAAAAAAAAAAAAvAQAAX3JlbHMvLnJlbHNQSwECLQAUAAYACAAAACEA8vuo5HwC&#10;AABHBQAADgAAAAAAAAAAAAAAAAAuAgAAZHJzL2Uyb0RvYy54bWxQSwECLQAUAAYACAAAACEAGFVj&#10;X+IAAAAKAQAADwAAAAAAAAAAAAAAAADWBAAAZHJzL2Rvd25yZXYueG1sUEsFBgAAAAAEAAQA8wAA&#10;AOUFAAAAAA==&#10;" filled="f" strokecolor="#1f3763 [1604]" strokeweight="1pt"/>
            </w:pict>
          </mc:Fallback>
        </mc:AlternateContent>
      </w:r>
    </w:p>
    <w:p w14:paraId="1B09A706" w14:textId="4AC90809" w:rsidR="000D02CC" w:rsidRPr="00C20AE7" w:rsidRDefault="00C20AE7" w:rsidP="000D02CC">
      <w:pPr>
        <w:rPr>
          <w:bCs/>
          <w:sz w:val="24"/>
          <w:szCs w:val="24"/>
        </w:rPr>
      </w:pPr>
      <w:r w:rsidRPr="00C20AE7">
        <w:rPr>
          <w:bCs/>
          <w:sz w:val="24"/>
          <w:szCs w:val="24"/>
        </w:rPr>
        <w:t xml:space="preserve">Stages in the social construction of crime. </w:t>
      </w:r>
    </w:p>
    <w:p w14:paraId="74652E7C" w14:textId="77777777" w:rsidR="00C20AE7" w:rsidRPr="00C20AE7" w:rsidRDefault="00C20AE7" w:rsidP="00C20AE7">
      <w:pPr>
        <w:pStyle w:val="ListParagraph"/>
        <w:rPr>
          <w:bCs/>
          <w:sz w:val="24"/>
          <w:szCs w:val="24"/>
        </w:rPr>
      </w:pPr>
    </w:p>
    <w:p w14:paraId="0F483A3D" w14:textId="77777777" w:rsidR="00C20AE7" w:rsidRPr="00C20AE7" w:rsidRDefault="00C20AE7" w:rsidP="00C20AE7">
      <w:pPr>
        <w:pStyle w:val="ListParagraph"/>
        <w:rPr>
          <w:bCs/>
          <w:sz w:val="24"/>
          <w:szCs w:val="24"/>
        </w:rPr>
      </w:pPr>
    </w:p>
    <w:p w14:paraId="47B40D54" w14:textId="77777777" w:rsidR="00C20AE7" w:rsidRPr="00C20AE7" w:rsidRDefault="00C20AE7" w:rsidP="00C20AE7">
      <w:pPr>
        <w:pStyle w:val="ListParagraph"/>
        <w:rPr>
          <w:bCs/>
          <w:sz w:val="24"/>
          <w:szCs w:val="24"/>
        </w:rPr>
      </w:pPr>
    </w:p>
    <w:p w14:paraId="25F544FC" w14:textId="77777777" w:rsidR="00C20AE7" w:rsidRPr="00C20AE7" w:rsidRDefault="00C20AE7" w:rsidP="00C20AE7">
      <w:pPr>
        <w:pStyle w:val="ListParagraph"/>
        <w:rPr>
          <w:bCs/>
          <w:sz w:val="24"/>
          <w:szCs w:val="24"/>
        </w:rPr>
      </w:pPr>
    </w:p>
    <w:p w14:paraId="18BEE0BD" w14:textId="77777777" w:rsidR="00C20AE7" w:rsidRPr="00C20AE7" w:rsidRDefault="00C20AE7" w:rsidP="00C20AE7">
      <w:pPr>
        <w:pStyle w:val="ListParagraph"/>
        <w:rPr>
          <w:bCs/>
          <w:sz w:val="24"/>
          <w:szCs w:val="24"/>
        </w:rPr>
      </w:pPr>
    </w:p>
    <w:p w14:paraId="0CAA5565" w14:textId="77777777" w:rsidR="00C20AE7" w:rsidRPr="00C20AE7" w:rsidRDefault="00C20AE7" w:rsidP="00C20AE7">
      <w:pPr>
        <w:pStyle w:val="ListParagraph"/>
        <w:rPr>
          <w:bCs/>
          <w:sz w:val="24"/>
          <w:szCs w:val="24"/>
        </w:rPr>
      </w:pPr>
    </w:p>
    <w:p w14:paraId="3315C26F" w14:textId="77777777" w:rsidR="00C20AE7" w:rsidRPr="00C20AE7" w:rsidRDefault="00C20AE7" w:rsidP="00C20AE7">
      <w:pPr>
        <w:pStyle w:val="ListParagraph"/>
        <w:rPr>
          <w:bCs/>
          <w:sz w:val="24"/>
          <w:szCs w:val="24"/>
        </w:rPr>
      </w:pPr>
    </w:p>
    <w:p w14:paraId="3C3920B2" w14:textId="77777777" w:rsidR="00C20AE7" w:rsidRPr="00C20AE7" w:rsidRDefault="00C20AE7" w:rsidP="00C20AE7">
      <w:pPr>
        <w:pStyle w:val="ListParagraph"/>
        <w:rPr>
          <w:bCs/>
          <w:sz w:val="24"/>
          <w:szCs w:val="24"/>
        </w:rPr>
      </w:pPr>
    </w:p>
    <w:p w14:paraId="28255F37" w14:textId="77777777" w:rsidR="00C20AE7" w:rsidRPr="00C20AE7" w:rsidRDefault="00C20AE7" w:rsidP="00C20AE7">
      <w:pPr>
        <w:pStyle w:val="ListParagraph"/>
        <w:rPr>
          <w:bCs/>
          <w:sz w:val="24"/>
          <w:szCs w:val="24"/>
        </w:rPr>
      </w:pPr>
    </w:p>
    <w:p w14:paraId="0D7E6136" w14:textId="77777777" w:rsidR="00C20AE7" w:rsidRPr="00C20AE7" w:rsidRDefault="00C20AE7" w:rsidP="00C20AE7">
      <w:pPr>
        <w:pStyle w:val="ListParagraph"/>
        <w:rPr>
          <w:bCs/>
          <w:sz w:val="24"/>
          <w:szCs w:val="24"/>
        </w:rPr>
      </w:pPr>
    </w:p>
    <w:p w14:paraId="4C2A174E" w14:textId="77777777" w:rsidR="00C20AE7" w:rsidRPr="00C20AE7" w:rsidRDefault="00C20AE7" w:rsidP="00C20AE7">
      <w:pPr>
        <w:pStyle w:val="ListParagraph"/>
        <w:rPr>
          <w:bCs/>
          <w:sz w:val="24"/>
          <w:szCs w:val="24"/>
        </w:rPr>
      </w:pPr>
    </w:p>
    <w:p w14:paraId="20E83C5E" w14:textId="77777777" w:rsidR="00C20AE7" w:rsidRPr="00C20AE7" w:rsidRDefault="00C20AE7" w:rsidP="00C20AE7">
      <w:pPr>
        <w:pStyle w:val="ListParagraph"/>
        <w:rPr>
          <w:bCs/>
          <w:sz w:val="24"/>
          <w:szCs w:val="24"/>
        </w:rPr>
      </w:pPr>
    </w:p>
    <w:p w14:paraId="7D0B24C6" w14:textId="77777777" w:rsidR="00C20AE7" w:rsidRPr="00C20AE7" w:rsidRDefault="00C20AE7" w:rsidP="00C20AE7">
      <w:pPr>
        <w:pStyle w:val="ListParagraph"/>
        <w:rPr>
          <w:bCs/>
          <w:sz w:val="24"/>
          <w:szCs w:val="24"/>
        </w:rPr>
      </w:pPr>
    </w:p>
    <w:p w14:paraId="14509460" w14:textId="77777777" w:rsidR="00C20AE7" w:rsidRPr="00C20AE7" w:rsidRDefault="00C20AE7" w:rsidP="00C20AE7">
      <w:pPr>
        <w:pStyle w:val="ListParagraph"/>
        <w:rPr>
          <w:bCs/>
          <w:sz w:val="24"/>
          <w:szCs w:val="24"/>
        </w:rPr>
      </w:pPr>
    </w:p>
    <w:p w14:paraId="172E3BDD" w14:textId="77777777" w:rsidR="00C20AE7" w:rsidRPr="00C20AE7" w:rsidRDefault="00C20AE7" w:rsidP="00C20AE7">
      <w:pPr>
        <w:rPr>
          <w:bCs/>
          <w:sz w:val="24"/>
          <w:szCs w:val="24"/>
        </w:rPr>
      </w:pPr>
    </w:p>
    <w:p w14:paraId="2B8753FE" w14:textId="018BA3F1" w:rsidR="00F2344C" w:rsidRPr="00C20AE7" w:rsidRDefault="00F2344C" w:rsidP="00B86E41">
      <w:pPr>
        <w:pStyle w:val="ListParagraph"/>
        <w:numPr>
          <w:ilvl w:val="0"/>
          <w:numId w:val="5"/>
        </w:numPr>
        <w:rPr>
          <w:bCs/>
          <w:sz w:val="24"/>
          <w:szCs w:val="24"/>
        </w:rPr>
      </w:pPr>
      <w:r w:rsidRPr="00C20AE7">
        <w:rPr>
          <w:bCs/>
          <w:sz w:val="24"/>
          <w:szCs w:val="24"/>
        </w:rPr>
        <w:t>Effects of labelling</w:t>
      </w:r>
    </w:p>
    <w:p w14:paraId="30AC3C21" w14:textId="2F9AA832" w:rsidR="00B86E41" w:rsidRPr="00C20AE7" w:rsidRDefault="00B86E41" w:rsidP="00B86E41">
      <w:pPr>
        <w:rPr>
          <w:bCs/>
          <w:sz w:val="24"/>
          <w:szCs w:val="24"/>
        </w:rPr>
      </w:pPr>
      <w:r w:rsidRPr="00C20AE7">
        <w:rPr>
          <w:bCs/>
          <w:sz w:val="24"/>
          <w:szCs w:val="24"/>
        </w:rPr>
        <w:t>What happens when peoples’ actions are labelled as a crime?</w:t>
      </w:r>
    </w:p>
    <w:p w14:paraId="5B3359B5" w14:textId="38229EF3" w:rsidR="00B86E41" w:rsidRPr="00C20AE7" w:rsidRDefault="00B86E41" w:rsidP="00B86E41">
      <w:pPr>
        <w:rPr>
          <w:b/>
          <w:sz w:val="24"/>
          <w:szCs w:val="24"/>
        </w:rPr>
      </w:pPr>
      <w:r w:rsidRPr="00C20AE7">
        <w:rPr>
          <w:b/>
          <w:sz w:val="24"/>
          <w:szCs w:val="24"/>
          <w:highlight w:val="lightGray"/>
        </w:rPr>
        <w:t>Becker</w:t>
      </w:r>
    </w:p>
    <w:p w14:paraId="2338960A" w14:textId="42324676" w:rsidR="00B86E41" w:rsidRPr="00C20AE7" w:rsidRDefault="00B86E41" w:rsidP="00B86E41">
      <w:pPr>
        <w:rPr>
          <w:bCs/>
          <w:sz w:val="24"/>
          <w:szCs w:val="24"/>
        </w:rPr>
      </w:pPr>
      <w:r w:rsidRPr="00C20AE7">
        <w:rPr>
          <w:bCs/>
          <w:sz w:val="24"/>
          <w:szCs w:val="24"/>
        </w:rPr>
        <w:t xml:space="preserve">Then looks at the impact of labelling.  A label is not neutral, it contains an evaluation of the </w:t>
      </w:r>
      <w:proofErr w:type="gramStart"/>
      <w:r w:rsidRPr="00C20AE7">
        <w:rPr>
          <w:bCs/>
          <w:sz w:val="24"/>
          <w:szCs w:val="24"/>
        </w:rPr>
        <w:t>person</w:t>
      </w:r>
      <w:proofErr w:type="gramEnd"/>
      <w:r w:rsidRPr="00C20AE7">
        <w:rPr>
          <w:bCs/>
          <w:sz w:val="24"/>
          <w:szCs w:val="24"/>
        </w:rPr>
        <w:t xml:space="preserve"> which is known as a </w:t>
      </w:r>
      <w:r w:rsidRPr="00C20AE7">
        <w:rPr>
          <w:b/>
          <w:sz w:val="24"/>
          <w:szCs w:val="24"/>
        </w:rPr>
        <w:t>master status</w:t>
      </w:r>
      <w:r w:rsidRPr="00C20AE7">
        <w:rPr>
          <w:bCs/>
          <w:sz w:val="24"/>
          <w:szCs w:val="24"/>
        </w:rPr>
        <w:t xml:space="preserve">, this means it colours all the other statuses possessed by an individual.  </w:t>
      </w:r>
    </w:p>
    <w:p w14:paraId="1DC5EFF7" w14:textId="555655AA" w:rsidR="00E56671" w:rsidRPr="00C20AE7" w:rsidRDefault="00E56671" w:rsidP="00B86E41">
      <w:pPr>
        <w:rPr>
          <w:bCs/>
          <w:sz w:val="24"/>
          <w:szCs w:val="24"/>
          <w:u w:val="single"/>
        </w:rPr>
      </w:pPr>
      <w:r w:rsidRPr="00C20AE7">
        <w:rPr>
          <w:bCs/>
          <w:sz w:val="24"/>
          <w:szCs w:val="24"/>
        </w:rPr>
        <w:t xml:space="preserve">Labels like criminal, mentally ill, sexually deviant override other labels what kind of things might these be? </w:t>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p>
    <w:p w14:paraId="6C2141C8" w14:textId="46959979" w:rsidR="00E56671" w:rsidRPr="00C20AE7" w:rsidRDefault="00E56671" w:rsidP="00B86E41">
      <w:pPr>
        <w:rPr>
          <w:bCs/>
          <w:sz w:val="24"/>
          <w:szCs w:val="24"/>
          <w:u w:val="single"/>
        </w:rPr>
      </w:pPr>
      <w:r w:rsidRPr="00C20AE7">
        <w:rPr>
          <w:bCs/>
          <w:sz w:val="24"/>
          <w:szCs w:val="24"/>
        </w:rPr>
        <w:t>How might others then respond to these labels?</w:t>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r w:rsidRPr="00C20AE7">
        <w:rPr>
          <w:bCs/>
          <w:sz w:val="24"/>
          <w:szCs w:val="24"/>
          <w:u w:val="single"/>
        </w:rPr>
        <w:tab/>
      </w:r>
    </w:p>
    <w:p w14:paraId="742DA46D" w14:textId="097EF716" w:rsidR="00E56671" w:rsidRPr="00C20AE7" w:rsidRDefault="00E56671" w:rsidP="00B86E41">
      <w:pPr>
        <w:rPr>
          <w:bCs/>
          <w:sz w:val="24"/>
          <w:szCs w:val="24"/>
        </w:rPr>
      </w:pPr>
      <w:r w:rsidRPr="00C20AE7">
        <w:rPr>
          <w:bCs/>
          <w:sz w:val="24"/>
          <w:szCs w:val="24"/>
        </w:rPr>
        <w:lastRenderedPageBreak/>
        <w:t xml:space="preserve">This then impacts on an individual’s </w:t>
      </w:r>
      <w:r w:rsidR="005E689E" w:rsidRPr="00C20AE7">
        <w:rPr>
          <w:bCs/>
          <w:sz w:val="24"/>
          <w:szCs w:val="24"/>
        </w:rPr>
        <w:t xml:space="preserve">‘self-concept’ as these are usually formed by responses of others.  The begin to see themselves as this label which may become a self-fulfilling prophecy as they become controlled by their identity.  </w:t>
      </w:r>
    </w:p>
    <w:p w14:paraId="66D9B991" w14:textId="438A9B4D" w:rsidR="007256D6" w:rsidRDefault="007256D6" w:rsidP="00B86E41">
      <w:pPr>
        <w:rPr>
          <w:sz w:val="24"/>
          <w:szCs w:val="24"/>
        </w:rPr>
      </w:pPr>
      <w:r w:rsidRPr="00C20AE7">
        <w:rPr>
          <w:sz w:val="24"/>
          <w:szCs w:val="24"/>
          <w:highlight w:val="lightGray"/>
        </w:rPr>
        <w:t>Lemert – primary and secondary deviance.</w:t>
      </w:r>
    </w:p>
    <w:p w14:paraId="3774A16E" w14:textId="1701FE2A" w:rsidR="00B16F97" w:rsidRDefault="00B16F97" w:rsidP="00B86E41">
      <w:pPr>
        <w:rPr>
          <w:sz w:val="24"/>
          <w:szCs w:val="24"/>
        </w:rPr>
      </w:pPr>
      <w:r>
        <w:rPr>
          <w:sz w:val="24"/>
          <w:szCs w:val="24"/>
        </w:rPr>
        <w:t>What does primary deviance refer to?</w:t>
      </w:r>
    </w:p>
    <w:p w14:paraId="42804FD3" w14:textId="7442884C" w:rsidR="00B16F97" w:rsidRPr="00C20AE7" w:rsidRDefault="00B16F97" w:rsidP="00B86E41">
      <w:pPr>
        <w:rPr>
          <w:bCs/>
          <w:sz w:val="24"/>
          <w:szCs w:val="24"/>
        </w:rPr>
      </w:pPr>
      <w:r>
        <w:rPr>
          <w:bCs/>
          <w:noProof/>
          <w:sz w:val="24"/>
          <w:szCs w:val="24"/>
        </w:rPr>
        <mc:AlternateContent>
          <mc:Choice Requires="wps">
            <w:drawing>
              <wp:anchor distT="0" distB="0" distL="114300" distR="114300" simplePos="0" relativeHeight="251670528" behindDoc="0" locked="0" layoutInCell="1" allowOverlap="1" wp14:anchorId="3773D148" wp14:editId="68D96B28">
                <wp:simplePos x="0" y="0"/>
                <wp:positionH relativeFrom="column">
                  <wp:posOffset>47625</wp:posOffset>
                </wp:positionH>
                <wp:positionV relativeFrom="paragraph">
                  <wp:posOffset>6350</wp:posOffset>
                </wp:positionV>
                <wp:extent cx="5667375" cy="18002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5667375" cy="1800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BB95C8" id="Rectangle 1" o:spid="_x0000_s1026" style="position:absolute;margin-left:3.75pt;margin-top:.5pt;width:446.25pt;height:141.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IpAeQIAAEUFAAAOAAAAZHJzL2Uyb0RvYy54bWysVFFP2zAQfp+0/2D5fSTtKLCKFFUgpkkI&#10;KmDi2Th2E8n2eWe3affrd3bSgADtYVofXNt3993dl+98frGzhm0VhhZcxSdHJWfKSahbt674z8fr&#10;L2echShcLQw4VfG9Cvxi8fnTeefnagoNmFohIxAX5p2veBOjnxdFkI2yIhyBV46MGtCKSEdcFzWK&#10;jtCtKaZleVJ0gLVHkCoEur3qjXyR8bVWMt5pHVRkpuJUW8wr5vU5rcXiXMzXKHzTyqEM8Q9VWNE6&#10;SjpCXYko2Abbd1C2lQgBdDySYAvQupUq90DdTMo33Tw0wqvcC5ET/EhT+H+w8na7QtbW9O04c8LS&#10;J7on0oRbG8UmiZ7Ohzl5PfgVDqdA29TrTqNN/9QF22VK9yOlaheZpMvZycnp19MZZ5Jsk7OynE5n&#10;CbV4CfcY4ncFlqVNxZHSZyrF9ibE3vXgkrI5uG6NSfepsr6WvIt7o5KDcfdKU0uUfZqBspjUpUG2&#10;FSQDIaVycdKbGlGr/npW0m8obYzIhWbAhKwp8Yg9ACShvsfuyx78U6jKWhyDy78V1gePETkzuDgG&#10;29YBfgRgqKshc+9/IKmnJrH0DPWePjhCPwnBy+uWaL8RIa4EkvRpSGic4x0t2kBXcRh2nDWAvz+6&#10;T/6kSLJy1tEoVTz82ghUnJkfjrT6bXJ8nGYvH45np1M64GvL82uL29hLoM9EeqTq8jb5R3PYagT7&#10;RFO/TFnJJJyk3BWXEQ+Hy9iPOL0bUi2X2Y3mzYt44x68TOCJ1SSrx92TQD9oL5Jsb+EwdmL+RoK9&#10;b4p0sNxE0G3W5wuvA980q1k4w7uSHoPX5+z18vot/gAAAP//AwBQSwMEFAAGAAgAAAAhAGMIulPf&#10;AAAABwEAAA8AAABkcnMvZG93bnJldi54bWxMj0FLw0AQhe+C/2EZwZvdbTG1jdmUVBBEQWgsUm/b&#10;7DQJZmdjdtvGf+940tvMvMeb72Wr0XXihENoPWmYThQIpMrblmoN27fHmwWIEA1Z03lCDd8YYJVf&#10;XmQmtf5MGzyVsRYcQiE1GpoY+1TKUDXoTJj4Hom1gx+cibwOtbSDOXO46+RMqbl0piX+0JgeHxqs&#10;Psuj0/C+SQ64Xs+38vWj+Cqm5dP48rzT+vpqLO5BRBzjnxl+8Rkdcmba+yPZIDoNdwkb+cyFWF0q&#10;xcNew2xxm4DMM/mfP/8BAAD//wMAUEsBAi0AFAAGAAgAAAAhALaDOJL+AAAA4QEAABMAAAAAAAAA&#10;AAAAAAAAAAAAAFtDb250ZW50X1R5cGVzXS54bWxQSwECLQAUAAYACAAAACEAOP0h/9YAAACUAQAA&#10;CwAAAAAAAAAAAAAAAAAvAQAAX3JlbHMvLnJlbHNQSwECLQAUAAYACAAAACEAmCCKQHkCAABFBQAA&#10;DgAAAAAAAAAAAAAAAAAuAgAAZHJzL2Uyb0RvYy54bWxQSwECLQAUAAYACAAAACEAYwi6U98AAAAH&#10;AQAADwAAAAAAAAAAAAAAAADTBAAAZHJzL2Rvd25yZXYueG1sUEsFBgAAAAAEAAQA8wAAAN8FAAAA&#10;AA==&#10;" filled="f" strokecolor="#1f3763 [1604]" strokeweight="1pt"/>
            </w:pict>
          </mc:Fallback>
        </mc:AlternateContent>
      </w:r>
    </w:p>
    <w:p w14:paraId="3F58091A" w14:textId="2F61EDBB" w:rsidR="007256D6" w:rsidRDefault="007256D6" w:rsidP="00B86E41">
      <w:pPr>
        <w:rPr>
          <w:bCs/>
          <w:sz w:val="28"/>
          <w:szCs w:val="28"/>
        </w:rPr>
      </w:pPr>
    </w:p>
    <w:p w14:paraId="5AE9FD1E" w14:textId="77777777" w:rsidR="007256D6" w:rsidRDefault="007256D6" w:rsidP="00B86E41">
      <w:pPr>
        <w:rPr>
          <w:bCs/>
          <w:sz w:val="28"/>
          <w:szCs w:val="28"/>
        </w:rPr>
      </w:pPr>
    </w:p>
    <w:p w14:paraId="21AD9668" w14:textId="1B6FDD83" w:rsidR="007256D6" w:rsidRDefault="007256D6" w:rsidP="00B86E41">
      <w:pPr>
        <w:rPr>
          <w:bCs/>
          <w:sz w:val="28"/>
          <w:szCs w:val="28"/>
        </w:rPr>
      </w:pPr>
    </w:p>
    <w:p w14:paraId="2D91BA3D" w14:textId="77777777" w:rsidR="007256D6" w:rsidRPr="00E56671" w:rsidRDefault="007256D6" w:rsidP="00B86E41">
      <w:pPr>
        <w:rPr>
          <w:bCs/>
          <w:sz w:val="28"/>
          <w:szCs w:val="28"/>
        </w:rPr>
      </w:pPr>
    </w:p>
    <w:p w14:paraId="130CB836" w14:textId="77F0CE98" w:rsidR="00C20AE7" w:rsidRDefault="00C20AE7">
      <w:pPr>
        <w:rPr>
          <w:b/>
          <w:sz w:val="20"/>
        </w:rPr>
      </w:pPr>
    </w:p>
    <w:p w14:paraId="658E36DF" w14:textId="7B210097" w:rsidR="005C6B85" w:rsidRDefault="005C6B85">
      <w:pPr>
        <w:rPr>
          <w:b/>
          <w:sz w:val="24"/>
          <w:szCs w:val="24"/>
          <w:u w:val="single"/>
        </w:rPr>
      </w:pPr>
      <w:r w:rsidRPr="005C6B85">
        <w:rPr>
          <w:b/>
          <w:sz w:val="24"/>
          <w:szCs w:val="24"/>
        </w:rPr>
        <w:t>What is a ‘Master status’?</w:t>
      </w:r>
      <w:r w:rsidRPr="005C6B85">
        <w:rPr>
          <w:b/>
          <w:sz w:val="24"/>
          <w:szCs w:val="24"/>
          <w:u w:val="single"/>
        </w:rPr>
        <w:tab/>
      </w:r>
      <w:r w:rsidRPr="005C6B85">
        <w:rPr>
          <w:b/>
          <w:sz w:val="24"/>
          <w:szCs w:val="24"/>
          <w:u w:val="single"/>
        </w:rPr>
        <w:tab/>
      </w:r>
      <w:r w:rsidRPr="005C6B85">
        <w:rPr>
          <w:b/>
          <w:sz w:val="24"/>
          <w:szCs w:val="24"/>
          <w:u w:val="single"/>
        </w:rPr>
        <w:tab/>
      </w:r>
      <w:r w:rsidRPr="005C6B85">
        <w:rPr>
          <w:b/>
          <w:sz w:val="24"/>
          <w:szCs w:val="24"/>
          <w:u w:val="single"/>
        </w:rPr>
        <w:tab/>
      </w:r>
      <w:r w:rsidRPr="005C6B85">
        <w:rPr>
          <w:b/>
          <w:sz w:val="24"/>
          <w:szCs w:val="24"/>
          <w:u w:val="single"/>
        </w:rPr>
        <w:tab/>
      </w:r>
      <w:r w:rsidRPr="005C6B85">
        <w:rPr>
          <w:b/>
          <w:sz w:val="24"/>
          <w:szCs w:val="24"/>
          <w:u w:val="single"/>
        </w:rPr>
        <w:tab/>
      </w:r>
      <w:r w:rsidRPr="005C6B85">
        <w:rPr>
          <w:b/>
          <w:sz w:val="24"/>
          <w:szCs w:val="24"/>
          <w:u w:val="single"/>
        </w:rPr>
        <w:tab/>
      </w:r>
      <w:r w:rsidRPr="005C6B85">
        <w:rPr>
          <w:b/>
          <w:sz w:val="24"/>
          <w:szCs w:val="24"/>
          <w:u w:val="single"/>
        </w:rPr>
        <w:tab/>
      </w:r>
      <w:r w:rsidRPr="005C6B85">
        <w:rPr>
          <w:b/>
          <w:sz w:val="24"/>
          <w:szCs w:val="24"/>
          <w:u w:val="single"/>
        </w:rPr>
        <w:tab/>
      </w:r>
      <w:r w:rsidRPr="005C6B85">
        <w:rPr>
          <w:b/>
          <w:sz w:val="24"/>
          <w:szCs w:val="24"/>
          <w:u w:val="single"/>
        </w:rPr>
        <w:tab/>
      </w:r>
      <w:r w:rsidRPr="005C6B85">
        <w:rPr>
          <w:b/>
          <w:sz w:val="24"/>
          <w:szCs w:val="24"/>
          <w:u w:val="single"/>
        </w:rPr>
        <w:tab/>
      </w:r>
      <w:r w:rsidRPr="005C6B85">
        <w:rPr>
          <w:b/>
          <w:sz w:val="24"/>
          <w:szCs w:val="24"/>
          <w:u w:val="single"/>
        </w:rPr>
        <w:tab/>
      </w:r>
      <w:r w:rsidRPr="005C6B85">
        <w:rPr>
          <w:b/>
          <w:sz w:val="24"/>
          <w:szCs w:val="24"/>
          <w:u w:val="single"/>
        </w:rPr>
        <w:tab/>
      </w:r>
      <w:r w:rsidRPr="005C6B85">
        <w:rPr>
          <w:b/>
          <w:sz w:val="24"/>
          <w:szCs w:val="24"/>
          <w:u w:val="single"/>
        </w:rPr>
        <w:tab/>
      </w:r>
      <w:r w:rsidRPr="005C6B85">
        <w:rPr>
          <w:b/>
          <w:sz w:val="24"/>
          <w:szCs w:val="24"/>
          <w:u w:val="single"/>
        </w:rPr>
        <w:tab/>
      </w:r>
      <w:r w:rsidRPr="005C6B85">
        <w:rPr>
          <w:b/>
          <w:sz w:val="24"/>
          <w:szCs w:val="24"/>
          <w:u w:val="single"/>
        </w:rPr>
        <w:tab/>
      </w:r>
      <w:r w:rsidRPr="005C6B85">
        <w:rPr>
          <w:b/>
          <w:sz w:val="24"/>
          <w:szCs w:val="24"/>
          <w:u w:val="single"/>
        </w:rPr>
        <w:tab/>
      </w:r>
      <w:r w:rsidRPr="005C6B85">
        <w:rPr>
          <w:b/>
          <w:sz w:val="24"/>
          <w:szCs w:val="24"/>
          <w:u w:val="single"/>
        </w:rPr>
        <w:tab/>
      </w:r>
      <w:r w:rsidRPr="005C6B85">
        <w:rPr>
          <w:b/>
          <w:sz w:val="24"/>
          <w:szCs w:val="24"/>
          <w:u w:val="single"/>
        </w:rPr>
        <w:tab/>
      </w:r>
      <w:r w:rsidRPr="005C6B85">
        <w:rPr>
          <w:b/>
          <w:sz w:val="24"/>
          <w:szCs w:val="24"/>
          <w:u w:val="single"/>
        </w:rPr>
        <w:tab/>
      </w:r>
      <w:r w:rsidRPr="005C6B85">
        <w:rPr>
          <w:b/>
          <w:sz w:val="24"/>
          <w:szCs w:val="24"/>
          <w:u w:val="single"/>
        </w:rPr>
        <w:tab/>
      </w:r>
      <w:r w:rsidRPr="005C6B85">
        <w:rPr>
          <w:b/>
          <w:sz w:val="24"/>
          <w:szCs w:val="24"/>
          <w:u w:val="single"/>
        </w:rPr>
        <w:tab/>
      </w:r>
    </w:p>
    <w:p w14:paraId="3C20ADCC" w14:textId="1956BC85" w:rsidR="005C6B85" w:rsidRDefault="00B7658A">
      <w:pPr>
        <w:rPr>
          <w:b/>
          <w:sz w:val="24"/>
          <w:szCs w:val="24"/>
          <w:u w:val="single"/>
        </w:rPr>
      </w:pPr>
      <w:r>
        <w:rPr>
          <w:b/>
          <w:noProof/>
          <w:sz w:val="24"/>
          <w:szCs w:val="24"/>
          <w:u w:val="single"/>
        </w:rPr>
        <mc:AlternateContent>
          <mc:Choice Requires="wps">
            <w:drawing>
              <wp:anchor distT="0" distB="0" distL="114300" distR="114300" simplePos="0" relativeHeight="251671552" behindDoc="0" locked="0" layoutInCell="1" allowOverlap="1" wp14:anchorId="2F8AFE81" wp14:editId="343D12D5">
                <wp:simplePos x="0" y="0"/>
                <wp:positionH relativeFrom="column">
                  <wp:posOffset>-57150</wp:posOffset>
                </wp:positionH>
                <wp:positionV relativeFrom="paragraph">
                  <wp:posOffset>352425</wp:posOffset>
                </wp:positionV>
                <wp:extent cx="6057900" cy="26003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6057900" cy="2600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588710" id="Rectangle 11" o:spid="_x0000_s1026" style="position:absolute;margin-left:-4.5pt;margin-top:27.75pt;width:477pt;height:204.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UZjegIAAEcFAAAOAAAAZHJzL2Uyb0RvYy54bWysVFFP2zAQfp+0/2D5fSTtKIyKFFUgpkkI&#10;KmDi2Th2E8n2eWe3affrd3bSgADtYVofUtt3993d5+98frGzhm0VhhZcxSdHJWfKSahbt674z8fr&#10;L984C1G4WhhwquJ7FfjF4vOn887P1RQaMLVCRiAuzDtf8SZGPy+KIBtlRTgCrxwZNaAVkba4LmoU&#10;HaFbU0zL8qToAGuPIFUIdHrVG/ki42utZLzTOqjITMWptpi/mL/P6VsszsV8jcI3rRzKEP9QhRWt&#10;o6Qj1JWIgm2wfQdlW4kQQMcjCbYArVupcg/UzaR8081DI7zKvRA5wY80hf8HK2+3K2RtTXc34cwJ&#10;S3d0T6wJtzaK0RkR1PkwJ78Hv8JhF2iZut1ptOmf+mC7TOp+JFXtIpN0eFLOTs9K4l6SbXpSll+n&#10;s4RavIR7DPG7AsvSouJI+TOZYnsTYu96cEnZHFy3xqTzVFlfS17FvVHJwbh7pakpyj7NQFlO6tIg&#10;2woSgpBSuTjpTY2oVX88K+k3lDZG5EIzYELWlHjEHgCSVN9j92UP/ilUZTWOweXfCuuDx4icGVwc&#10;g23rAD8CMNTVkLn3P5DUU5NYeoZ6T1eO0M9C8PK6JdpvRIgrgSR+uioa6HhHH22gqzgMK84awN8f&#10;nSd/0iRZOetomCoefm0EKs7MD0dqPZscH6fpy5vj2emUNvja8vza4jb2EuiaSJBUXV4m/2gOS41g&#10;n2julykrmYSTlLviMuJhcxn7IaeXQ6rlMrvRxHkRb9yDlwk8sZpk9bh7EugH7UWS7S0cBk/M30iw&#10;902RDpabCLrN+nzhdeCbpjULZ3hZ0nPwep+9Xt6/xR8AAAD//wMAUEsDBBQABgAIAAAAIQBFoDSW&#10;4QAAAAkBAAAPAAAAZHJzL2Rvd25yZXYueG1sTI9BS8NAEIXvgv9hGcFbu6l0g42ZlFQQREFoLKK3&#10;bXaaBLO7Mbtt4793POltZt7jzffy9WR7caIxdN4hLOYJCHK1N51rEHavD7NbECFqZ3TvHSF8U4B1&#10;cXmR68z4s9vSqYqN4BAXMo3QxjhkUoa6JavD3A/kWDv40erI69hIM+ozh9te3iRJKq3uHH9o9UD3&#10;LdWf1dEivG3VgTabdCdfPsqvclE9Ts9P74jXV1N5ByLSFP/M8IvP6FAw094fnQmiR5ituEpEUEqB&#10;YH21VHzYIyxTHmSRy/8Nih8AAAD//wMAUEsBAi0AFAAGAAgAAAAhALaDOJL+AAAA4QEAABMAAAAA&#10;AAAAAAAAAAAAAAAAAFtDb250ZW50X1R5cGVzXS54bWxQSwECLQAUAAYACAAAACEAOP0h/9YAAACU&#10;AQAACwAAAAAAAAAAAAAAAAAvAQAAX3JlbHMvLnJlbHNQSwECLQAUAAYACAAAACEAcRFGY3oCAABH&#10;BQAADgAAAAAAAAAAAAAAAAAuAgAAZHJzL2Uyb0RvYy54bWxQSwECLQAUAAYACAAAACEARaA0luEA&#10;AAAJAQAADwAAAAAAAAAAAAAAAADUBAAAZHJzL2Rvd25yZXYueG1sUEsFBgAAAAAEAAQA8wAAAOIF&#10;AAAAAA==&#10;" filled="f" strokecolor="#1f3763 [1604]" strokeweight="1pt"/>
            </w:pict>
          </mc:Fallback>
        </mc:AlternateContent>
      </w:r>
      <w:r w:rsidR="005C6B85">
        <w:rPr>
          <w:b/>
          <w:sz w:val="24"/>
          <w:szCs w:val="24"/>
          <w:u w:val="single"/>
        </w:rPr>
        <w:t>How does Master Status lead to ‘Secondary Deviance’?</w:t>
      </w:r>
    </w:p>
    <w:p w14:paraId="004BF339" w14:textId="4D72EEBD" w:rsidR="005C6B85" w:rsidRPr="007A5A4A" w:rsidRDefault="00B7658A">
      <w:pPr>
        <w:rPr>
          <w:bCs/>
          <w:sz w:val="24"/>
          <w:szCs w:val="24"/>
        </w:rPr>
      </w:pPr>
      <w:r>
        <w:rPr>
          <w:b/>
          <w:sz w:val="24"/>
          <w:szCs w:val="24"/>
          <w:u w:val="single"/>
        </w:rPr>
        <w:t>Words you must include</w:t>
      </w:r>
      <w:r>
        <w:rPr>
          <w:b/>
          <w:sz w:val="24"/>
          <w:szCs w:val="24"/>
        </w:rPr>
        <w:t xml:space="preserve"> </w:t>
      </w:r>
      <w:r w:rsidR="007A5A4A">
        <w:rPr>
          <w:bCs/>
          <w:sz w:val="24"/>
          <w:szCs w:val="24"/>
        </w:rPr>
        <w:t>societal reaction, self-concept, self-fulfilling pro</w:t>
      </w:r>
      <w:r w:rsidR="00892163">
        <w:rPr>
          <w:bCs/>
          <w:sz w:val="24"/>
          <w:szCs w:val="24"/>
        </w:rPr>
        <w:t>phecy, deviant career.</w:t>
      </w:r>
    </w:p>
    <w:p w14:paraId="665DA4CC" w14:textId="318808CB" w:rsidR="005C6B85" w:rsidRDefault="005C6B85">
      <w:pPr>
        <w:rPr>
          <w:b/>
          <w:sz w:val="20"/>
          <w:u w:val="single"/>
        </w:rPr>
      </w:pPr>
    </w:p>
    <w:p w14:paraId="4AC60FB0" w14:textId="77777777" w:rsidR="005C6B85" w:rsidRPr="005C6B85" w:rsidRDefault="005C6B85">
      <w:pPr>
        <w:rPr>
          <w:b/>
          <w:sz w:val="20"/>
          <w:u w:val="single"/>
        </w:rPr>
      </w:pPr>
    </w:p>
    <w:p w14:paraId="2A608CB3" w14:textId="77777777" w:rsidR="00C20AE7" w:rsidRDefault="00C20AE7">
      <w:pPr>
        <w:rPr>
          <w:b/>
          <w:sz w:val="20"/>
        </w:rPr>
      </w:pPr>
    </w:p>
    <w:p w14:paraId="5C244B83" w14:textId="77777777" w:rsidR="00C20AE7" w:rsidRDefault="00C20AE7">
      <w:pPr>
        <w:rPr>
          <w:b/>
          <w:sz w:val="20"/>
        </w:rPr>
      </w:pPr>
    </w:p>
    <w:p w14:paraId="60B96341" w14:textId="77777777" w:rsidR="00C20AE7" w:rsidRDefault="00C20AE7">
      <w:pPr>
        <w:rPr>
          <w:b/>
          <w:sz w:val="20"/>
        </w:rPr>
      </w:pPr>
    </w:p>
    <w:p w14:paraId="7962C9CF" w14:textId="77777777" w:rsidR="00C20AE7" w:rsidRDefault="00C20AE7">
      <w:pPr>
        <w:rPr>
          <w:b/>
          <w:sz w:val="20"/>
        </w:rPr>
      </w:pPr>
    </w:p>
    <w:p w14:paraId="36BBA3F1" w14:textId="77777777" w:rsidR="00C20AE7" w:rsidRDefault="00C20AE7">
      <w:pPr>
        <w:rPr>
          <w:b/>
          <w:sz w:val="20"/>
        </w:rPr>
      </w:pPr>
    </w:p>
    <w:p w14:paraId="24006FDF" w14:textId="77777777" w:rsidR="00C20AE7" w:rsidRDefault="00C20AE7">
      <w:pPr>
        <w:rPr>
          <w:b/>
          <w:sz w:val="20"/>
        </w:rPr>
      </w:pPr>
    </w:p>
    <w:p w14:paraId="0E99683E" w14:textId="77777777" w:rsidR="001944B3" w:rsidRDefault="001944B3">
      <w:pPr>
        <w:rPr>
          <w:b/>
          <w:sz w:val="20"/>
        </w:rPr>
      </w:pPr>
    </w:p>
    <w:p w14:paraId="0796AD0D" w14:textId="77777777" w:rsidR="001944B3" w:rsidRDefault="001944B3">
      <w:pPr>
        <w:rPr>
          <w:b/>
          <w:sz w:val="20"/>
        </w:rPr>
      </w:pPr>
    </w:p>
    <w:p w14:paraId="650E36CC" w14:textId="77777777" w:rsidR="001944B3" w:rsidRDefault="001944B3">
      <w:pPr>
        <w:rPr>
          <w:b/>
          <w:sz w:val="20"/>
        </w:rPr>
      </w:pPr>
    </w:p>
    <w:p w14:paraId="3F8F612E" w14:textId="7B4A4075" w:rsidR="00C20AE7" w:rsidRDefault="00892163">
      <w:pPr>
        <w:rPr>
          <w:bCs/>
          <w:sz w:val="24"/>
          <w:szCs w:val="24"/>
        </w:rPr>
      </w:pPr>
      <w:r w:rsidRPr="001944B3">
        <w:rPr>
          <w:bCs/>
          <w:sz w:val="24"/>
          <w:szCs w:val="24"/>
        </w:rPr>
        <w:lastRenderedPageBreak/>
        <w:t xml:space="preserve">Explain how Young uses the example of </w:t>
      </w:r>
      <w:r w:rsidR="001944B3" w:rsidRPr="001944B3">
        <w:rPr>
          <w:bCs/>
          <w:sz w:val="24"/>
          <w:szCs w:val="24"/>
        </w:rPr>
        <w:t>marijuana users to support Lemert and the idea of secondary deviance</w:t>
      </w:r>
    </w:p>
    <w:p w14:paraId="6A97B4EC" w14:textId="259F70BA" w:rsidR="001944B3" w:rsidRPr="001944B3" w:rsidRDefault="001944B3">
      <w:pPr>
        <w:rPr>
          <w:bCs/>
          <w:sz w:val="24"/>
          <w:szCs w:val="24"/>
        </w:rPr>
      </w:pPr>
      <w:r>
        <w:rPr>
          <w:bCs/>
          <w:noProof/>
          <w:sz w:val="24"/>
          <w:szCs w:val="24"/>
        </w:rPr>
        <mc:AlternateContent>
          <mc:Choice Requires="wps">
            <w:drawing>
              <wp:anchor distT="0" distB="0" distL="114300" distR="114300" simplePos="0" relativeHeight="251672576" behindDoc="0" locked="0" layoutInCell="1" allowOverlap="1" wp14:anchorId="70B4437E" wp14:editId="6BA2BC34">
                <wp:simplePos x="0" y="0"/>
                <wp:positionH relativeFrom="column">
                  <wp:posOffset>-19050</wp:posOffset>
                </wp:positionH>
                <wp:positionV relativeFrom="paragraph">
                  <wp:posOffset>16510</wp:posOffset>
                </wp:positionV>
                <wp:extent cx="5819775" cy="26193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5819775" cy="2619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7B2375" id="Rectangle 12" o:spid="_x0000_s1026" style="position:absolute;margin-left:-1.5pt;margin-top:1.3pt;width:458.25pt;height:206.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JBfewIAAEcFAAAOAAAAZHJzL2Uyb0RvYy54bWysVEtv2zAMvg/YfxB0Xx1nTR9BnSJo0WFA&#10;0RZ9oGdVlmIDkqhRSpzs14+SHbdoix2G+SCLIvmR/ETq7HxrDdsoDC24ipcHE86Uk1C3blXxp8er&#10;byechShcLQw4VfGdCvx88fXLWefnagoNmFohIxAX5p2veBOjnxdFkI2yIhyAV46UGtCKSCKuihpF&#10;R+jWFNPJ5KjoAGuPIFUIdHrZK/ki42utZLzVOqjITMUpt5hXzOtLWovFmZivUPimlUMa4h+ysKJ1&#10;FHSEuhRRsDW2H6BsKxEC6HggwRagdStVroGqKSfvqnlohFe5FiIn+JGm8P9g5c3mDllb091NOXPC&#10;0h3dE2vCrYxidEYEdT7Mye7B3+EgBdqmarcabfpTHWybSd2NpKptZJIOZyfl6fHxjDNJuulRefqd&#10;BMIpXt09hvhDgWVpU3Gk+JlMsbkOsTfdm6RoDq5aY9J5yqzPJe/izqhkYNy90lQURZ9moNxO6sIg&#10;2whqBCGlcrHsVY2oVX88m9A3pDZ65EQzYELWFHjEHgBSq37E7tMe7JOryt04Ok/+lljvPHrkyODi&#10;6GxbB/gZgKGqhsi9/Z6knprE0gvUO7pyhH4WgpdXLdF+LUK8E0jNT2NCAx1vadEGuorDsOOsAfz9&#10;2Xmyp54kLWcdDVPFw6+1QMWZ+emoW0/Lw8M0fVk4nB1PScC3mpe3Gre2F0DXVNLT4WXeJvto9luN&#10;YJ9p7pcpKqmEkxS74jLiXriI/ZDTyyHVcpnNaOK8iNfuwcsEnlhNbfW4fRboh96L1LY3sB88MX/X&#10;gr1t8nSwXEfQbe7PV14Hvmlac+MML0t6Dt7K2er1/Vv8AQAA//8DAFBLAwQUAAYACAAAACEAaP3n&#10;QeEAAAAIAQAADwAAAGRycy9kb3ducmV2LnhtbEyPQUvDQBSE74L/YXmCt3azrQka81JSQRCFQmMR&#10;vW2T1ySYfRuz2zb+e9eTHocZZr7JVpPpxYlG11lGUPMIBHFl644bhN3r4+wWhPOaa91bJoRvcrDK&#10;Ly8yndb2zFs6lb4RoYRdqhFa74dUSle1ZLSb24E4eAc7Gu2DHBtZj/ocyk0vF1GUSKM7DgutHuih&#10;peqzPBqEt218oPU62cnNR/FVqPJpenl+R7y+mop7EJ4m/xeGX/yADnlg2tsj1070CLNluOIRFgmI&#10;YN+pZQxij3CjYgUyz+T/A/kPAAAA//8DAFBLAQItABQABgAIAAAAIQC2gziS/gAAAOEBAAATAAAA&#10;AAAAAAAAAAAAAAAAAABbQ29udGVudF9UeXBlc10ueG1sUEsBAi0AFAAGAAgAAAAhADj9If/WAAAA&#10;lAEAAAsAAAAAAAAAAAAAAAAALwEAAF9yZWxzLy5yZWxzUEsBAi0AFAAGAAgAAAAhABbQkF97AgAA&#10;RwUAAA4AAAAAAAAAAAAAAAAALgIAAGRycy9lMm9Eb2MueG1sUEsBAi0AFAAGAAgAAAAhAGj950Hh&#10;AAAACAEAAA8AAAAAAAAAAAAAAAAA1QQAAGRycy9kb3ducmV2LnhtbFBLBQYAAAAABAAEAPMAAADj&#10;BQAAAAA=&#10;" filled="f" strokecolor="#1f3763 [1604]" strokeweight="1pt"/>
            </w:pict>
          </mc:Fallback>
        </mc:AlternateContent>
      </w:r>
    </w:p>
    <w:p w14:paraId="7F19F441" w14:textId="77777777" w:rsidR="00C20AE7" w:rsidRDefault="00C20AE7">
      <w:pPr>
        <w:rPr>
          <w:b/>
          <w:sz w:val="20"/>
        </w:rPr>
      </w:pPr>
    </w:p>
    <w:p w14:paraId="5465D0A3" w14:textId="77777777" w:rsidR="00C20AE7" w:rsidRDefault="00C20AE7">
      <w:pPr>
        <w:rPr>
          <w:b/>
          <w:sz w:val="20"/>
        </w:rPr>
      </w:pPr>
    </w:p>
    <w:p w14:paraId="1DC6AFB8" w14:textId="77777777" w:rsidR="00C20AE7" w:rsidRDefault="00C20AE7">
      <w:pPr>
        <w:rPr>
          <w:b/>
          <w:sz w:val="20"/>
        </w:rPr>
      </w:pPr>
    </w:p>
    <w:p w14:paraId="15CF3F43" w14:textId="77777777" w:rsidR="00C20AE7" w:rsidRDefault="00C20AE7">
      <w:pPr>
        <w:rPr>
          <w:b/>
          <w:sz w:val="20"/>
        </w:rPr>
      </w:pPr>
    </w:p>
    <w:p w14:paraId="78C0352B" w14:textId="77777777" w:rsidR="00C20AE7" w:rsidRDefault="00C20AE7">
      <w:pPr>
        <w:rPr>
          <w:b/>
          <w:sz w:val="20"/>
        </w:rPr>
      </w:pPr>
    </w:p>
    <w:p w14:paraId="11BD207A" w14:textId="77777777" w:rsidR="00C20AE7" w:rsidRDefault="00C20AE7">
      <w:pPr>
        <w:rPr>
          <w:b/>
          <w:sz w:val="20"/>
        </w:rPr>
      </w:pPr>
    </w:p>
    <w:p w14:paraId="00B23169" w14:textId="77777777" w:rsidR="00C20AE7" w:rsidRDefault="00C20AE7">
      <w:pPr>
        <w:rPr>
          <w:b/>
          <w:sz w:val="20"/>
        </w:rPr>
      </w:pPr>
    </w:p>
    <w:p w14:paraId="5693DB29" w14:textId="77777777" w:rsidR="00C20AE7" w:rsidRDefault="00C20AE7">
      <w:pPr>
        <w:rPr>
          <w:b/>
          <w:sz w:val="20"/>
        </w:rPr>
      </w:pPr>
    </w:p>
    <w:p w14:paraId="2BCBC5E0" w14:textId="77777777" w:rsidR="00976101" w:rsidRDefault="00976101">
      <w:pPr>
        <w:rPr>
          <w:sz w:val="24"/>
          <w:szCs w:val="24"/>
        </w:rPr>
      </w:pPr>
    </w:p>
    <w:p w14:paraId="2C1D68D8" w14:textId="0BAC6225" w:rsidR="00976101" w:rsidRPr="005473E6" w:rsidRDefault="00976101">
      <w:pPr>
        <w:rPr>
          <w:sz w:val="24"/>
          <w:szCs w:val="24"/>
          <w:u w:val="single"/>
        </w:rPr>
      </w:pPr>
      <w:r>
        <w:rPr>
          <w:sz w:val="24"/>
          <w:szCs w:val="24"/>
        </w:rPr>
        <w:t>Explain what is meant by ‘deviance amplification spiral’</w:t>
      </w:r>
      <w:r w:rsidR="005473E6">
        <w:rPr>
          <w:sz w:val="24"/>
          <w:szCs w:val="24"/>
          <w:u w:val="single"/>
        </w:rPr>
        <w:tab/>
      </w:r>
      <w:r w:rsidR="005473E6">
        <w:rPr>
          <w:sz w:val="24"/>
          <w:szCs w:val="24"/>
          <w:u w:val="single"/>
        </w:rPr>
        <w:tab/>
      </w:r>
      <w:r w:rsidR="005473E6">
        <w:rPr>
          <w:sz w:val="24"/>
          <w:szCs w:val="24"/>
          <w:u w:val="single"/>
        </w:rPr>
        <w:tab/>
      </w:r>
      <w:r w:rsidR="005473E6">
        <w:rPr>
          <w:sz w:val="24"/>
          <w:szCs w:val="24"/>
          <w:u w:val="single"/>
        </w:rPr>
        <w:tab/>
      </w:r>
      <w:r w:rsidR="005473E6">
        <w:rPr>
          <w:sz w:val="24"/>
          <w:szCs w:val="24"/>
          <w:u w:val="single"/>
        </w:rPr>
        <w:tab/>
      </w:r>
      <w:r w:rsidR="005473E6">
        <w:rPr>
          <w:sz w:val="24"/>
          <w:szCs w:val="24"/>
          <w:u w:val="single"/>
        </w:rPr>
        <w:tab/>
      </w:r>
      <w:r w:rsidR="005473E6">
        <w:rPr>
          <w:sz w:val="24"/>
          <w:szCs w:val="24"/>
          <w:u w:val="single"/>
        </w:rPr>
        <w:tab/>
      </w:r>
      <w:r w:rsidR="005473E6">
        <w:rPr>
          <w:sz w:val="24"/>
          <w:szCs w:val="24"/>
          <w:u w:val="single"/>
        </w:rPr>
        <w:tab/>
      </w:r>
      <w:r w:rsidR="005473E6">
        <w:rPr>
          <w:sz w:val="24"/>
          <w:szCs w:val="24"/>
          <w:u w:val="single"/>
        </w:rPr>
        <w:tab/>
      </w:r>
      <w:r w:rsidR="005473E6">
        <w:rPr>
          <w:sz w:val="24"/>
          <w:szCs w:val="24"/>
          <w:u w:val="single"/>
        </w:rPr>
        <w:tab/>
      </w:r>
      <w:r w:rsidR="005473E6">
        <w:rPr>
          <w:sz w:val="24"/>
          <w:szCs w:val="24"/>
          <w:u w:val="single"/>
        </w:rPr>
        <w:tab/>
      </w:r>
      <w:r w:rsidR="005473E6">
        <w:rPr>
          <w:sz w:val="24"/>
          <w:szCs w:val="24"/>
          <w:u w:val="single"/>
        </w:rPr>
        <w:tab/>
      </w:r>
      <w:r w:rsidR="005473E6">
        <w:rPr>
          <w:sz w:val="24"/>
          <w:szCs w:val="24"/>
          <w:u w:val="single"/>
        </w:rPr>
        <w:tab/>
      </w:r>
      <w:r w:rsidR="005473E6">
        <w:rPr>
          <w:sz w:val="24"/>
          <w:szCs w:val="24"/>
          <w:u w:val="single"/>
        </w:rPr>
        <w:tab/>
      </w:r>
      <w:r w:rsidR="005473E6">
        <w:rPr>
          <w:sz w:val="24"/>
          <w:szCs w:val="24"/>
          <w:u w:val="single"/>
        </w:rPr>
        <w:tab/>
      </w:r>
      <w:r w:rsidR="005473E6">
        <w:rPr>
          <w:sz w:val="24"/>
          <w:szCs w:val="24"/>
          <w:u w:val="single"/>
        </w:rPr>
        <w:tab/>
      </w:r>
      <w:r w:rsidR="005473E6">
        <w:rPr>
          <w:sz w:val="24"/>
          <w:szCs w:val="24"/>
          <w:u w:val="single"/>
        </w:rPr>
        <w:tab/>
      </w:r>
      <w:r w:rsidR="005473E6">
        <w:rPr>
          <w:sz w:val="24"/>
          <w:szCs w:val="24"/>
          <w:u w:val="single"/>
        </w:rPr>
        <w:tab/>
      </w:r>
      <w:r w:rsidR="005473E6">
        <w:rPr>
          <w:sz w:val="24"/>
          <w:szCs w:val="24"/>
          <w:u w:val="single"/>
        </w:rPr>
        <w:tab/>
      </w:r>
      <w:r w:rsidR="005473E6">
        <w:rPr>
          <w:sz w:val="24"/>
          <w:szCs w:val="24"/>
          <w:u w:val="single"/>
        </w:rPr>
        <w:tab/>
      </w:r>
      <w:r w:rsidR="005473E6">
        <w:rPr>
          <w:sz w:val="24"/>
          <w:szCs w:val="24"/>
          <w:u w:val="single"/>
        </w:rPr>
        <w:tab/>
      </w:r>
      <w:r w:rsidR="005473E6">
        <w:rPr>
          <w:sz w:val="24"/>
          <w:szCs w:val="24"/>
          <w:u w:val="single"/>
        </w:rPr>
        <w:tab/>
      </w:r>
      <w:r w:rsidR="005473E6">
        <w:rPr>
          <w:sz w:val="24"/>
          <w:szCs w:val="24"/>
          <w:u w:val="single"/>
        </w:rPr>
        <w:tab/>
      </w:r>
      <w:r w:rsidR="005473E6">
        <w:rPr>
          <w:sz w:val="24"/>
          <w:szCs w:val="24"/>
          <w:u w:val="single"/>
        </w:rPr>
        <w:tab/>
      </w:r>
      <w:r w:rsidR="005473E6">
        <w:rPr>
          <w:sz w:val="24"/>
          <w:szCs w:val="24"/>
          <w:u w:val="single"/>
        </w:rPr>
        <w:tab/>
      </w:r>
      <w:r w:rsidR="005473E6">
        <w:rPr>
          <w:sz w:val="24"/>
          <w:szCs w:val="24"/>
          <w:u w:val="single"/>
        </w:rPr>
        <w:tab/>
      </w:r>
      <w:r w:rsidR="005473E6">
        <w:rPr>
          <w:sz w:val="24"/>
          <w:szCs w:val="24"/>
          <w:u w:val="single"/>
        </w:rPr>
        <w:tab/>
      </w:r>
      <w:r w:rsidR="005473E6">
        <w:rPr>
          <w:sz w:val="24"/>
          <w:szCs w:val="24"/>
          <w:u w:val="single"/>
        </w:rPr>
        <w:tab/>
      </w:r>
      <w:r w:rsidR="005473E6">
        <w:rPr>
          <w:sz w:val="24"/>
          <w:szCs w:val="24"/>
          <w:u w:val="single"/>
        </w:rPr>
        <w:tab/>
      </w:r>
    </w:p>
    <w:p w14:paraId="4DDC10B0" w14:textId="4372F492" w:rsidR="00C20AE7" w:rsidRPr="007D0F44" w:rsidRDefault="00C26486">
      <w:pPr>
        <w:rPr>
          <w:b/>
          <w:sz w:val="24"/>
          <w:szCs w:val="24"/>
        </w:rPr>
      </w:pPr>
      <w:r w:rsidRPr="005473E6">
        <w:rPr>
          <w:sz w:val="24"/>
          <w:szCs w:val="24"/>
          <w:highlight w:val="lightGray"/>
        </w:rPr>
        <w:t>Cohen – looking at how society reacts to crime and the deviance amplification spiral.</w:t>
      </w:r>
      <w:r w:rsidRPr="007D0F44">
        <w:rPr>
          <w:sz w:val="24"/>
          <w:szCs w:val="24"/>
        </w:rPr>
        <w:t xml:space="preserve">  </w:t>
      </w:r>
    </w:p>
    <w:p w14:paraId="5592A7C1" w14:textId="6E76072C" w:rsidR="00C20AE7" w:rsidRDefault="00F86480">
      <w:pPr>
        <w:rPr>
          <w:bCs/>
          <w:sz w:val="24"/>
          <w:szCs w:val="24"/>
        </w:rPr>
      </w:pPr>
      <w:r w:rsidRPr="00F86480">
        <w:rPr>
          <w:bCs/>
          <w:sz w:val="24"/>
          <w:szCs w:val="24"/>
        </w:rPr>
        <w:t xml:space="preserve">Cohen’s work is called </w:t>
      </w:r>
      <w:r w:rsidR="0051631B">
        <w:rPr>
          <w:bCs/>
          <w:sz w:val="24"/>
          <w:szCs w:val="24"/>
        </w:rPr>
        <w:t>‘</w:t>
      </w:r>
      <w:r w:rsidR="0051631B" w:rsidRPr="005473E6">
        <w:rPr>
          <w:b/>
          <w:sz w:val="24"/>
          <w:szCs w:val="24"/>
        </w:rPr>
        <w:t>Folk Devils and Moral Panics’</w:t>
      </w:r>
      <w:r w:rsidR="00266607">
        <w:rPr>
          <w:b/>
          <w:sz w:val="24"/>
          <w:szCs w:val="24"/>
        </w:rPr>
        <w:t xml:space="preserve"> </w:t>
      </w:r>
      <w:r w:rsidR="00266607">
        <w:rPr>
          <w:bCs/>
          <w:sz w:val="24"/>
          <w:szCs w:val="24"/>
        </w:rPr>
        <w:t>looks at society’s reaction to</w:t>
      </w:r>
      <w:r w:rsidR="009B4DBB">
        <w:rPr>
          <w:bCs/>
          <w:sz w:val="24"/>
          <w:szCs w:val="24"/>
        </w:rPr>
        <w:t xml:space="preserve"> </w:t>
      </w:r>
      <w:proofErr w:type="gramStart"/>
      <w:r w:rsidR="009B4DBB">
        <w:rPr>
          <w:bCs/>
          <w:sz w:val="24"/>
          <w:szCs w:val="24"/>
        </w:rPr>
        <w:t xml:space="preserve">the </w:t>
      </w:r>
      <w:r w:rsidR="00266607">
        <w:rPr>
          <w:bCs/>
          <w:sz w:val="24"/>
          <w:szCs w:val="24"/>
        </w:rPr>
        <w:t xml:space="preserve"> </w:t>
      </w:r>
      <w:r w:rsidR="009B4DBB">
        <w:rPr>
          <w:bCs/>
          <w:sz w:val="24"/>
          <w:szCs w:val="24"/>
        </w:rPr>
        <w:t>‘</w:t>
      </w:r>
      <w:proofErr w:type="gramEnd"/>
      <w:r w:rsidR="00266607">
        <w:rPr>
          <w:bCs/>
          <w:sz w:val="24"/>
          <w:szCs w:val="24"/>
        </w:rPr>
        <w:t>mods and rockers</w:t>
      </w:r>
      <w:r w:rsidR="009B4DBB">
        <w:rPr>
          <w:bCs/>
          <w:sz w:val="24"/>
          <w:szCs w:val="24"/>
        </w:rPr>
        <w:t xml:space="preserve">’ disturbances which involved groups </w:t>
      </w:r>
      <w:r w:rsidR="00186E86">
        <w:rPr>
          <w:bCs/>
          <w:sz w:val="24"/>
          <w:szCs w:val="24"/>
        </w:rPr>
        <w:t>of youths at English seaside resorts</w:t>
      </w:r>
      <w:r w:rsidR="00266607">
        <w:rPr>
          <w:bCs/>
          <w:sz w:val="24"/>
          <w:szCs w:val="24"/>
        </w:rPr>
        <w:t>.</w:t>
      </w:r>
    </w:p>
    <w:p w14:paraId="7192B7B5" w14:textId="4C0E4E2C" w:rsidR="00266607" w:rsidRPr="00266607" w:rsidRDefault="00EB64E7">
      <w:pPr>
        <w:rPr>
          <w:bCs/>
          <w:sz w:val="24"/>
          <w:szCs w:val="24"/>
        </w:rPr>
      </w:pPr>
      <w:r>
        <w:rPr>
          <w:bCs/>
          <w:noProof/>
        </w:rPr>
        <w:drawing>
          <wp:inline distT="0" distB="0" distL="0" distR="0" wp14:anchorId="38D91DA7" wp14:editId="4F31FEF1">
            <wp:extent cx="2943225" cy="15525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3225" cy="1552575"/>
                    </a:xfrm>
                    <a:prstGeom prst="rect">
                      <a:avLst/>
                    </a:prstGeom>
                    <a:noFill/>
                    <a:ln>
                      <a:noFill/>
                    </a:ln>
                  </pic:spPr>
                </pic:pic>
              </a:graphicData>
            </a:graphic>
          </wp:inline>
        </w:drawing>
      </w:r>
    </w:p>
    <w:p w14:paraId="3C7EE1A1" w14:textId="401DA6AB" w:rsidR="00C20AE7" w:rsidRDefault="00186E86">
      <w:pPr>
        <w:rPr>
          <w:bCs/>
          <w:sz w:val="24"/>
          <w:szCs w:val="24"/>
        </w:rPr>
      </w:pPr>
      <w:r>
        <w:rPr>
          <w:bCs/>
          <w:sz w:val="24"/>
          <w:szCs w:val="24"/>
        </w:rPr>
        <w:t>Press exaggeration</w:t>
      </w:r>
      <w:r w:rsidR="00677CE7">
        <w:rPr>
          <w:bCs/>
          <w:sz w:val="24"/>
          <w:szCs w:val="24"/>
        </w:rPr>
        <w:t xml:space="preserve"> and distorted reporting began moral panic, meaning the public became concerned and called for a ‘crackdown’</w:t>
      </w:r>
    </w:p>
    <w:p w14:paraId="77AADA04" w14:textId="77777777" w:rsidR="00764ABE" w:rsidRDefault="00476D66">
      <w:pPr>
        <w:rPr>
          <w:bCs/>
          <w:sz w:val="24"/>
          <w:szCs w:val="24"/>
          <w:u w:val="single"/>
        </w:rPr>
      </w:pPr>
      <w:proofErr w:type="spellStart"/>
      <w:r>
        <w:rPr>
          <w:bCs/>
          <w:sz w:val="24"/>
          <w:szCs w:val="24"/>
        </w:rPr>
        <w:t>Expain</w:t>
      </w:r>
      <w:proofErr w:type="spellEnd"/>
      <w:r>
        <w:rPr>
          <w:bCs/>
          <w:sz w:val="24"/>
          <w:szCs w:val="24"/>
        </w:rPr>
        <w:t xml:space="preserve"> how this </w:t>
      </w:r>
      <w:r w:rsidR="006213BA">
        <w:rPr>
          <w:bCs/>
          <w:sz w:val="24"/>
          <w:szCs w:val="24"/>
        </w:rPr>
        <w:t>caused</w:t>
      </w:r>
      <w:r>
        <w:rPr>
          <w:bCs/>
          <w:sz w:val="24"/>
          <w:szCs w:val="24"/>
        </w:rPr>
        <w:t xml:space="preserve"> </w:t>
      </w:r>
      <w:r w:rsidR="006213BA">
        <w:rPr>
          <w:bCs/>
          <w:sz w:val="24"/>
          <w:szCs w:val="24"/>
        </w:rPr>
        <w:t>a</w:t>
      </w:r>
      <w:r w:rsidR="00764ABE">
        <w:rPr>
          <w:bCs/>
          <w:sz w:val="24"/>
          <w:szCs w:val="24"/>
        </w:rPr>
        <w:t xml:space="preserve"> spiral of amplification of this deviance</w:t>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r w:rsidR="00764ABE">
        <w:rPr>
          <w:bCs/>
          <w:sz w:val="24"/>
          <w:szCs w:val="24"/>
          <w:u w:val="single"/>
        </w:rPr>
        <w:tab/>
      </w:r>
    </w:p>
    <w:p w14:paraId="2F90B87A" w14:textId="27A370EE" w:rsidR="00764ABE" w:rsidRDefault="00B94B51">
      <w:pPr>
        <w:rPr>
          <w:bCs/>
          <w:sz w:val="24"/>
          <w:szCs w:val="24"/>
          <w:u w:val="single"/>
        </w:rPr>
      </w:pPr>
      <w:r>
        <w:rPr>
          <w:bCs/>
          <w:noProof/>
          <w:sz w:val="24"/>
          <w:szCs w:val="24"/>
          <w:u w:val="single"/>
        </w:rPr>
        <w:lastRenderedPageBreak/>
        <mc:AlternateContent>
          <mc:Choice Requires="wps">
            <w:drawing>
              <wp:anchor distT="0" distB="0" distL="114300" distR="114300" simplePos="0" relativeHeight="251673600" behindDoc="0" locked="0" layoutInCell="1" allowOverlap="1" wp14:anchorId="44302F21" wp14:editId="6EE3FE75">
                <wp:simplePos x="0" y="0"/>
                <wp:positionH relativeFrom="column">
                  <wp:posOffset>-19050</wp:posOffset>
                </wp:positionH>
                <wp:positionV relativeFrom="paragraph">
                  <wp:posOffset>333375</wp:posOffset>
                </wp:positionV>
                <wp:extent cx="5781675" cy="14954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5781675" cy="14954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308D7" id="Rectangle 14" o:spid="_x0000_s1026" style="position:absolute;margin-left:-1.5pt;margin-top:26.25pt;width:455.25pt;height:117.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wr7ewIAAEcFAAAOAAAAZHJzL2Uyb0RvYy54bWysVE1v2zAMvQ/YfxB0Xx0HST+COkXQosOA&#10;oi3aDj2rshQbkESNUuJkv36U7LhFW+wwLAdFEslH8vlR5xc7a9hWYWjBVbw8mnCmnIS6deuK/3y6&#10;/nbKWYjC1cKAUxXfq8Avll+/nHd+oabQgKkVMgJxYdH5ijcx+kVRBNkoK8IReOXIqAGtiHTEdVGj&#10;6AjdmmI6mRwXHWDtEaQKgW6veiNfZnytlYx3WgcVmak41Rbzinl9SWuxPBeLNQrftHIoQ/xDFVa0&#10;jpKOUFciCrbB9gOUbSVCAB2PJNgCtG6lyj1QN+XkXTePjfAq90LkBD/SFP4frLzd3iNra/p2M86c&#10;sPSNHog14dZGMbojgjofFuT36O9xOAXapm53Gm36pz7YLpO6H0lVu8gkXc5PTsvjkzlnkmzl7Gw+&#10;m84TavEa7jHE7wosS5uKI+XPZIrtTYi968ElZXNw3RqT7lNlfS15F/dGJQfjHpSmpij7NANlOalL&#10;g2wrSAhCSuVi2ZsaUav+ej6h31DaGJELzYAJWVPiEXsASFL9iN2XPfinUJXVOAZP/lZYHzxG5Mzg&#10;4hhsWwf4GYChrobMvf+BpJ6axNIL1Hv65Aj9LAQvr1ui/UaEeC+QxE9jQgMd72jRBrqKw7DjrAH8&#10;/dl98idNkpWzjoap4uHXRqDizPxwpNazcjZL05cPs/nJlA741vLy1uI29hLoM5X0dHiZt8k/msNW&#10;I9hnmvtVykom4STlrriMeDhcxn7I6eWQarXKbjRxXsQb9+hlAk+sJlk97Z4F+kF7kWR7C4fBE4t3&#10;Eux9U6SD1SaCbrM+X3kd+KZpzcIZXpb0HLw9Z6/X92/5BwAA//8DAFBLAwQUAAYACAAAACEAyd3Q&#10;EOIAAAAJAQAADwAAAGRycy9kb3ducmV2LnhtbEyPQUvDQBCF74L/YRnBW7vbSGqMmZRUEESh0FhE&#10;b9tkmgSzuzG7beO/dzzp7Q1veO972WoyvTjR6DtnERZzBYJs5erONgi718dZAsIHbWvdO0sI3+Rh&#10;lV9eZDqt3dlu6VSGRnCI9alGaEMYUil91ZLRfu4Gsuwd3Gh04HNsZD3qM4ebXkZKLaXRneWGVg/0&#10;0FL1WR4Nwts2PtB6vdzJzUfxVSzKp+nl+R3x+moq7kEEmsLfM/ziMzrkzLR3R1t70SPMbnhKQIij&#10;GAT7d+qWxR4hShIFMs/k/wX5DwAAAP//AwBQSwECLQAUAAYACAAAACEAtoM4kv4AAADhAQAAEwAA&#10;AAAAAAAAAAAAAAAAAAAAW0NvbnRlbnRfVHlwZXNdLnhtbFBLAQItABQABgAIAAAAIQA4/SH/1gAA&#10;AJQBAAALAAAAAAAAAAAAAAAAAC8BAABfcmVscy8ucmVsc1BLAQItABQABgAIAAAAIQCFCwr7ewIA&#10;AEcFAAAOAAAAAAAAAAAAAAAAAC4CAABkcnMvZTJvRG9jLnhtbFBLAQItABQABgAIAAAAIQDJ3dAQ&#10;4gAAAAkBAAAPAAAAAAAAAAAAAAAAANUEAABkcnMvZG93bnJldi54bWxQSwUGAAAAAAQABADzAAAA&#10;5AUAAAAA&#10;" filled="f" strokecolor="#1f3763 [1604]" strokeweight="1pt"/>
            </w:pict>
          </mc:Fallback>
        </mc:AlternateContent>
      </w:r>
      <w:r w:rsidR="00764ABE">
        <w:rPr>
          <w:bCs/>
          <w:sz w:val="24"/>
          <w:szCs w:val="24"/>
          <w:u w:val="single"/>
        </w:rPr>
        <w:t xml:space="preserve">Explain how Lemert and Cohen’s are </w:t>
      </w:r>
      <w:r w:rsidR="00747FC9">
        <w:rPr>
          <w:bCs/>
          <w:sz w:val="24"/>
          <w:szCs w:val="24"/>
          <w:u w:val="single"/>
        </w:rPr>
        <w:t>opposite to functionalist theories of deviance.</w:t>
      </w:r>
    </w:p>
    <w:p w14:paraId="7DE96530" w14:textId="7DDBD513" w:rsidR="00747FC9" w:rsidRDefault="00747FC9">
      <w:pPr>
        <w:rPr>
          <w:bCs/>
          <w:sz w:val="24"/>
          <w:szCs w:val="24"/>
          <w:u w:val="single"/>
        </w:rPr>
      </w:pPr>
    </w:p>
    <w:p w14:paraId="758A36CE" w14:textId="77777777" w:rsidR="00747FC9" w:rsidRDefault="00747FC9">
      <w:pPr>
        <w:rPr>
          <w:bCs/>
          <w:sz w:val="24"/>
          <w:szCs w:val="24"/>
          <w:u w:val="single"/>
        </w:rPr>
      </w:pPr>
    </w:p>
    <w:p w14:paraId="4C8FC410" w14:textId="707ABC25" w:rsidR="00476D66" w:rsidRPr="00186E86" w:rsidRDefault="006213BA">
      <w:pPr>
        <w:rPr>
          <w:bCs/>
          <w:sz w:val="24"/>
          <w:szCs w:val="24"/>
        </w:rPr>
      </w:pPr>
      <w:r>
        <w:rPr>
          <w:bCs/>
          <w:sz w:val="24"/>
          <w:szCs w:val="24"/>
        </w:rPr>
        <w:t xml:space="preserve"> </w:t>
      </w:r>
    </w:p>
    <w:p w14:paraId="00235A66" w14:textId="77777777" w:rsidR="00C20AE7" w:rsidRDefault="00C20AE7">
      <w:pPr>
        <w:rPr>
          <w:b/>
          <w:sz w:val="20"/>
        </w:rPr>
      </w:pPr>
    </w:p>
    <w:p w14:paraId="7515BE07" w14:textId="77777777" w:rsidR="00C20AE7" w:rsidRPr="00B94B51" w:rsidRDefault="00C20AE7">
      <w:pPr>
        <w:rPr>
          <w:bCs/>
          <w:sz w:val="24"/>
          <w:szCs w:val="24"/>
        </w:rPr>
      </w:pPr>
    </w:p>
    <w:p w14:paraId="5FBBECBF" w14:textId="1C941DAF" w:rsidR="00B94B51" w:rsidRPr="00B94B51" w:rsidRDefault="00B94B51">
      <w:pPr>
        <w:rPr>
          <w:bCs/>
          <w:sz w:val="24"/>
          <w:szCs w:val="24"/>
          <w:u w:val="single"/>
        </w:rPr>
      </w:pPr>
      <w:r w:rsidRPr="00B94B51">
        <w:rPr>
          <w:bCs/>
          <w:sz w:val="24"/>
          <w:szCs w:val="24"/>
          <w:u w:val="single"/>
        </w:rPr>
        <w:t>Labelling and criminal justice policy</w:t>
      </w:r>
    </w:p>
    <w:p w14:paraId="7D8AF3C8" w14:textId="2D8FA83E" w:rsidR="00C008E7" w:rsidRDefault="00C008E7">
      <w:pPr>
        <w:rPr>
          <w:bCs/>
          <w:sz w:val="24"/>
          <w:szCs w:val="24"/>
          <w:u w:val="single"/>
        </w:rPr>
      </w:pPr>
      <w:r>
        <w:rPr>
          <w:bCs/>
          <w:sz w:val="24"/>
          <w:szCs w:val="24"/>
        </w:rPr>
        <w:t xml:space="preserve">Increases to control </w:t>
      </w:r>
      <w:r w:rsidR="00F2055C">
        <w:rPr>
          <w:bCs/>
          <w:sz w:val="24"/>
          <w:szCs w:val="24"/>
        </w:rPr>
        <w:t xml:space="preserve">of </w:t>
      </w:r>
      <w:r>
        <w:rPr>
          <w:bCs/>
          <w:sz w:val="24"/>
          <w:szCs w:val="24"/>
        </w:rPr>
        <w:t>young offenders have the opposite effect</w:t>
      </w:r>
      <w:r w:rsidR="00F2055C">
        <w:rPr>
          <w:bCs/>
          <w:sz w:val="24"/>
          <w:szCs w:val="24"/>
        </w:rPr>
        <w:t xml:space="preserve"> from what they are aiming from</w:t>
      </w:r>
      <w:bookmarkStart w:id="1" w:name="_GoBack"/>
      <w:bookmarkEnd w:id="1"/>
      <w:r>
        <w:rPr>
          <w:bCs/>
          <w:sz w:val="24"/>
          <w:szCs w:val="24"/>
        </w:rPr>
        <w:t xml:space="preserve"> according to research.  Why may this be?</w:t>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14:paraId="239498E4" w14:textId="41AF384E" w:rsidR="00B40083" w:rsidRDefault="00B40083">
      <w:pPr>
        <w:rPr>
          <w:bCs/>
          <w:sz w:val="24"/>
          <w:szCs w:val="24"/>
        </w:rPr>
      </w:pPr>
      <w:r>
        <w:rPr>
          <w:bCs/>
          <w:sz w:val="24"/>
          <w:szCs w:val="24"/>
        </w:rPr>
        <w:t>Why might labelling theory be important in influencing policies?</w:t>
      </w:r>
    </w:p>
    <w:p w14:paraId="7A0FD549" w14:textId="704D9C76" w:rsidR="00B40083" w:rsidRDefault="00B40083" w:rsidP="007B6E31">
      <w:pPr>
        <w:spacing w:after="240"/>
        <w:rPr>
          <w:bCs/>
          <w:sz w:val="24"/>
          <w:szCs w:val="24"/>
          <w:u w:val="single"/>
        </w:rPr>
      </w:pP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sidR="007B6E31">
        <w:rPr>
          <w:bCs/>
          <w:sz w:val="24"/>
          <w:szCs w:val="24"/>
          <w:u w:val="single"/>
        </w:rPr>
        <w:tab/>
      </w:r>
      <w:r w:rsidR="007B6E31">
        <w:rPr>
          <w:bCs/>
          <w:sz w:val="24"/>
          <w:szCs w:val="24"/>
          <w:u w:val="single"/>
        </w:rPr>
        <w:tab/>
      </w:r>
      <w:r w:rsidR="007B6E31">
        <w:rPr>
          <w:bCs/>
          <w:sz w:val="24"/>
          <w:szCs w:val="24"/>
          <w:u w:val="single"/>
        </w:rPr>
        <w:tab/>
      </w:r>
      <w:r w:rsidR="007B6E31">
        <w:rPr>
          <w:bCs/>
          <w:sz w:val="24"/>
          <w:szCs w:val="24"/>
          <w:u w:val="single"/>
        </w:rPr>
        <w:tab/>
      </w:r>
      <w:r w:rsidR="007B6E31">
        <w:rPr>
          <w:bCs/>
          <w:sz w:val="24"/>
          <w:szCs w:val="24"/>
          <w:u w:val="single"/>
        </w:rPr>
        <w:tab/>
      </w:r>
      <w:r w:rsidR="007B6E31">
        <w:rPr>
          <w:bCs/>
          <w:sz w:val="24"/>
          <w:szCs w:val="24"/>
          <w:u w:val="single"/>
        </w:rPr>
        <w:tab/>
      </w:r>
    </w:p>
    <w:p w14:paraId="6C785E70" w14:textId="5533AFA7" w:rsidR="007B6E31" w:rsidRDefault="00117E60" w:rsidP="007B6E31">
      <w:pPr>
        <w:spacing w:after="240"/>
        <w:rPr>
          <w:bCs/>
          <w:sz w:val="24"/>
          <w:szCs w:val="24"/>
        </w:rPr>
      </w:pPr>
      <w:r>
        <w:rPr>
          <w:bCs/>
          <w:sz w:val="24"/>
          <w:szCs w:val="24"/>
        </w:rPr>
        <w:t>If we consider making soft drugs legal, this would reduce how many people were charged with these crimes</w:t>
      </w:r>
      <w:r w:rsidR="004559CB">
        <w:rPr>
          <w:bCs/>
          <w:sz w:val="24"/>
          <w:szCs w:val="24"/>
        </w:rPr>
        <w:t xml:space="preserve"> and may reduce these people going on to ‘secondary deviance’.  We can also learn that we should avoid publicly ‘naming and shaming’ </w:t>
      </w:r>
      <w:r w:rsidR="003F0C85">
        <w:rPr>
          <w:bCs/>
          <w:sz w:val="24"/>
          <w:szCs w:val="24"/>
        </w:rPr>
        <w:t xml:space="preserve">offenders as this leads to them </w:t>
      </w:r>
      <w:proofErr w:type="gramStart"/>
      <w:r w:rsidR="003F0C85">
        <w:rPr>
          <w:bCs/>
          <w:sz w:val="24"/>
          <w:szCs w:val="24"/>
        </w:rPr>
        <w:t>being seen as</w:t>
      </w:r>
      <w:proofErr w:type="gramEnd"/>
      <w:r w:rsidR="003F0C85">
        <w:rPr>
          <w:bCs/>
          <w:sz w:val="24"/>
          <w:szCs w:val="24"/>
        </w:rPr>
        <w:t xml:space="preserve"> evil outsiders</w:t>
      </w:r>
      <w:r w:rsidR="0033049E">
        <w:rPr>
          <w:bCs/>
          <w:sz w:val="24"/>
          <w:szCs w:val="24"/>
        </w:rPr>
        <w:t xml:space="preserve"> which may push them to further deviance.</w:t>
      </w:r>
    </w:p>
    <w:p w14:paraId="3AE68318" w14:textId="026EA134" w:rsidR="0033049E" w:rsidRDefault="0033049E" w:rsidP="007B6E31">
      <w:pPr>
        <w:spacing w:after="240"/>
        <w:rPr>
          <w:bCs/>
          <w:sz w:val="24"/>
          <w:szCs w:val="24"/>
        </w:rPr>
      </w:pPr>
      <w:r w:rsidRPr="0033049E">
        <w:rPr>
          <w:bCs/>
          <w:sz w:val="24"/>
          <w:szCs w:val="24"/>
          <w:highlight w:val="lightGray"/>
        </w:rPr>
        <w:t>John Braithwaite</w:t>
      </w:r>
    </w:p>
    <w:p w14:paraId="692B03D5" w14:textId="00657A34" w:rsidR="0033049E" w:rsidRDefault="0033049E" w:rsidP="007B6E31">
      <w:pPr>
        <w:spacing w:after="240"/>
        <w:rPr>
          <w:bCs/>
          <w:sz w:val="24"/>
          <w:szCs w:val="24"/>
        </w:rPr>
      </w:pPr>
      <w:r>
        <w:rPr>
          <w:bCs/>
          <w:sz w:val="24"/>
          <w:szCs w:val="24"/>
        </w:rPr>
        <w:t xml:space="preserve">Braithwaite is unlike the sociologists above because he </w:t>
      </w:r>
      <w:r w:rsidR="00D6768D">
        <w:rPr>
          <w:bCs/>
          <w:sz w:val="24"/>
          <w:szCs w:val="24"/>
        </w:rPr>
        <w:t xml:space="preserve">does not only see negative effects of labelling.  </w:t>
      </w:r>
      <w:r w:rsidR="00E8572C">
        <w:rPr>
          <w:bCs/>
          <w:sz w:val="24"/>
          <w:szCs w:val="24"/>
        </w:rPr>
        <w:t>He claims there are 2 types of shaming</w:t>
      </w:r>
    </w:p>
    <w:p w14:paraId="500DCA99" w14:textId="3601C36B" w:rsidR="00E8572C" w:rsidRPr="00E8572C" w:rsidRDefault="00E8572C" w:rsidP="00E8572C">
      <w:pPr>
        <w:pStyle w:val="ListParagraph"/>
        <w:numPr>
          <w:ilvl w:val="0"/>
          <w:numId w:val="10"/>
        </w:numPr>
        <w:spacing w:after="240"/>
        <w:rPr>
          <w:bCs/>
          <w:sz w:val="24"/>
          <w:szCs w:val="24"/>
        </w:rPr>
      </w:pPr>
      <w:r>
        <w:rPr>
          <w:bCs/>
          <w:sz w:val="24"/>
          <w:szCs w:val="24"/>
        </w:rPr>
        <w:t>Disintegrative shaming</w:t>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14:paraId="7CB2C0FA" w14:textId="345F025B" w:rsidR="00E8572C" w:rsidRPr="00D35F00" w:rsidRDefault="00E8572C" w:rsidP="00E8572C">
      <w:pPr>
        <w:pStyle w:val="ListParagraph"/>
        <w:numPr>
          <w:ilvl w:val="0"/>
          <w:numId w:val="10"/>
        </w:numPr>
        <w:spacing w:after="240"/>
        <w:rPr>
          <w:bCs/>
          <w:sz w:val="24"/>
          <w:szCs w:val="24"/>
        </w:rPr>
      </w:pPr>
      <w:r>
        <w:rPr>
          <w:bCs/>
          <w:sz w:val="24"/>
          <w:szCs w:val="24"/>
        </w:rPr>
        <w:t>Reint</w:t>
      </w:r>
      <w:r w:rsidR="00D35F00">
        <w:rPr>
          <w:bCs/>
          <w:sz w:val="24"/>
          <w:szCs w:val="24"/>
        </w:rPr>
        <w:t>egrative shaming</w:t>
      </w:r>
      <w:r w:rsidR="00D35F00">
        <w:rPr>
          <w:bCs/>
          <w:sz w:val="24"/>
          <w:szCs w:val="24"/>
          <w:u w:val="single"/>
        </w:rPr>
        <w:tab/>
      </w:r>
      <w:r w:rsidR="00D35F00">
        <w:rPr>
          <w:bCs/>
          <w:sz w:val="24"/>
          <w:szCs w:val="24"/>
          <w:u w:val="single"/>
        </w:rPr>
        <w:tab/>
      </w:r>
      <w:r w:rsidR="00D35F00">
        <w:rPr>
          <w:bCs/>
          <w:sz w:val="24"/>
          <w:szCs w:val="24"/>
          <w:u w:val="single"/>
        </w:rPr>
        <w:tab/>
      </w:r>
      <w:r w:rsidR="00D35F00">
        <w:rPr>
          <w:bCs/>
          <w:sz w:val="24"/>
          <w:szCs w:val="24"/>
          <w:u w:val="single"/>
        </w:rPr>
        <w:tab/>
      </w:r>
      <w:r w:rsidR="00D35F00">
        <w:rPr>
          <w:bCs/>
          <w:sz w:val="24"/>
          <w:szCs w:val="24"/>
          <w:u w:val="single"/>
        </w:rPr>
        <w:tab/>
      </w:r>
      <w:r w:rsidR="00D35F00">
        <w:rPr>
          <w:bCs/>
          <w:sz w:val="24"/>
          <w:szCs w:val="24"/>
          <w:u w:val="single"/>
        </w:rPr>
        <w:tab/>
      </w:r>
      <w:r w:rsidR="00D35F00">
        <w:rPr>
          <w:bCs/>
          <w:sz w:val="24"/>
          <w:szCs w:val="24"/>
          <w:u w:val="single"/>
        </w:rPr>
        <w:tab/>
      </w:r>
      <w:r w:rsidR="00D35F00">
        <w:rPr>
          <w:bCs/>
          <w:sz w:val="24"/>
          <w:szCs w:val="24"/>
          <w:u w:val="single"/>
        </w:rPr>
        <w:tab/>
      </w:r>
      <w:r w:rsidR="00D35F00">
        <w:rPr>
          <w:bCs/>
          <w:sz w:val="24"/>
          <w:szCs w:val="24"/>
          <w:u w:val="single"/>
        </w:rPr>
        <w:tab/>
      </w:r>
      <w:r w:rsidR="00D35F00">
        <w:rPr>
          <w:bCs/>
          <w:sz w:val="24"/>
          <w:szCs w:val="24"/>
          <w:u w:val="single"/>
        </w:rPr>
        <w:tab/>
      </w:r>
      <w:r w:rsidR="00D35F00">
        <w:rPr>
          <w:bCs/>
          <w:sz w:val="24"/>
          <w:szCs w:val="24"/>
          <w:u w:val="single"/>
        </w:rPr>
        <w:tab/>
      </w:r>
      <w:r w:rsidR="00D35F00">
        <w:rPr>
          <w:bCs/>
          <w:sz w:val="24"/>
          <w:szCs w:val="24"/>
          <w:u w:val="single"/>
        </w:rPr>
        <w:tab/>
      </w:r>
      <w:r w:rsidR="00D35F00">
        <w:rPr>
          <w:bCs/>
          <w:sz w:val="24"/>
          <w:szCs w:val="24"/>
          <w:u w:val="single"/>
        </w:rPr>
        <w:tab/>
      </w:r>
      <w:r w:rsidR="00D35F00">
        <w:rPr>
          <w:bCs/>
          <w:sz w:val="24"/>
          <w:szCs w:val="24"/>
          <w:u w:val="single"/>
        </w:rPr>
        <w:tab/>
      </w:r>
      <w:r w:rsidR="00D35F00">
        <w:rPr>
          <w:bCs/>
          <w:sz w:val="24"/>
          <w:szCs w:val="24"/>
          <w:u w:val="single"/>
        </w:rPr>
        <w:tab/>
      </w:r>
      <w:r w:rsidR="00D35F00">
        <w:rPr>
          <w:bCs/>
          <w:sz w:val="24"/>
          <w:szCs w:val="24"/>
          <w:u w:val="single"/>
        </w:rPr>
        <w:tab/>
      </w:r>
      <w:r w:rsidR="00D35F00">
        <w:rPr>
          <w:bCs/>
          <w:sz w:val="24"/>
          <w:szCs w:val="24"/>
          <w:u w:val="single"/>
        </w:rPr>
        <w:tab/>
      </w:r>
      <w:r w:rsidR="00D35F00">
        <w:rPr>
          <w:bCs/>
          <w:sz w:val="24"/>
          <w:szCs w:val="24"/>
          <w:u w:val="single"/>
        </w:rPr>
        <w:tab/>
      </w:r>
      <w:r w:rsidR="00D35F00">
        <w:rPr>
          <w:bCs/>
          <w:sz w:val="24"/>
          <w:szCs w:val="24"/>
          <w:u w:val="single"/>
        </w:rPr>
        <w:tab/>
      </w:r>
      <w:r w:rsidR="00D35F00">
        <w:rPr>
          <w:bCs/>
          <w:sz w:val="24"/>
          <w:szCs w:val="24"/>
          <w:u w:val="single"/>
        </w:rPr>
        <w:tab/>
      </w:r>
      <w:r w:rsidR="00D35F00">
        <w:rPr>
          <w:bCs/>
          <w:sz w:val="24"/>
          <w:szCs w:val="24"/>
          <w:u w:val="single"/>
        </w:rPr>
        <w:tab/>
      </w:r>
      <w:r w:rsidR="00D35F00">
        <w:rPr>
          <w:bCs/>
          <w:sz w:val="24"/>
          <w:szCs w:val="24"/>
          <w:u w:val="single"/>
        </w:rPr>
        <w:tab/>
      </w:r>
      <w:r w:rsidR="00D35F00">
        <w:rPr>
          <w:bCs/>
          <w:sz w:val="24"/>
          <w:szCs w:val="24"/>
          <w:u w:val="single"/>
        </w:rPr>
        <w:tab/>
      </w:r>
      <w:r w:rsidR="00D35F00">
        <w:rPr>
          <w:bCs/>
          <w:sz w:val="24"/>
          <w:szCs w:val="24"/>
          <w:u w:val="single"/>
        </w:rPr>
        <w:tab/>
      </w:r>
      <w:r w:rsidR="00D35F00">
        <w:rPr>
          <w:bCs/>
          <w:sz w:val="24"/>
          <w:szCs w:val="24"/>
          <w:u w:val="single"/>
        </w:rPr>
        <w:tab/>
      </w:r>
      <w:r w:rsidR="00D35F00">
        <w:rPr>
          <w:bCs/>
          <w:sz w:val="24"/>
          <w:szCs w:val="24"/>
          <w:u w:val="single"/>
        </w:rPr>
        <w:tab/>
      </w:r>
      <w:r w:rsidR="00D35F00">
        <w:rPr>
          <w:bCs/>
          <w:sz w:val="24"/>
          <w:szCs w:val="24"/>
          <w:u w:val="single"/>
        </w:rPr>
        <w:tab/>
      </w:r>
      <w:r w:rsidR="00D35F00">
        <w:rPr>
          <w:bCs/>
          <w:sz w:val="24"/>
          <w:szCs w:val="24"/>
          <w:u w:val="single"/>
        </w:rPr>
        <w:tab/>
      </w:r>
      <w:r w:rsidR="00D35F00">
        <w:rPr>
          <w:bCs/>
          <w:sz w:val="24"/>
          <w:szCs w:val="24"/>
          <w:u w:val="single"/>
        </w:rPr>
        <w:tab/>
      </w:r>
      <w:r w:rsidR="00D35F00">
        <w:rPr>
          <w:bCs/>
          <w:sz w:val="24"/>
          <w:szCs w:val="24"/>
          <w:u w:val="single"/>
        </w:rPr>
        <w:tab/>
      </w:r>
    </w:p>
    <w:p w14:paraId="3BEA3912" w14:textId="0A90A3DE" w:rsidR="00D35F00" w:rsidRDefault="00D35F00" w:rsidP="00D35F00">
      <w:pPr>
        <w:spacing w:after="240"/>
        <w:rPr>
          <w:bCs/>
          <w:sz w:val="24"/>
          <w:szCs w:val="24"/>
        </w:rPr>
      </w:pPr>
      <w:r>
        <w:rPr>
          <w:bCs/>
          <w:sz w:val="24"/>
          <w:szCs w:val="24"/>
        </w:rPr>
        <w:t>Reintegrative shaming does not paint the criminal as evil</w:t>
      </w:r>
      <w:r w:rsidR="00D66F15">
        <w:rPr>
          <w:bCs/>
          <w:sz w:val="24"/>
          <w:szCs w:val="24"/>
        </w:rPr>
        <w:t xml:space="preserve"> but it makes them aware of the bad effects of their actions upon others</w:t>
      </w:r>
      <w:r w:rsidR="00820F52">
        <w:rPr>
          <w:bCs/>
          <w:sz w:val="24"/>
          <w:szCs w:val="24"/>
        </w:rPr>
        <w:t xml:space="preserve"> and encourages others to forgive them. </w:t>
      </w:r>
    </w:p>
    <w:p w14:paraId="456C3B94" w14:textId="77777777" w:rsidR="00BB41E1" w:rsidRDefault="00BB41E1" w:rsidP="00D35F00">
      <w:pPr>
        <w:spacing w:after="240"/>
        <w:rPr>
          <w:bCs/>
          <w:sz w:val="24"/>
          <w:szCs w:val="24"/>
        </w:rPr>
      </w:pPr>
    </w:p>
    <w:p w14:paraId="69EB2947" w14:textId="6436770D" w:rsidR="00BB41E1" w:rsidRDefault="00BB41E1" w:rsidP="00D35F00">
      <w:pPr>
        <w:spacing w:after="240"/>
        <w:rPr>
          <w:bCs/>
          <w:sz w:val="24"/>
          <w:szCs w:val="24"/>
        </w:rPr>
      </w:pPr>
      <w:r>
        <w:rPr>
          <w:bCs/>
          <w:sz w:val="24"/>
          <w:szCs w:val="24"/>
        </w:rPr>
        <w:lastRenderedPageBreak/>
        <w:t>Explain why this may be effective.</w:t>
      </w:r>
    </w:p>
    <w:p w14:paraId="18822935" w14:textId="717185D7" w:rsidR="00BB41E1" w:rsidRDefault="00BB41E1" w:rsidP="00D35F00">
      <w:pPr>
        <w:spacing w:after="240"/>
        <w:rPr>
          <w:bCs/>
          <w:sz w:val="24"/>
          <w:szCs w:val="24"/>
        </w:rPr>
      </w:pPr>
      <w:r>
        <w:rPr>
          <w:bCs/>
          <w:noProof/>
          <w:sz w:val="24"/>
          <w:szCs w:val="24"/>
        </w:rPr>
        <mc:AlternateContent>
          <mc:Choice Requires="wps">
            <w:drawing>
              <wp:anchor distT="0" distB="0" distL="114300" distR="114300" simplePos="0" relativeHeight="251674624" behindDoc="0" locked="0" layoutInCell="1" allowOverlap="1" wp14:anchorId="2B288C75" wp14:editId="568BD838">
                <wp:simplePos x="0" y="0"/>
                <wp:positionH relativeFrom="column">
                  <wp:posOffset>66675</wp:posOffset>
                </wp:positionH>
                <wp:positionV relativeFrom="paragraph">
                  <wp:posOffset>5080</wp:posOffset>
                </wp:positionV>
                <wp:extent cx="5857875" cy="14859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5857875" cy="1485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1B4BA9" id="Rectangle 15" o:spid="_x0000_s1026" style="position:absolute;margin-left:5.25pt;margin-top:.4pt;width:461.25pt;height:117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O5OfAIAAEcFAAAOAAAAZHJzL2Uyb0RvYy54bWysVFFP2zAQfp+0/2D5fSSt2lEqUlSBmCYh&#10;hoCJZ+PYTSTb553dpt2v39lJAwK0h2l9cH2+u+98X77z+cXeGrZTGFpwFZ+clJwpJ6Fu3abiPx+v&#10;vyw4C1G4WhhwquIHFfjF6vOn884v1RQaMLVCRiAuLDtf8SZGvyyKIBtlRTgBrxw5NaAVkUzcFDWK&#10;jtCtKaZl+bXoAGuPIFUIdHrVO/kq42utZPyhdVCRmYrT3WJeMa/PaS1W52K5QeGbVg7XEP9wCyta&#10;R0VHqCsRBdti+w7KthIhgI4nEmwBWrdS5R6om0n5ppuHRniVeyFygh9pCv8PVt7u7pC1NX27OWdO&#10;WPpG98SacBujGJ0RQZ0PS4p78Hc4WIG2qdu9Rpv+qQ+2z6QeRlLVPjJJh/PF/HRxSuCSfJPZYn5W&#10;ZtqLl3SPIX5TYFnaVBypfiZT7G5CpJIUegxJ1Rxct8ak83Sz/i55Fw9GpQDj7pWmpqj6NANlOalL&#10;g2wnSAhCSuXipHc1olb98bykX2qY6o0Z2cqACVlT4RF7AEhSfY/dwwzxKVVlNY7J5d8u1iePGbky&#10;uDgm29YBfgRgqKuhch9/JKmnJrH0DPWBPjlCPwvBy+uWaL8RId4JJPHTmNBAxx+0aANdxWHYcdYA&#10;/v7oPMWTJsnLWUfDVPHwaytQcWa+O1Lr2WQ2S9OXjdn8dEoGvvY8v/a4rb0E+kwTejq8zNsUH81x&#10;qxHsE839OlUll3CSaldcRjwal7Efcno5pFqvcxhNnBfxxj14mcATq0lWj/sngX7QXiTZ3sJx8MTy&#10;jQT72JTpYL2NoNuszxdeB75pWrNwhpclPQev7Rz18v6t/gAAAP//AwBQSwMEFAAGAAgAAAAhAHzY&#10;NWvfAAAABwEAAA8AAABkcnMvZG93bnJldi54bWxMj0FLw0AUhO9C/8PyBG9206YtNWZTUkGQCoXG&#10;InrbZl+T0OzbmN228d/7POlxmGHmm3Q12FZcsPeNIwWTcQQCqXSmoUrB/u35fgnCB01Gt45QwTd6&#10;WGWjm1Qnxl1ph5ciVIJLyCdaQR1Cl0jpyxqt9mPXIbF3dL3VgWVfSdPrK5fbVk6jaCGtbogXat3h&#10;U43lqThbBe+7+RHX68Vebj/zr3xSvAyvmw+l7m6H/BFEwCH8heEXn9EhY6aDO5PxomUdzTmpgPnZ&#10;fYhjfnZQMI1nS5BZKv/zZz8AAAD//wMAUEsBAi0AFAAGAAgAAAAhALaDOJL+AAAA4QEAABMAAAAA&#10;AAAAAAAAAAAAAAAAAFtDb250ZW50X1R5cGVzXS54bWxQSwECLQAUAAYACAAAACEAOP0h/9YAAACU&#10;AQAACwAAAAAAAAAAAAAAAAAvAQAAX3JlbHMvLnJlbHNQSwECLQAUAAYACAAAACEAFdzuTnwCAABH&#10;BQAADgAAAAAAAAAAAAAAAAAuAgAAZHJzL2Uyb0RvYy54bWxQSwECLQAUAAYACAAAACEAfNg1a98A&#10;AAAHAQAADwAAAAAAAAAAAAAAAADWBAAAZHJzL2Rvd25yZXYueG1sUEsFBgAAAAAEAAQA8wAAAOIF&#10;AAAAAA==&#10;" filled="f" strokecolor="#1f3763 [1604]" strokeweight="1pt"/>
            </w:pict>
          </mc:Fallback>
        </mc:AlternateContent>
      </w:r>
    </w:p>
    <w:p w14:paraId="14A37A71" w14:textId="77777777" w:rsidR="00BB41E1" w:rsidRPr="00D35F00" w:rsidRDefault="00BB41E1" w:rsidP="00D35F00">
      <w:pPr>
        <w:spacing w:after="240"/>
        <w:rPr>
          <w:bCs/>
          <w:sz w:val="24"/>
          <w:szCs w:val="24"/>
        </w:rPr>
      </w:pPr>
    </w:p>
    <w:p w14:paraId="53C35165" w14:textId="07167227" w:rsidR="007B6E31" w:rsidRDefault="007B6E31" w:rsidP="00B40083">
      <w:pPr>
        <w:ind w:left="1440"/>
        <w:rPr>
          <w:bCs/>
          <w:sz w:val="24"/>
          <w:szCs w:val="24"/>
          <w:u w:val="single"/>
        </w:rPr>
      </w:pPr>
    </w:p>
    <w:p w14:paraId="0325E936" w14:textId="77777777" w:rsidR="007B6E31" w:rsidRPr="00B40083" w:rsidRDefault="007B6E31" w:rsidP="00B40083">
      <w:pPr>
        <w:ind w:left="1440"/>
        <w:rPr>
          <w:bCs/>
          <w:sz w:val="24"/>
          <w:szCs w:val="24"/>
          <w:u w:val="single"/>
        </w:rPr>
      </w:pPr>
    </w:p>
    <w:p w14:paraId="21A5C5A2" w14:textId="4DF2BEF3" w:rsidR="00B94B51" w:rsidRDefault="00B94B51">
      <w:pPr>
        <w:rPr>
          <w:b/>
          <w:sz w:val="20"/>
        </w:rPr>
      </w:pPr>
    </w:p>
    <w:p w14:paraId="0E51D185" w14:textId="2AD8A1DB" w:rsidR="00F2344C" w:rsidRDefault="00F2344C">
      <w:pPr>
        <w:rPr>
          <w:bCs/>
          <w:sz w:val="24"/>
          <w:szCs w:val="24"/>
        </w:rPr>
      </w:pPr>
      <w:r w:rsidRPr="0033709D">
        <w:rPr>
          <w:bCs/>
          <w:sz w:val="24"/>
          <w:szCs w:val="24"/>
          <w:highlight w:val="lightGray"/>
        </w:rPr>
        <w:t>Mental illness and the sociology of deviance.</w:t>
      </w:r>
    </w:p>
    <w:p w14:paraId="3247F693" w14:textId="043DBE30" w:rsidR="0033709D" w:rsidRDefault="00CA15CD">
      <w:pPr>
        <w:rPr>
          <w:bCs/>
          <w:sz w:val="24"/>
          <w:szCs w:val="24"/>
        </w:rPr>
      </w:pPr>
      <w:r>
        <w:rPr>
          <w:bCs/>
          <w:noProof/>
          <w:sz w:val="24"/>
          <w:szCs w:val="24"/>
        </w:rPr>
        <mc:AlternateContent>
          <mc:Choice Requires="wps">
            <w:drawing>
              <wp:anchor distT="0" distB="0" distL="114300" distR="114300" simplePos="0" relativeHeight="251675648" behindDoc="0" locked="0" layoutInCell="1" allowOverlap="1" wp14:anchorId="4FB5F4BA" wp14:editId="09AB8EA9">
                <wp:simplePos x="0" y="0"/>
                <wp:positionH relativeFrom="column">
                  <wp:posOffset>9525</wp:posOffset>
                </wp:positionH>
                <wp:positionV relativeFrom="paragraph">
                  <wp:posOffset>763905</wp:posOffset>
                </wp:positionV>
                <wp:extent cx="5915025" cy="33147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5915025" cy="3314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39D7A8" id="Rectangle 17" o:spid="_x0000_s1026" style="position:absolute;margin-left:.75pt;margin-top:60.15pt;width:465.75pt;height:26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6wjfQIAAEcFAAAOAAAAZHJzL2Uyb0RvYy54bWysVFFP2zAQfp+0/2D5fSQp7RgVKaqKmCYh&#10;QMDEs3HsJpLj885u0+7X7+ykoQK0h2l9cH2+u+98X77zxeWuNWyr0DdgS16c5JwpK6Fq7LrkP5+u&#10;v3zjzAdhK2HAqpLvleeXi8+fLjo3VxOowVQKGYFYP+9cyesQ3DzLvKxVK/wJOGXJqQFbEcjEdVah&#10;6Ai9Ndkkz79mHWDlEKTynk6veidfJHytlQx3WnsVmCk53S2kFdP6EtdscSHmaxSubuRwDfEPt2hF&#10;Y6noCHUlgmAbbN5BtY1E8KDDiYQ2A60bqVIP1E2Rv+nmsRZOpV6IHO9Gmvz/g5W323tkTUXf7owz&#10;K1r6Rg/EmrBroxidEUGd83OKe3T3OFietrHbncY2/lMfbJdI3Y+kql1gkg5n58Usn8w4k+Q7PS2m&#10;Z3miPXtNd+jDdwUti5uSI9VPZIrtjQ9UkkIPIbGahevGmHgeb9bfJe3C3qgYYOyD0tQUVZ8koCQn&#10;tTLItoKEIKRUNhS9qxaV6o9nOf1iw1RvzEhWAozImgqP2ANAlOp77B5miI+pKqlxTM7/drE+ecxI&#10;lcGGMbltLOBHAIa6Gir38QeSemoiSy9Q7emTI/Sz4J28boj2G+HDvUASP40JDXS4o0Ub6EoOw46z&#10;GvD3R+cxnjRJXs46GqaS+18bgYoz88OSWs+L6TROXzKms7MJGXjseTn22E27AvpMBT0dTqZtjA/m&#10;sNUI7TPN/TJWJZewkmqXXAY8GKvQDzm9HFItlymMJs6JcGMfnYzgkdUoq6fds0A3aC+QbG/hMHhi&#10;/kaCfWzMtLDcBNBN0ucrrwPfNK1JOMPLEp+DYztFvb5/iz8AAAD//wMAUEsDBBQABgAIAAAAIQDd&#10;LepF4AAAAAkBAAAPAAAAZHJzL2Rvd25yZXYueG1sTI9BS8NAEIXvgv9hGcGb3TSxwcZsSioIoiA0&#10;lqK3bXaaBLOzMbtt4793POlpeLzHm+/lq8n24oSj7xwpmM8iEEi1Mx01CrZvjzd3IHzQZHTvCBV8&#10;o4dVcXmR68y4M23wVIVGcAn5TCtoQxgyKX3dotV+5gYk9g5utDqwHBtpRn3mctvLOIpSaXVH/KHV&#10;Az60WH9WR6tgt1kccL1Ot/L1o/wq59XT9PL8rtT11VTegwg4hb8w/OIzOhTMtHdHMl70rBcc5BNH&#10;CQj2l0nC2/YK0ts4AVnk8v+C4gcAAP//AwBQSwECLQAUAAYACAAAACEAtoM4kv4AAADhAQAAEwAA&#10;AAAAAAAAAAAAAAAAAAAAW0NvbnRlbnRfVHlwZXNdLnhtbFBLAQItABQABgAIAAAAIQA4/SH/1gAA&#10;AJQBAAALAAAAAAAAAAAAAAAAAC8BAABfcmVscy8ucmVsc1BLAQItABQABgAIAAAAIQDiV6wjfQIA&#10;AEcFAAAOAAAAAAAAAAAAAAAAAC4CAABkcnMvZTJvRG9jLnhtbFBLAQItABQABgAIAAAAIQDdLepF&#10;4AAAAAkBAAAPAAAAAAAAAAAAAAAAANcEAABkcnMvZG93bnJldi54bWxQSwUGAAAAAAQABADzAAAA&#10;5AUAAAAA&#10;" filled="f" strokecolor="#1f3763 [1604]" strokeweight="1pt"/>
            </w:pict>
          </mc:Fallback>
        </mc:AlternateContent>
      </w:r>
      <w:r w:rsidR="009848B1">
        <w:rPr>
          <w:bCs/>
          <w:sz w:val="24"/>
          <w:szCs w:val="24"/>
        </w:rPr>
        <w:t xml:space="preserve">Read the pages in the textbook </w:t>
      </w:r>
      <w:r w:rsidR="006D22A9">
        <w:rPr>
          <w:bCs/>
          <w:sz w:val="24"/>
          <w:szCs w:val="24"/>
        </w:rPr>
        <w:t xml:space="preserve">relating to mental illness and the sociology of deviance </w:t>
      </w:r>
      <w:r w:rsidR="009848B1">
        <w:rPr>
          <w:bCs/>
          <w:sz w:val="24"/>
          <w:szCs w:val="24"/>
        </w:rPr>
        <w:t>and note any similarities between</w:t>
      </w:r>
      <w:r w:rsidR="006D22A9">
        <w:rPr>
          <w:bCs/>
          <w:sz w:val="24"/>
          <w:szCs w:val="24"/>
        </w:rPr>
        <w:t xml:space="preserve"> this and the work we have done above on </w:t>
      </w:r>
      <w:r>
        <w:rPr>
          <w:bCs/>
          <w:sz w:val="24"/>
          <w:szCs w:val="24"/>
        </w:rPr>
        <w:t xml:space="preserve">labelling and the interactionist understanding of crime. </w:t>
      </w:r>
    </w:p>
    <w:p w14:paraId="313A0442" w14:textId="19C22767" w:rsidR="00CA15CD" w:rsidRDefault="00CA15CD">
      <w:pPr>
        <w:rPr>
          <w:bCs/>
          <w:sz w:val="24"/>
          <w:szCs w:val="24"/>
        </w:rPr>
      </w:pPr>
    </w:p>
    <w:p w14:paraId="486E6293" w14:textId="4DC8782B" w:rsidR="00CA15CD" w:rsidRDefault="00CA15CD">
      <w:pPr>
        <w:rPr>
          <w:bCs/>
          <w:sz w:val="24"/>
          <w:szCs w:val="24"/>
        </w:rPr>
      </w:pPr>
    </w:p>
    <w:p w14:paraId="1EB6F080" w14:textId="6B352109" w:rsidR="00CA15CD" w:rsidRDefault="00CA15CD">
      <w:pPr>
        <w:rPr>
          <w:bCs/>
          <w:sz w:val="24"/>
          <w:szCs w:val="24"/>
        </w:rPr>
      </w:pPr>
    </w:p>
    <w:p w14:paraId="70413B7F" w14:textId="77777777" w:rsidR="00CA15CD" w:rsidRDefault="00CA15CD">
      <w:pPr>
        <w:rPr>
          <w:bCs/>
          <w:sz w:val="24"/>
          <w:szCs w:val="24"/>
        </w:rPr>
      </w:pPr>
    </w:p>
    <w:p w14:paraId="4E6AE8AF" w14:textId="77777777" w:rsidR="00CA15CD" w:rsidRDefault="00CA15CD">
      <w:pPr>
        <w:rPr>
          <w:b/>
          <w:sz w:val="20"/>
        </w:rPr>
      </w:pPr>
    </w:p>
    <w:p w14:paraId="5C4783F4" w14:textId="77777777" w:rsidR="00CA15CD" w:rsidRDefault="00CA15CD">
      <w:pPr>
        <w:rPr>
          <w:b/>
          <w:sz w:val="20"/>
        </w:rPr>
      </w:pPr>
    </w:p>
    <w:p w14:paraId="524EF374" w14:textId="77777777" w:rsidR="00CA15CD" w:rsidRDefault="00CA15CD">
      <w:pPr>
        <w:rPr>
          <w:b/>
          <w:sz w:val="20"/>
        </w:rPr>
      </w:pPr>
    </w:p>
    <w:p w14:paraId="2961DCB3" w14:textId="77777777" w:rsidR="00CA15CD" w:rsidRDefault="00CA15CD">
      <w:pPr>
        <w:rPr>
          <w:b/>
          <w:sz w:val="20"/>
        </w:rPr>
      </w:pPr>
    </w:p>
    <w:p w14:paraId="3CC05590" w14:textId="77777777" w:rsidR="00CA15CD" w:rsidRDefault="00CA15CD">
      <w:pPr>
        <w:rPr>
          <w:b/>
          <w:sz w:val="20"/>
        </w:rPr>
      </w:pPr>
    </w:p>
    <w:p w14:paraId="2FB21C95" w14:textId="77777777" w:rsidR="00CA15CD" w:rsidRDefault="00CA15CD">
      <w:pPr>
        <w:rPr>
          <w:b/>
          <w:sz w:val="20"/>
        </w:rPr>
      </w:pPr>
    </w:p>
    <w:p w14:paraId="03DDDFC5" w14:textId="77777777" w:rsidR="00CA15CD" w:rsidRDefault="00CA15CD">
      <w:pPr>
        <w:rPr>
          <w:b/>
          <w:sz w:val="20"/>
        </w:rPr>
      </w:pPr>
    </w:p>
    <w:p w14:paraId="03DA5FF6" w14:textId="77777777" w:rsidR="00047ACA" w:rsidRDefault="00047ACA">
      <w:pPr>
        <w:rPr>
          <w:bCs/>
          <w:sz w:val="24"/>
          <w:szCs w:val="24"/>
        </w:rPr>
      </w:pPr>
    </w:p>
    <w:p w14:paraId="78E3A318" w14:textId="77777777" w:rsidR="00047ACA" w:rsidRDefault="00047ACA">
      <w:pPr>
        <w:rPr>
          <w:bCs/>
          <w:sz w:val="24"/>
          <w:szCs w:val="24"/>
        </w:rPr>
      </w:pPr>
    </w:p>
    <w:p w14:paraId="7A0DCE31" w14:textId="77777777" w:rsidR="00047ACA" w:rsidRDefault="00047ACA">
      <w:pPr>
        <w:rPr>
          <w:bCs/>
          <w:sz w:val="24"/>
          <w:szCs w:val="24"/>
        </w:rPr>
      </w:pPr>
    </w:p>
    <w:p w14:paraId="2B6E3091" w14:textId="77777777" w:rsidR="00047ACA" w:rsidRDefault="00047ACA">
      <w:pPr>
        <w:rPr>
          <w:bCs/>
          <w:sz w:val="24"/>
          <w:szCs w:val="24"/>
        </w:rPr>
      </w:pPr>
    </w:p>
    <w:p w14:paraId="59B9235A" w14:textId="77777777" w:rsidR="00047ACA" w:rsidRDefault="00047ACA">
      <w:pPr>
        <w:rPr>
          <w:bCs/>
          <w:sz w:val="24"/>
          <w:szCs w:val="24"/>
        </w:rPr>
      </w:pPr>
    </w:p>
    <w:p w14:paraId="1ADDD01E" w14:textId="77777777" w:rsidR="00047ACA" w:rsidRDefault="00047ACA">
      <w:pPr>
        <w:rPr>
          <w:bCs/>
          <w:sz w:val="24"/>
          <w:szCs w:val="24"/>
        </w:rPr>
      </w:pPr>
    </w:p>
    <w:p w14:paraId="0B4F1D3D" w14:textId="4A85C479" w:rsidR="00FA69EE" w:rsidRDefault="00F2344C">
      <w:pPr>
        <w:rPr>
          <w:b/>
          <w:sz w:val="24"/>
          <w:szCs w:val="24"/>
        </w:rPr>
      </w:pPr>
      <w:r w:rsidRPr="00047ACA">
        <w:rPr>
          <w:b/>
          <w:sz w:val="24"/>
          <w:szCs w:val="24"/>
          <w:highlight w:val="lightGray"/>
        </w:rPr>
        <w:lastRenderedPageBreak/>
        <w:t>Evaluation of the labelling theory.</w:t>
      </w:r>
    </w:p>
    <w:p w14:paraId="08CF2AEE" w14:textId="464CED8E" w:rsidR="00047ACA" w:rsidRPr="00047ACA" w:rsidRDefault="00047ACA" w:rsidP="00047ACA">
      <w:pPr>
        <w:jc w:val="center"/>
        <w:rPr>
          <w:b/>
          <w:sz w:val="24"/>
          <w:szCs w:val="24"/>
        </w:rPr>
      </w:pPr>
      <w:r>
        <w:rPr>
          <w:b/>
          <w:noProof/>
          <w:sz w:val="24"/>
          <w:szCs w:val="24"/>
        </w:rPr>
        <w:drawing>
          <wp:inline distT="0" distB="0" distL="0" distR="0" wp14:anchorId="12F60819" wp14:editId="3071D9D6">
            <wp:extent cx="1895475" cy="159004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humbs-up-4007573_960_720.png"/>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1924848" cy="1614680"/>
                    </a:xfrm>
                    <a:prstGeom prst="rect">
                      <a:avLst/>
                    </a:prstGeom>
                  </pic:spPr>
                </pic:pic>
              </a:graphicData>
            </a:graphic>
          </wp:inline>
        </w:drawing>
      </w:r>
      <w:r>
        <w:rPr>
          <w:b/>
          <w:noProof/>
          <w:sz w:val="24"/>
          <w:szCs w:val="24"/>
        </w:rPr>
        <mc:AlternateContent>
          <mc:Choice Requires="wpg">
            <w:drawing>
              <wp:inline distT="0" distB="0" distL="0" distR="0" wp14:anchorId="10422E11" wp14:editId="054E9C0F">
                <wp:extent cx="1569085" cy="1628775"/>
                <wp:effectExtent l="0" t="0" r="0" b="9525"/>
                <wp:docPr id="21" name="Group 21"/>
                <wp:cNvGraphicFramePr/>
                <a:graphic xmlns:a="http://schemas.openxmlformats.org/drawingml/2006/main">
                  <a:graphicData uri="http://schemas.microsoft.com/office/word/2010/wordprocessingGroup">
                    <wpg:wgp>
                      <wpg:cNvGrpSpPr/>
                      <wpg:grpSpPr>
                        <a:xfrm>
                          <a:off x="0" y="0"/>
                          <a:ext cx="1569085" cy="1628775"/>
                          <a:chOff x="0" y="0"/>
                          <a:chExt cx="5731510" cy="6110605"/>
                        </a:xfrm>
                      </wpg:grpSpPr>
                      <pic:pic xmlns:pic="http://schemas.openxmlformats.org/drawingml/2006/picture">
                        <pic:nvPicPr>
                          <pic:cNvPr id="19" name="Picture 19"/>
                          <pic:cNvPicPr>
                            <a:picLocks noChangeAspect="1"/>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5731510" cy="5731510"/>
                          </a:xfrm>
                          <a:prstGeom prst="rect">
                            <a:avLst/>
                          </a:prstGeom>
                        </pic:spPr>
                      </pic:pic>
                      <wps:wsp>
                        <wps:cNvPr id="20" name="Text Box 20"/>
                        <wps:cNvSpPr txBox="1"/>
                        <wps:spPr>
                          <a:xfrm>
                            <a:off x="0" y="5731510"/>
                            <a:ext cx="5731510" cy="379095"/>
                          </a:xfrm>
                          <a:prstGeom prst="rect">
                            <a:avLst/>
                          </a:prstGeom>
                          <a:solidFill>
                            <a:prstClr val="white"/>
                          </a:solidFill>
                          <a:ln>
                            <a:noFill/>
                          </a:ln>
                        </wps:spPr>
                        <wps:txbx>
                          <w:txbxContent>
                            <w:p w14:paraId="21A4C435" w14:textId="4A78193E" w:rsidR="00047ACA" w:rsidRPr="00047ACA" w:rsidRDefault="00047ACA" w:rsidP="00047ACA">
                              <w:pPr>
                                <w:rPr>
                                  <w:sz w:val="18"/>
                                  <w:szCs w:val="18"/>
                                </w:rPr>
                              </w:pPr>
                              <w:hyperlink r:id="rId17" w:history="1">
                                <w:r w:rsidRPr="00047ACA">
                                  <w:rPr>
                                    <w:rStyle w:val="Hyperlink"/>
                                    <w:sz w:val="18"/>
                                    <w:szCs w:val="18"/>
                                  </w:rPr>
                                  <w:t>This Photo</w:t>
                                </w:r>
                              </w:hyperlink>
                              <w:r w:rsidRPr="00047ACA">
                                <w:rPr>
                                  <w:sz w:val="18"/>
                                  <w:szCs w:val="18"/>
                                </w:rPr>
                                <w:t xml:space="preserve"> by Unknown Author is licensed under </w:t>
                              </w:r>
                              <w:hyperlink r:id="rId18" w:history="1">
                                <w:r w:rsidRPr="00047ACA">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0422E11" id="Group 21" o:spid="_x0000_s1027" style="width:123.55pt;height:128.25pt;mso-position-horizontal-relative:char;mso-position-vertical-relative:line" coordsize="57315,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ubdbwMAAA8IAAAOAAAAZHJzL2Uyb0RvYy54bWycVU1v2zgQvS+w/4Hg&#10;vZHlxnYsRCncZBMUCFqjyaJnmqIsohLJkrSl9Nf3kZKcOC522x4sD4fD+Xjzhrx81zU12QvrpFY5&#10;Tc8mlAjFdSHVNqf/Pt6+uaDEeaYKVmslcvokHH139fdfl63JxFRXui6EJXCiXNaanFbemyxJHK9E&#10;w9yZNkJhs9S2YR5Lu00Ky1p4b+pkOpnMk1bbwljNhXPQ3vSb9Cr6L0vB/aeydMKTOqfIzcevjd9N&#10;+CZXlyzbWmYqyYc02B9k0TCpEPTg6oZ5RnZWnrhqJLfa6dKfcd0kuiwlF7EGVJNOXlVzZ/XOxFq2&#10;Wbs1B5gA7Suc/tgt/7hfWyKLnE5TShRr0KMYlmANcFqzzWBzZ82DWdtBse1Xod6utE34RyWki7A+&#10;HWAVnSccynQ2X04uZpRw7KXz6cViMeuB5xW6c3KOV/8MJ2eLt+ksRd/CyXmaTuaTeDIZAychv0M6&#10;RvIMvwEnSCc4/T+fcMrvrKCDk+aXfDTMft2ZN2ipYV5uZC39U6QnmheSUvu15GvbL54hT5cj5NgO&#10;UQk0wDgcCVb9GRZqutf8qyNKX1dMbcXKGTAbYAbr5Ng8Lo8CbmppbmVdhz4FeSgNU/CKRT9Bp2fo&#10;jea7Rijfj5wVNarUylXSOEpsJpqNAIPshwIc4hh3DxYZK5Xv2+y8FZ5XIX6JPD4j95A3yw4bMenn&#10;PENFDnz7VYYd8WRc9CFGghrr/J3QDQkCckUOaA7L2P7eDdmMJgOkfQIxM+QTRgFXlBvRw+oEv9+a&#10;woeKGYEUgttnSkxB9n4KH8P4vNcdgQqlDGZhConvoB+6H/T/CdULOFg2juSojIP1drGcLI/nCpz7&#10;HbzQSV3LYiRZOHtdW7JnuHXbSnoRefrKqlYBf6XDqb5XQYOJHgsKku82XbyehtvIZRtdPAEDq9FF&#10;gOUMv5WId8+cXzOLyxtKPEj+Ez5lrduc6kGipNL2+8/0wR7dxC4lLR6DnLpvOxZugfqDQp+X6fk5&#10;3Pq4OJ8tQpfsy53Nyx21a641KscwILsoBntfj2JpdfMF79YqRMUWUxyxc+pH8dr3TxTePS5Wq2jU&#10;Xy736sHgSkojdwPOj90XZs3Aao/+ftQjs07I3dv2qK92XpcyMj/g3KM6wA+WRym+OpCOnrWX62j1&#10;/I5f/QAAAP//AwBQSwMECgAAAAAAAAAhAFWUUtZe4wAAXuMAABQAAABkcnMvbWVkaWEvaW1hZ2Ux&#10;LnBuZ4lQTkcNChoKAAAADUlIRFIAAAF5AAABcAgGAAAAXQwL9QAAAAFzUkdCAK7OHOkAAAAEZ0FN&#10;QQAAsY8L/GEFAAAACXBIWXMAACHVAAAh1QEEnLSdAADi80lEQVR4Xuy9B5hkV3nmf8AYG68D9u56&#10;d70O+3dee20kEU2wMGDABmOSjAlC0nS3cs45SyCJaJIJJhjQdI8iQYggJEAIIYKEkBAiKeecNZrQ&#10;9/+9PfcdXn3z3lu3qqu6e6Q6z/N7bDQVzvnCr06fulVVxmM8xmM8xmM8xmM8xmM8xmM8xmM8xmM8&#10;xmM8xmM8xmM8xmM8xmM8xmM8xmM8xmM8xmM8xmM8xmM8xmM8xmM8xmOjGB/bsvzXT25d/uSkZeUp&#10;J06Uv5+eKFvMTJbtV2xb9o///80rpsr7pqfK9MxU+Uz83y/Gv529fKpcQPC/5/77un+fnrs97hf3&#10;x+NMb1u2wOPi8Wcmyh/j+eqnHo/xGI/xGI9BRlXKY1ZsUX5j+dbl90KsLw7ZHhcCviCYDflWSw3M&#10;K+b5rZlty3GYL+b98deXX8c66iWNx3iMx3g8OsdhpTx2+UTZ+cTJ8oOQ5T3Tk2XlUpV5v2Ad9Xru&#10;wfqwTqy3Xvp4jMd4jMcjZ3xkq/LLIbw3xq78jBWT5afxf9c6MT5awPoDxOGMEyfKVm99dXlCHarx&#10;GI/xGI+lPd7/5PKLJ0+Ufwqp/+fMRLnVSW6MB/Ga3rb853TED3GsQzoe4zEe47F4Y+aN5X9PLyuv&#10;DzH90IlrzPyYmSqXLJ8or0Oc65CPx3iMx3iMbrzzxeWXQj7PDqnfnIW00JwUnLxdqU4JTt1+HZ/b&#10;uVRn716qb+xVqov2K9XlB5fqysPXcd0RG3LlYeu4/KC4/b5xvz3j/rvF4+xUP2b9+HgePJ+bx0IS&#10;0r/pExPlWchDnZLxGI/xGI/5jY9uV/73iVPl63gT0YlnVECs54Wsf3Joqe58c6nuf0upVr61VKvf&#10;XqrZd5SqaiNu08rbGojH34B4XjJ7Qjz/8TGP42I+x8a8jor5xQvEeXvEfM0aRgnyEdL/+onLyu/U&#10;qRqP8RiP8eg2ViwrW6+YKueP+mqXM2Ln/d39S3X1kaW6PcS5CgL+N+GdfeBkr2TRK074oIf01xPy&#10;V1bFi9LtsaarD4n17RPrjL8M3PqHBfIUwj8featTOB7jMR7j8fNxzmHlcZ/cZu4KmOudRObLp3Yo&#10;1bmxK//p4aW6D6J8V0LF3g9O9hknfDJs4SfZzxE7f+W+oyMOB0Y8do+4bO/jNV9C+tcvX1a2RF7r&#10;FI/HeIzHo22cs3l5XIjghTMT5Q4nikHBGfbnd1kn9FmIOAt9PmTJN+FkT5zsgRM+GJbwk+yr+MtF&#10;gfg/Hzt+xM/FdVCQX3xy97DId5368RiP8Xgkj49sVf7Pimj8YR7FfHXPUj0QQpwNEYPq3QOiQu+K&#10;k7ziRE+c7EEWPRiF7JPoqzdH/N60jgdix//V3Xy8B2Eu35H3k5eVP6hLYTzGYzweKWPm1eUJM1Pl&#10;08unyhongH45Z49S3RJSWg2JQs7v6UAW+qA40Wey6DNO+GCYwu9H9ln4IXtl9bER78NKdfauPh/9&#10;gjqYWVZOjxf8X65LZDzGYzw2xrF8smw9jMsdP7tjqS4PyayE9JzAR4kTfRNO+MTJngxT+COUPXkw&#10;dvmX7x952cHnqx9QH6iTumTGYzzGY6mPEyfK/4id2sddQ/fDl3Yv1XWxg6zeu4A4ybfhRJ9xwidd&#10;hQ9GLfwBZE+uOyTytYvPYz9MT5WPoH7qUhqP8RiPpTQ+tmX5/RMny+2uebvymdix3wEZOQG38b4O&#10;uPsNgpN9xsmeONkDJ3wwiPAXSfbgjsMjj/O8aid29rfhGzXr0hqP8RiPxRwnbVdeOz1Z7nfN2oVP&#10;h9jvCvHMQo5ZqE7WC0GeRxtZ8BknejIf2WfRz1f2Kvos+z5FD/Dm7V1HRH7nIXzU1cxUeV1dauMx&#10;HuOxkGN6orw1mnC1a85enBKNf+XRpVoLSTrJ9uLfh4B73K5k0Tuc8IkTPugq/V7CX0KyB2tD+Fce&#10;NI/LMyfLqvi/J9SlNx7jMR6jGvjOkjm5D3j547f2L9VKSMqJ04l4qeDm63CyJ072wMkedBF+ln2/&#10;wl9g2YOVx0Qd7OnroxeoO9Tf+LtzxmM8hjxWbFEeH382f8w1Xi8+s1OpboQMIEEn0Dbevwi4ebSR&#10;RZ9xwgdO+GBYwu9H9ln4TbJvEv0Asgc3Hhr1MeAVOnP1GHVZl+h4jMd4DDgeMzNZTnFN1osv7haN&#10;7KRInGD74QPzxD1mF9xaMk72xAkfLJTw22Svoh9E9kbkXfnSzr6OeoH6RJ2uK9fxGI/x6DxOnCwf&#10;nt62/w8v/fCIUq2BtLL4nDCbcFJeaNy8mshrVZzoSRY9GFT2/Yg+y15Fn2W/gKLH2f2PD/B11Qbq&#10;dHqqfKgu3fEYj/FoG8snyv6ukdrA1/JejWvaKTYnwowTay8+OALc83TBrUlR0WcWU/gbgezBNQev&#10;qytXb02E7GdjZ79fXcrjMR7joSN2Qi+YmSoPuuZpApc/3oRGd5IjTpAZJ9+lhpt3xq2fONkDJ3ww&#10;iPBHIXsV/SLI/qZD+78ME3W8fFl5fl3a4zEej+7xn28ovx2793tdszQBud8PiWSROfEpTp6ODy0y&#10;bk5NuHUqOUbECR/0kr0T/kLLvkn0Kvshih7cf3TUXZ9v0p44Ue6a2ab897rUx2M8Hn0j/rS9uJ/L&#10;IfGTdA+FZGYhI8rKiY04KWacZAflPxpwtx0EN/+MiwNRyZMseTJq2avos+znI/oR7ejBbIBLME8x&#10;tdnE3GWXU+XiuuTHYzweHWP5ZNkT55euKRw4G70TzU8xOYEBJz3ipOlwkl4s3Pwcbr3ExYmo7Mkg&#10;wn+UyR7g6xP6+clDyH5mouxRt8B4jMcjc3xym/KHy6fKLa4JHPiE4g1oUico4KQGnAgVJ9RefHjE&#10;uOdsw61LcXEBLo6gi/Cz7PsV/mLKvg/Rr4rd+k0HleoHe5Tqa1GHn986hP7aUn30VaV6zz+V6rgX&#10;lurQ55Zqv2eXapdnlGr7p5Zq2yf3x8Sm5YGpTcvtk5uV6yY2KT+M//uNic3K5+K/fSL+/3dNbVKO&#10;iv+7++STyuuXPam8MP7vJm98UvnfW5TxtfnjsQTHFluUX4jde+dvhjwp5P6To6LhsoictICTHHGC&#10;zDjpDsJHDO52g+Lmrrj1Exc3kGMMBhH+KGTfJPom2fcQ/doQ+J2xA796/1J9b9d14oawtzMS3piY&#10;3LSsDL439eR4gXhS2WfrzcqLlm1anjL51+X/2+IPy2/UbTge4zGasWLL8vtO5E1864BoSBWOE5OT&#10;GHDiU5w4HU7Wi4Gbm8Otlbg4ARdXjTuZr/BHKXsn+mB17NbvP7ZU39ipVEe/wIvx0Uq8EMxOblK+&#10;H7wNLwav/+Py66/+3fKEzcv45xHHY4AxPVkudCJ3nL5jqR6CICgXJyEnK+DkBpwQM06uXfnogLjH&#10;6oKbf8bFAbi4ARdnlTyZj+iz7FX0WfbzFP2+z/ZyG9Obqc3mXgDun9ys3Dy1aflZ/N9P48hom03K&#10;k+qWHo/xWDdC7i+anioPOZln8Kbq7WhQiMQJx4nJSQw46REnzYwT8mLj5plx6yUuTsDF1cU/yx70&#10;I/wFkv3nlnlxjRk+If57gx8EZ8aLwQeCnbd7UnnaLn88/uK2R/zAL+LPTJYvOJk7vndINKgTS5aP&#10;kxRwUgNOhIqTaRMfW0Dc8zfh1qW4uAAXxxxvkvMyH9ln4TfJvkn0LbJ/20u8jMYsHvWbysct++uy&#10;aa2H8djYx/I3lj9yInfgmyFns0CcZJyQnLic5IgTpOJk25X/HAD3OF1x81fc+omLG3AxznnIuQJt&#10;wm+TvYp+ENmL6GdD8Pv/rZfMmKUFjn3G5/4b8ZiZKJ/o+qGmG3HlA6RAWWShgCwdJyfgZAacAImT&#10;ZxNO0guBm4vDrY+4uBAXyxxzkPOikgdtos+yV9Fn2Q8o+l2e7oUyDHZ+WqneHn8hnLF1/MW5R6lu&#10;OLRUq48PTijVmpq1UctkVtA3gRW9jd53rTzm6vjfD7y5VNfG812wW6lOe2Op3vXPpTrgOX6eGxM4&#10;899uszJVa2M8NoYx8+ryhOnJcoOTeeZzu0YRo/EpiCwQJ5ksIics4CQHnBgVJ9hefHyIuMfvhVuH&#10;4uIAXNxAjjHIeci5Aip7sMCy/+CrvUh6scNTSvWOkPeZy0r1o33Xfaf8vce2y3lk8A1jvrfAIyj+&#10;taIvbBoDic3q+Ld747FujReGq48q1Q8OKtUXto/4bFGqw57nY7DYTG5Sbnzp/yq/UmtkPJbqmF5W&#10;Xt71U6vX4gMowxS7kxhw0iNOmBkn4sXGzdPh1gxcnICLa449yPnJOWyTfRZ+F9mr6Btk/+09vTwy&#10;H39NqS6KXfid+MxFFuxCk2WeRZ4FzvXri6DGS2OpaLyV+t/vief/WcTjgr1L9ZnozffHi+Vhzy/V&#10;dvHi52I4KrCrn9qkvKDWyXgstbF8qsw4mWc+z917FkMWRxaLE5ATlZMacBJUnEwdn1gE3DyacGsj&#10;Li7AxdHFO+ck5yzntE32DcKZQ8WlQmsQ/WwI0UlDwW79rqPj9k62CwWlrrvzJplniTM2jJfGMsc5&#10;56EL+TH08evnvC3WcOF+pTo1/uJ5+8tKdWi8EOz6DB/v+bDsr8u/1loZj6UwPrJV+eXlE+UBJ/TM&#10;z/D97lpYWRJZIk40TkhOXE5ywIkx40TbxieHiHv8Xrg1EBcD4uLm4uvykHOVc6l5Bj0Esp4BZH9o&#10;jyOI7UPwa/AJ1yzdUdMm9SahO5EzbowlY6zxdzlyuXTk++njupzmPEre7ox1n7tbqd73qlLt/exS&#10;7fY3pdpxgK94WPZX5WW1YsZjMccnlpU/mJ4sq53QMw+hCFgkWqhECwvkwnPF6STlZAacAIkTZ8YJ&#10;eaFx88q49REXF+Di6OKdc5JzlnOq+QaUgwpCRUFqYczRQ/R3hrydJJS7F3oHr3J3u/UmsTMWjJH2&#10;CWPM2GteNG8uv4PWgj5HzrnmWHOqOZScrY61Xx952OOZPkcOfDdPrZrxWIyxYrIc3OXqmfP3jyRr&#10;o7M4tHAJC4lokREtQuKK1RU2cGJUnFzbOHFEuOdqwq1DcXEALm4gx9flIecq51LzrPkHlALFoFAS&#10;FEUP2ff6NOsP94nbOREPmyax95I648DeYPy0/pkH5of50xxrPbh66oI+hj52rhetC82/5ltzm6R/&#10;Y/xFv1OHq6AmNymrat2Mx0KPmalyhhN6Zu7SSDY2C0ALWQtaYXHnIldYcAqLUdFizWhRO1wjLBXc&#10;fDNuzcDFCbiY5rjn3OTc5dxq3lkLhIJTIVAKHUR/5wleDuSQ58btnJCHCcQO9A3TLHZKHWB9WeqM&#10;HWudsUdOmDPmlPlfLkzXzCRWdCDfh48F9Dly3WkdsU60JjT/zHUS/of+xedNmdi03LHNX5U/rNUz&#10;HqMeh5Xy2BD8TU7oyuk7lGoNEspCJkw8YXFrkSsqFy1+hYVG2BQZFqeDBdwLLfqFxs3H4dZHXFxA&#10;jiFwsc75yPnSXOZcax1Q8mRA2X+4hyRGeglkr1075si5Yy1O7KxxxhdxRz6YL+ST+VeJU9An1Zws&#10;nNLAqQl3G30cPjbQF4T8AqA1x1rSWmFdsAaY7zq/nw9XuNw5JjctJ2yzyfhXtUY2Pv7i8utdjmfO&#10;2atOpDa1NjsLnKgkWPQKG0BRGbExHCw+RYXoYPF2hUU/TNzztOHWQVwMiItZji3I8c85yjnU/ALN&#10;vdYFcKKnBHrI3omAvPflcRsn5/ngjmSy2DG3rmJHbBFz5gP5Qj5RAyp0lTmFTFmfVnN64lN9ovfl&#10;Y4L8oqAvABQ/5c9a1Npi/bBOWA/MfcToCzv6HDYxuVk5q9bSeAxrnLRVeW4XwV+Da9/bBK+Nz4JX&#10;VBwqFaLiYYNk2DAZFV9GhdmESngxcXNT3PqIiwtwccyxBjkfmi+gucy51jrQ+gAUfd30XUR/1VFe&#10;AAQfZrKiHhQKHnIHbTv3fuSOvCBvzK+KPUs9C52C/nTNZxKf7Yjeh48F8gtAlr7u+nWnr3XI+mL9&#10;sE5YExEjfJ3JUS/0eWwiRH9vrafxmO9YPlF2dkJXTgruRbFr42pTa7Oz4IlKgk2gqGTYHBkVFmGR&#10;ZVSIGTZaF7iDGSXueZtw6yEuDsDFzcU35yDnKOdQ8ws091oXWi99iv4dL/PND3Z+etzGiXoQ8u49&#10;y71t5876Zh0jlogxYo+8IG/Ic5vUVegqcgr6jJrPCWcKn++B3lYfg4+rLwQqf0qf4qf0m3b4Wl+s&#10;G9ZGXQs79Hmp5cQmZdWyPyu/VqtqPAYZ05PlTU7qymd2LtVaFDebVZsYaINr42cxMPEki0Wlw2bJ&#10;ZImxmZpQSWZYpIOAIu+Ku39X3LwVt2bg4uTimWMOcl40Zzmnmm+tA6A1wtoBHWW/W8uHcM7fKW7j&#10;hN0vEHw+d887965yZ5yRF+QOuc9ip9S5g6bUVegqcor6CzVfFL7UB3o/PhbQFwGVP6VP8av08y6f&#10;Nc56ZK2xlhCjuj6+f5jPZxtTm5Q1T35y+cVaWePRz5iZKqc4qStf3D2Sw+bUpgXa0NrsWQQqCZUH&#10;myOTRcTmUbLUgMovo+JsQsW8WLh5Zdz6iIsLyPHLMQY5DzlXmkegOdb8a10ArRnWEmiR/WzI1TU8&#10;mfd18bp7z2+q6rl7L7kzdogx4o/8II+QO8UOKebdepZ6FrpK/KyaL9ecLZzTAb094OPwcfVFgOKn&#10;/LP024SvO3zWHeuK9RPxw4enXE7bmNisfKvW1nh0HSumyiVO6sr3Do1m0wInuYm1wbXxVQhsCiVL&#10;hQ1DspgAi0fJoiMqRofKtSso5PngHrMXbu7ErRu4OLl45piDnBfNWc6p5lvrAGiNaP10EP2aHm+6&#10;WnH3Q9PxTL+CRwwRW8Sc+eLOXY9j8q49y13FrlKnmCnsr9R8NfG1BvLteH99AVDpO+F3lX3bzp51&#10;FLG7MeLuctqLyc3KtrW+xqPHeMzyyXK1k7pyDT4izkbUBtXG1YbWZlcJsCFIFkgWDBtHUVERFRrJ&#10;AlTYgE04IS8Wbn4Zt0bg4gJy/HKMQc5DzpXmEWiONf9aF2AA0Z+zm290gO+oseLuShZ82/EMax7r&#10;YC0jFogX6xBxR96y3PsVO6WuQqecIexza75ec57hGzX5v/M+gI+jLwIUf5P0nfCxLuB29qxj1iTr&#10;q66jfs/mweSmZTX8tU5j42EHroEPwd/opK7cgT9fB5E70MZXIagsQBaKyoYNpKiwFBUcyUJUVKZt&#10;cFeyELjnd7j1EBcH4GKWY5tjn3OTc6d51XwDrQWtE60frasG2b/5H32jgxP/NW7j5N0Ld0Tj3lzF&#10;HFj/rHGsjXXL+kR8EXvkJu/cs9whR9Amdkqdu3AKnaKGvM+v+aZwQQ/0trhvfiGg+Cl93e1T+hR+&#10;0+4+7+wRD5U96w6xizievZfPbU82K5+rdTYeeZyDn+ibKHc4qRP87urcB5yaBK9Nq83MJiAqAZUD&#10;m4SoWNg4mSyoLDE2WhMqyYwTbi9YvIPgHq8Xbt6KWzNwccqxdPHOOdF8Ac2l5lnzD7Q2tG46yt42&#10;eM1PD4jbOIm30XQG30XwrGOsHzFiHSL+yBFyS7lz9647d7drhzyBil2lThFT6JD1t2q+XfMd4bsG&#10;/XfeB+Ax9AWA4lfhAxV+lj3W4nb2lL3u6hEj1iRiV9eVy20XtvjD8hu11saDI3bwj5uebP8WyZNC&#10;8I1yB9qo2sDa2Nr0KgOVBMgiyaJREbGhMllqJEuQqDgdKuPFxs1PcesjLiYufjnGOQc5R5o/zS3Q&#10;vGs9aJ1o/YAeonfNTazEe9H1iAbPz3rHvFnLWDdrE/FDrJGLpt27HsvknXvetavcdZeehQ5xX1hz&#10;Uc33Eheb/wZ4e9xXXwRU+k3C5w4/7+zzMQ539fkIhzWNmLH2IpZ79vhOoiYmNy0frdU2HvXA1xQ8&#10;6MSurEGBa8OxCVnwLHpFG1obXQWgcgAqDpUKG0hRKREnMZWcomLMZLH2As08TNxzNOHmT9y6gYuT&#10;i2eOec6J5ivnUvOs+QdaG6wX1hHQ+tK6G4XkuYvnZZL5Gvi2M3jWMNbPmkQsEXvkpk3wECBwgoc4&#10;ge7cKXjdsVPIFDulDZl/v+aSHvB2+gKgwm+TPeYHKHrMHWtwRzhNxzesd8SMdRixfG/LV1bs9DT/&#10;30nttvE47LDy2OmpcqeTOjl9x1KtZXETNp82Zb9yZ3MQlUUWiUqGjaSoqIgTm8ovo9J0ZAkvNm6O&#10;ilsjcHFx8csxzjnIOdL8aV6B5lzrQetE60frirUGpAZdYxMr8jaazuG5i6fgdRfP2mbtIgaIE+KJ&#10;OCMHekQDwfN4hoLnDh5CxA4YcuTuvUnueddOsVPqkPalwQ9qLqv5oYH/BnBb3A9Q/JR+Fn6T7PUI&#10;R3f1KvqmHT1rmvUYsfz2ET6/oNfv+MZu/uBac4/uEYK/3YmdnLlrBFsa62ENp424VOSu4iJZcmzA&#10;JrJMHWjehcbNI+PWQ1wcXLxyTEGOu+Yk50zzqXkGWgNaH1o3vWQ/bMnrLp7n8JA8L5XUYxo8N+ud&#10;dc26RSwQK8QV8UY+mnbwPKLh7j2fvavgIVIIFWLNcndip9AvD35U8+Me4Da4PaD8KX08Np4HUPaY&#10;R5Y95oo5u+ObvKNX0bsz+roOH4h6cPklJ7/B/3cwtWm5vdbco3PgTdYQ/ENO7AQ/sL1e7qBN7kAb&#10;VRtYG1sbXmWQRaESyYJR+YAsKZBlxsZzqCQzWbRtoKGHhXv8NtzciVszyPFxccyxzrnQPAHNoeYX&#10;9BI9YP1oXWm9sQYD19jEyrwJSL7Lm63sAdY65ov1sF4RD8QMsUXckRfu4CEzSE0F32sHz907JKq7&#10;d925Z7lT7BD3T4KfBj+rucLAf8PtcHuA+7bJHs/dtKvPotcdfT6j59EN4gPRs+5Zm4hlxNTll6x8&#10;s//vZKs/KL9cK+/RN3qdweMqmlnuXKSxHtZw2oi95A7Y5ECbX8WQpaFCAVk6KiSQxQVUbCSLkKg4&#10;m8hCXkjcfDJuXcDFAbiY5bjmuGtOcs40n5pnoDWgtcGaYR0BrS+tu7oWXVMTK3NHvqImn8XrUY1K&#10;nvWNdWCdrE3ECjFFvJEvlXw+psm7eEiRb7C27eAhWd295527yh0iv7LmquDqBP4b/k2FT9Fzd6+i&#10;5xGOHt/oWT1emCD5fHSDNfLYBmvnbh4x0d08YobYsQYjpi6/BDnco+XTsZOblW/Uynt0jemJ8mMn&#10;dnLmbn0IXpuSjcoGINrY2vAqgywKlYjKhY2kZEGBLDKVneIkSVSubaA4R4V7PoebP3HrBjlGIMcx&#10;xzrnQvMENIeaX8271oPWidaP1hVrDYjoXVOTe4+J22ShO5recHVHNewBzIM1zjpmnSJmiC3ijrxA&#10;XtzFQ2iQGyQP2UHybbt4Cp5vrlLweQdPwXP3rnKHxK+puTa4Lri+Bv8//hv+LQufO3vu6rPo9Zwe&#10;L0CYY9Nunsc2kLwe21Dy3M2z3lmbiGXE1OWXIIc3t3zXzdRm5aFae4+eETv4rzuxky/ge2ggdxU8&#10;G4sFTrQR2ZzatNrM2uTa/EDFoMJQmYAsHJURyMJSoSlZgkSlmcny7Qc0ehPu9l1x81TcGoGLSY5d&#10;ji3Q2OfcaN40n0BzrXWg9aF1w1oCLaJv+3Kyc3eM22ShO9rO45sum2S9Y65YB+sWcUCcEE/EGTlC&#10;jvNRDSWfz+J1F6+Sz8c0kCwFr0c03MFT8BA3BE6x3xDcGNxUg/8f/w3/prLHffUIB4/Noxs8b9ux&#10;DSSvb8Sq5HlkQ8lzN992ZBMxdfklyCF+FAafcHb/Dt74pPK/a/098kcI/hNO7OQz+Na+fgWvDamN&#10;qg3MptZmByoClYTKA6hcVDogywlkgangSBaikmXqUFEvJG4uGbcm4OKQYwVyPHPMNR9Ac6V51PwC&#10;zT1rAmitsH60rlhrQET/sS19U4OjXhC3yUJ3LIbk9Twe8usiech0vpKn4G+u/+8gksdzLjHJg+Ne&#10;5P8dTGxa3lMr8JE9lk+W/ZzYyanb10c0lLsK3smdhU7a5A60wbXxVQoqC6AiUcmALKIsKhUZydIj&#10;WZJE5doLFOkocM/lcPMnbs0uPjmGOcY5B5ofoLnTvGq+tQ60PrRuWEtAa4x1V9fitbGDc00Ntgse&#10;JvMmFvO4hjt5HtdQ8v0c10C8bcc1FH0+qgH433pk03Zcg+fQ4xqVPI9rKPkFPq4Btx/p/53UGnzk&#10;junJ8nondnIKBd9rB+8Erw2pjaoNrI2tDa8iUEFkeahYsnhUSiTLS+VGsghJlmcmS3gxcPNS3LqA&#10;i0OOFcjxzDHXfADNleZR8wvmK3qtv6jHtVGbrqFJp9927SV5vvGq/dFL8qxLxBf5QM4gepU833jN&#10;Z/IQIwQJUfKNVwhUj2wgWIgWouduHhLGjhtShqDzuTxln8F/B/kNWAre7eL1TJ67eJ7JcxdPyWNd&#10;vMIGkofgeYUNJY/YIEasUdZc1NPtH/K5JXP5q3Pp/p08on9UZPkO5fd6/WTfahQx5a6Cp9xV8Gw4&#10;FjkZhtyBCkNFopJhEylZVCoykqUHsiAVFWsTKNBR45434+ZP3LpBjk+OYY5xzoHmR/MGNKeab60D&#10;rQ+tmzbRg7oWZ6MuXUOT6w6O26nQm4Ao3Aeh2q6uYS9gnqxvrA9rZ30ihogz8oM8Nh3Z6Lk8RK+7&#10;eYieu3k9tsmiB9zRU/Y8vqHwKX3C/0ax6+4dj5F38Fnw3MVjfhC87uJ5VEPB61ENr67hLh6xQZ2y&#10;BhG7uqbO2N3nFuz3nLgNXqCRv+CEf/C3A5ObldfXSnxkjU++rvzmzERZ68ROHkQhz0fwbEigjaoN&#10;zKbWZlcJABWEyiOLRaWjQgJZWiCLDWQJkixORaXbBRRvv7jHacPNU3FrdPFwccux1bgDzYnmS/MI&#10;NMeaf9YEYJ1o/WhdtYj+oOf5pgb/uUXcxkk9Q8nruTw/7cojG37aFaJHf7AfMC/Ml/WNdbJuWZOI&#10;O/KBnEFsEL3u5rPo89l8Fj139Dy6oez1+CYLn9J38N9V7Ny5q9z1iEbP4bPg8zEN1qa7eD2LZx2j&#10;DllniF1dO0e1fNPoqVvHbZA3iD742g7+duAR+aPfh21eHrd8oqx2YicPoXiz3FXwlDsLmkVNtBHZ&#10;nE7ubACija9CUFmoRLJgVD5sJCVLDGTZsfEcKlJHlvNC4uaTcWty6wc5TjmWOdaaB80R0PxpXjXf&#10;WgdaH1o3rCWQRQ9E9Kdu55uaWKk7IAq3m+cbsNzN82ye/YF5YH6sd6yLtYyYIGasP+QBOcyi1x29&#10;Ht1wR69HN5Q9JNsmewBJQ9YqfsqfMieUepPYuXPX4xnMBfPKRzRdBN92TIPY1bXickp+fFDcBi/M&#10;yFuw8gR/O1Kr8ZEzpqfK5U7s5DYEZxiC14bURtUGZlNrs6sEVA4qDaBSycLJQlJZsbEyKj6SJUmy&#10;YJtAwY4K93wON3/g1gtcbHL8cnw19poXoDnTfGqeNf+sCaC1wvrRumoR/dqoT9fQ5LK94zZvCUIA&#10;a4KHjivVT/Yr1VlTpfr4a0r1tpeU6sC/XfdGrbv/KNnzOaU6+p9K9Z4toyd3i53oMTHfeEG5I2K9&#10;JuS4Jnb2a0OWa0OcsyHQWSd77ux5jAMhq/QpfpW/wn+j1LPYKXc8D+XOnbvKHS9I7gw+H9FkwaPu&#10;WFusnbo+fni8jxtZixdkAJfVsne3I7UaHxkjBN/6u6yX44MiFLxKfhiC14bVRtYG18ZXIagogEpE&#10;BaPiAVlOWV5ZcCDLkDiBKlnCi4Gbl+LWBVwccqxyLHOsNQ+aH6C507xqvrUOtD6y5JtEr7Kva3On&#10;Hl9U9Uhi+6eWatdnlmqv55bqgL8v1aHxInX0K0r175PxV80hpfp6SO8nEdv7IN0s/SZ4myx27tp1&#10;554FT7lz9w7BY/cOnOBZn6w91BhribVS1wPW6mJA5o7V8FcXRR+Sf2e8aLrbgolNy2tqRW7cY2bb&#10;8mIndnI+fkxhsQSvza4SUDkAFYdKJQsnCykLKwstSw9kQSpOsAqKdqFwz6+4+RO37hwbkOOnsc2x&#10;17xovoDmUvOs+W8TPXCyF9Gvifo84WW+mcc0A3Hu8/xSHRUvDG9/Q6k+sH2pTj+0VF99e6kuDh9c&#10;E/m8B7twCD1L3e3cVe5u944jqfwmK2qNNYX6YZ2wHiL/3zncz59cdWTcDkdqSfTf38fffo5Ny5dq&#10;TW6842Nblt93Yief2TkCkeXuBE+5q+ClwTaQO2BzatOykYE2uDa+CkFFoRLJglH5ZDFlcYEsuCxB&#10;ksWpOPE6UNDzxT1uE26uxK0xxwLkeOWYaryB5kLzpPnTvGq+tQ60PrRu2kQf/KTHn/FjRseem8df&#10;Dv9cqvduVarlu5XqjINLde6bS/Xd2EVf+t5S/fQ/SnVdeOPWyN89ke+Hol5mWXeoLdYQ6wX1wVqo&#10;c/9AOMk9N9n+KaVai/dLQBL9HW/y9wGTm5Yba1VunAPfC7+i5UoafOHYSATPhgTaqNrAbGptdpWA&#10;ykGloTIBLBCQRZRFlUWWZQecGIGTKXFSXmjcvBS3Jrf+HKMcwxxjjT/Q3GjeNJ+aZ80/a4INziYn&#10;Wld1rc1G3Z3acgXFmI2Hd72mVFeHnNdovpHjcMzuz/T3IStwVQ2uesKb4kb07j6k1uXGOVZMle84&#10;uZNVei18k+BV8sPYwWsja4Nr46sQVBQqkCwXFU8WUxaXk5uToJMlcaJ14E/TYeKew+HmDNw6XTxy&#10;zHJMNd5Ac6F50vxpXjXfWgdaHx1E/85X+cYds3FzwPNKtTr8AsHv+Sx/G2UWVzsBih6SF9Fjp+/u&#10;B0KVj1lnzI1sTE+Ww5zYyU24PKyX4Nt28JT7fAWvza4SUDmoNIAKRUWTRZRFlUXmhOfE6CRKnIi7&#10;gvPJjLtdV9z8iFuXW3+OEdAY5hhr/DUvQHOm+dQ8dxW9yr6usff9q2/aMY8cdujxRiv4Lt5TxKXf&#10;gKLXo5uQ/Htf7u8Ltt6k/H2tzY1nLH9j+aO2T7ReeEgsfNiCp9xV8NqgWe6gX8GrQFQuWTwqpSws&#10;JzYnQCdK4OSqOHGPCvf8GbcGkNfr4pJjp3EFGnPNh+YJdBU90PpoEf2KHtfC9wI/E3fIc0v1tn8s&#10;1YdfXarT3liqr2xfqot2L9WP91v3yVh898mDb47nc9fQDxFcynnfseue74ZDS3XlgaW6dO9SXbBr&#10;qc6JOX1mWamm3xDz3KJU//ayUh3zwnWf7Gz7lsVHC8e/NGKIzyrgVAJA9NzN8+gmdvPXtPxk4MRm&#10;5bxanRvHwAeenNjJGbvEonsJXiU/X8GzUZsEr82uEhi13LPknAiBEydw0nXgioJh4R7f4eYL3PpA&#10;jkWOVY6lxhloDjQ/mjfNp+ZZ898melDX1DU9zljJsSHDL0fNXxXSxHXxTrCLTv3x+6r+hObch3h4&#10;jTeuDiE4WwY4fiA8kgDcuQar4nY3xovTJQfFi0S8UJy0dane88oQYrygHfH3pTpg81Lt/jel2m4j&#10;f5HYOV6o1/DDaPi/lD1389zR1zFyj0FqfW4cY/lE+YqTO1l0wbORuwheJaHyUKkAFU4Wksoqywxk&#10;4Tk5AidT4oTcFVxaRty/d8XNi7j1gLx2kOOj8QMaW4070JxovjSPTvZaB1ofRvSrog5dk2YuwGbG&#10;SXWxodAh8yz0LPIscO5OASUGeB4NeGyR4U63ifp2ONu+8fhSfXvfUp0+War3xovDwX9Xql2fsU6q&#10;Oz1t3RHKYr9A4Pnn/AWX4WslIHrAtTAe3M0/UiQ/vU15oxM7uQuF4wSvkh+W4FXybFaVvDZ2ljtQ&#10;MagwVCRAJaMCynLK8spycxIETprAiTajAh8m7rkybs7ArTHHIscqx1LjrPEHmhvNm+ZT89yn6PGG&#10;nGtS5ZquX0K2ULidutuhN0k9y5ziBipq7mYJxdcv+XEAn0OeGy8Iq2N+D8Tc74l13RFrvSVeIK49&#10;plQX7V+qs3Ys1fQb46+IV8RfEC8o1R49rpDph5WYE7yVRc+5Yo6IFeJWi77tDdw3/I/yX2qNLt3x&#10;zheXX5qeKmuc3MEPj46FquAp+S47eJV8FjzlPsgOng3eRfAqD6BiUelkIamsssyc8JwYnUSJk3Ab&#10;+GBIV9z923DzI25dbv05Rho/oLHVuGs+gOaqq+iBk31dQ9/v8QPN4NqlInjdsWepZ6G3yTwLXGUM&#10;sRH0NtEed+jmzv070ccEfC6dA+eVXwS4Bkq2Fu36dSMGiEXEZDa48ahSfew1PqeOo14c94Wz+hD9&#10;m+I+7rHA5JPKX9YqXbpjZrLc7eQOPo1fd0IQNIFM8kIKXhtYG7tN7lnwKhKVjMoniymLK4vNCdCJ&#10;Eji5EifqUePmQdz8gVtvjkmOmcZTYw00D5ofzZvmU/Pch+h3aflpP4DvnrHCXQiaduv5+CVLnTLP&#10;QqdEs8Rz/2oPax8r7OleuPvqY+tzch6cV34BUPmr+J30GZ+I1dqI20c6yv70HeI+nBfn0iL6T7ze&#10;Pw6Y2LS8slbp0hzTE2UvJ3dwUtBYIEweE8pkZ7n3K3jKvZfg2eBNgldJqDxUKlk4KqMsqiyyLDon&#10;RCdP4ISb4fd1DBP3PBk3X+DWl2MAcpw0hhpfoLHXvGi+NI9togdO9lE/5/X4SPubXhi3c/IdNW7H&#10;3rRbd1KnDLPQ++3V3K/as/2SH0efg8/LeQCKFnDedI5Ktw/p3/amUu3Y4fLJ23B7Pj+fN4sezxNc&#10;fIB/DDC1SflArdOlN2ZeXZ7g5E6uRxF2KRqQC4dJ1gLIkh90B6+NrQ0/CsFnaWWpOfk5STqhKk7K&#10;C4GbC3HrcOvNMckx03hqnIHmQPOjedN8Mscqe62HLPlg5x67eFyGaCU8KnrJvWnHDulQ7m1iz/3Z&#10;tS/zBkxhr2bcbYE+pj4Xn5/zyeKndLN4m4TfIPs1EU+Xa2XuJx3z82XJ18+xJh7XPQZYtkn5aa3U&#10;pTdWTJbrndzBufvF4pzgQb+C14SzCFgkwxC8Nr4KYSHl7oToxOlEm8EXM40K93wZN2+3vhwDkOOk&#10;MdT4atyB5kTz1VX0KnvWSnBzNKprTHIu/mx3Ih4FWe4Qu5N7FjvFRrGzL10/5j7MPdil/3IfdiXf&#10;Xx+bz8fn53w4P5W/it9Jn+I3Ml4v/IjlQxHbtk+rgjnP4TkAH7/hsd39Sa3UpTVmJsrhTu5kLRZJ&#10;wbOgGAywUIKXht1A7qBN7m2CV8GofFRKWVhZaE58TpBOpMBJ2IFv5BsU93gONz/i1pTXnWOTY6dx&#10;1XhrHjQ/mjfNp+a5g+j33dw3JcCf9CO/Bh5iB7127f2IXXuQvad9p/2mvaYC7tJng6KPxccHfE7O&#10;gb2f5a/ib5K+CrlF+Dcf53NPcEln4+Omx3T3J7VWl874yFbliW2far0PRadFRbS4ugg+F5wTfL+F&#10;pw3dJniVhMpDpaKyUQkBFVQWWBZcFqATJXByJU7Qo8bNg7j5g7zWHIscK40j0Bhr/DUvmi/NY5vo&#10;VfZ1rayJWnINSU7bMm7nxDwsuhzJOLk3iV2lzn7LPZZ7S3uqSy8BjS9g3JvItwf6eCkv6+eh8qcD&#10;KH2Kn9KnWyj9NuEn2S9/o88/Of/AuF0v0cdj4ZPO7v6gVuvSGSdOltud3MFX9qkXiIWq5PsVPAuP&#10;xTeo4FkYWpRaQCwqLToVgwpjPnLPMsuyc0J08gROuAq+T3tUuOdT3HyBW1+OQY6Rxk/jCjTmmo+u&#10;ogc9hPLdlq+JBVbMw4DHMv3IHTKh3HPfaa+p2HNPsY+0h7R3mnpG46txZy66ovcFOWc5X5Krh4nf&#10;SV+FT+kjHvRRm6Ajvi7/ZO/nlGq26YWDeYnHeFvLD4i88S/LH9V6Xfwxvaz8q5M7me0ieKCCb5N8&#10;k+BV8lnwLNBcpCQXaz8Fq0JR0QCVkAoqyyvLLcvPSRI4qQIn44XCzYe4NeS15ljkWGkcNb5AY695&#10;ceLQvDLXbeIITnilb0gwsitqugq+3527k3vuodw3uVe0R/rtDZDzl3MI9DGa8uhyx7xR+JQ9he9k&#10;T9E3CVpEf1Hs1l0dkFW4Hx6n5TFOXubvC5Y9qby8Vuzij+nJ5h/jvgWFScFrsREVvEq+q+BV8k2C&#10;Z5GyUFXwLFgWrRYui7epgIEWoBamFq1KKQtLZZZl54ToxAmcbAl+GWfUuOdV3Jzd+nIMND5AY6dx&#10;1XiDroIAzLHmXWVBol5cM5Jv7Rq3cZIelPymKgTftnvvR+7aTyp3FXuT1LUntA9y7Wt+NG85p03o&#10;fUDOdc6x5pX51Dxm4VP69IcTPr2E+CVRr414t/3u7okh8Ll4t7xYnLe3vy+Y2LQcVCt2cUcI/rNO&#10;7uCsPesFqeBV8huz4FlYWtxa4G1FDrSYs9iy+JwgnUiBE3AGP4k2X9zjZtz8gFtPXnOOicYLaCw1&#10;zhp/zYvmiznUvDLXlEMWRLA2asc1I5kd5huubbv3pnP3XnJnP3URO/uDPcE+0PrXetcaZ46YO82r&#10;y30bet9cDzn/mnPmmbnVnGJdWfiIAWLRJPsGWb/31b4WyNz9+CLB+yJHICR/ecu3UU5tWj5Wa3bx&#10;xmd3KL/p5E5Wo/CGLXiVfFfBU+65gFnEhIXAomZha3GzwAmLisXOgicsRMIG0CYgWtCu4J0wnVyJ&#10;k/NC4OYC3PxBXqfGAWiMNH5AY6tx13xo4xPNJ3PMnGcp1Hyvx0/6WVkPQtOVM3n37o5mnNzRT+yh&#10;XnJvEjtrXWtc61nrN9cq85/rBL/B6si3czWkdaK1oXXA3DPfzDHzqrIHvWTvhB1uc7VAVuJ2+X71&#10;CwRydkvk2t0PTG1SvlardvGGEzu5KhpiYMFT8hS8FmhXwTvJdxG8NjqbX4VASVAcWvgsfqICYjOw&#10;IQgLlajscrMQLXqSGyPjmmmYuOckbr4gryuvPcdG46bx1Dhr/DUvmi/mUPPKXFMElAGFEHxoa9+M&#10;4F0vi9s4YfdLFnw+num1e2dvsZ/YR+ifNrlrH2jda32zplnDWq9al8g56wI/qA3w49qEP7jdC70P&#10;HyfXm9YRa4b1oTXBGnDCpw8QB8SkSfaIJWKapN123fzl8KDeB/6rXxyQN3w1sbsfmNykXF2rdnHG&#10;8m3KS53cwQbfTdOv5BFMlTwCrJJvErxKvpfgVfJsZjY30EInCyl4Fq7CJlJY7Bk2QxfYQG24+zXh&#10;5kPcGvI6NQ5AY6Tx07gCjTnzoPnRvLWJXuuAtRF1cmzLlRDfxA/QO2n3Q9MRTdubqyp49Bb7qV/B&#10;s/5Z86xz1jXrmHXLGmUOkVvmH/WShf7NmgsS30rkf+f9gIpf61LrivXDWmFdsBaYe+abOUYMVPQg&#10;ix6xNKI/rqUuPoW6SLdf78N6N+/uB0Lyq2vdLs5Y3vINk3PXxC+U4FXyiyV4CoXNQFRAKieVlsqM&#10;jaOweBWVJmGDOdgQo8Y9N3FzzuvKa8+x0bhpPDXOGn/NC3PFRmezE+aZudd6qGtkv7/zzQjw60lW&#10;3F2h4LGLH5bg2Tfslyx39gFrnnXO2mY9a90yN6xD5Ba5z0JXgX9b+E7Nd3vA2wHeV18Esvi1/lhb&#10;rCHWC+uDNcC8M9+UPWKDGCFWiBllj1gippR9Le7PhshdTYDDcMVVfmFArpAz5C5y6O5Hat0u/Fix&#10;rLzNyR18HR/ppeC1AIcpeJV8V8Gr5OcreBWGioRyUemwQdgkigqMzaNNpKgc2VwOla6DO6Fh4B5f&#10;cfMDeS0gr1djoXECGkONr8adudD8aN6YS+aWDc+mJ6yLqJOdWj64ctuRcRsn7y40CT6/ydr2Biv7&#10;if2jgmd/sC/YA6x9rJP1zZpmHbNOWZPIFXKI/KIGVOoUO2VOYV9Yc1HN9zrC2/P++gLgpJ+Fz7pi&#10;DbFeWBesA+YecaDoESM4o5fow1s3RM5cTRC97Vye4ECKfslK3sidrMEOQwXfr+QpeBaqk3y/gqfc&#10;+xW8CoBSUFFQHhQKG4OogFRMKiyVmUqODZVRWbLZHCrjLnAX1oS7TxNuPiDPHeT15RhofDRugPHU&#10;OGv8NS/MFZubDU6Y5xbRuyYk8/rtVb1MUgWPXbxeReN28Own9hH7Bv3CHmFvsBdU8Kxz1jZrmDXL&#10;umTtIY/IMWpCd+wq9iz0i2u+X3OJcGlC/w3g9rx/Fn+T8FmvrDnWFWuIdcK6YA0w73QDRQ+XqOjh&#10;IBV9xN7VBJm7LSWPPFH0yF/k0d2H1Mpd2LF8qlzg5A5+8qaYtBZgv4JXyQ8q+DbJb8yCVzGy2Rwq&#10;24xKe1i451HcHPNaQF6vxkLjpPEDGluNOfOg+cmSB8yt5ps10IfkV+MNNifwXrhz+K5vtLKv0E/s&#10;IfYMewU9wp7IgsfaWN+MDWuXtcpaRI6QO+QUeYfgndwBd+IUO4UNif+g5rIe8HYqfif8JtljfqxB&#10;1hdribXC+mBNMPeIDWKEWFH0iCE8Q8kjxhR9xN7VBFl/u/oFYb3kkb/I45Ev8vcDtXYXbnzydeU3&#10;m76f5pTtSzWLAkTx9ZJ8FjwLtF/BO8l3FbxKfpiCV9GogFRMKi2VmUqOjaVkWbLpHFnGDjRCv7jH&#10;ybj5ADf/vMYcA42Pxk3jqXHW+DMnbGY2NGE+mWPAvGfRB64JycDXyDddTeOOadp28eyfLHj0BvtB&#10;Bc86Z22zhhE31ihrEnlC/pBb1AB373nnnsVOqVPcPwwur/mR8OMa/W+8He6j4qf0Kfw22bNeWXuo&#10;L9YR64a1wXpg7pFzFT1iCL/QOyr6iL2rCTJ3O7oNrqPo4cXI40ff4O8Htv7L8nu1fhdmzEyU7zrB&#10;gxtQrF0E7ySPAmWRUvBdJD+o4Cn3fgWvgqA0VCQqGEpHZaSSUnmxmUgWn0qRDZdRySoq6FHjnh+4&#10;+eY15TVrPIDGSuOo8WXMAfOg+WHONI/MLXMNmH/WRAfJD/TNk/2+2cpdPHsLPcU+Qv+wZ9Ar7A/0&#10;BXuBtY/1sL6xdtYx65b1ibiz3pBH5Djv3tvkDkFT7JT5T2p+WvOzBP87wO1U/ip9PH6b7N2unnXG&#10;GmLNsDZQD8w/8o5YUfSIIdyCmCK28BAlH95yNUHm8lHfbi5PlDzyF3n8/K7+fmDZk8oLa/2Ofpwy&#10;WX7XyR18aseYLHcYlPwgglfJD1vwTvKjELyKRgWkYlJhqchUcipANlomy5SN2ATPLIeJex7i5ufW&#10;kdeqcdD4AI0d46lx1vgzJ4B5Yu7Y1IA5Bsw760BE75qQDHQm33ZU07aLZ1+hn9hD6B32C/qEvYGe&#10;YB+w5rEe1jbWz/plzbIuEX/kB3lDPlXwefeed+5Z7BT6FTVXBlc1gH8DuB3Fr8Kn7PPOvk30rD3U&#10;F+sItcM6YW2wBpB7xIqiRwzhFcSUokesa9G7miB6u7k8IWcUfeTy4rZPvW5SdqsVPPoRu/hvOsGD&#10;21Gg/eziF1rwlHsXwbPJ2QRsBJU7oDRUJJSLSociAiooFZdKDajwVIZsuEyWK8gybgJN0A/uMTJu&#10;PiDPO69N1w00JhovjaPGV+POXGh+mDPNYx+i3/FpvhHBnUfFbZzI22h6w7XXUY2TPPuGfYL+YE+g&#10;F1j7qHnWOdbKWmbdIo6sSeSA9YW8uh28O5qh4Llrp9wp9quDa4Jra66r4f/Gv+E2FL6TfZPo8YJD&#10;0Tcd3bCeUD+sFdQH64G5R94peXgEsURM4RzEGLGGn3pJnrdDfuA55At5Q/4ij7dE7t395tis/Hut&#10;4NGOj/xzeaKTO7AffGoT/GJKvknwgA3NBmfDUwKAYqAsAAVCqbBZ2DBExaTCUpFlyakAVY5sPEcW&#10;rpKFPSzcc5E8v7wOoOsEGgONj8YNMJ4aZ8aezcsGJswbc8nGBlnybPa64fdu+bGQqw+K2ziRt9Em&#10;eX3DFYLvelQziORZv4gZ6xPxZt0hj8gzhAnBcxevRzQUPMSbd/BZ8BT79TU3CPjfFD5lr6LPO3o9&#10;q9ejG+7mIXrWKOqP9cX6Qc2wRlgLzPsoJI88UfLIX+Txjsi5ux+Y3Kx8tdbwaMfMVLnUCR7cg4Lc&#10;GHbxWfCUPJuYhc/i7yV4FQdlooJR8VBGKiiVl0oNqPCyELM0VaiKStiBhh0U93iKmw/Ic89r03UD&#10;jYnGS+PI2LJhCfPA3Gi++hG91MdRL/WNCC7cPW7jRN5G23n8fCXP3kBPsA+05lnfWDtrGPFinSLO&#10;rD/kDnlF7il5d0yj5+8UPMTsBA+h3xjcFNxcg/8f/42yp+h1R+928xB9PrYZRPKoCdYAco9YIWbw&#10;BmIIrxjJ3xH5cTVB8gvC+t088hdevCdy7e4HJjddgN96ff+25Vec3MHDzuK7CL6X5BdK8EgeYROP&#10;QvAqIBWTCktFpoLLAsyCVHmyCR1Z0KPEPT/IcwV5PbpWjQPQGGnsGE+NM2MPmA/miM3MhiYdRf++&#10;LX0jgo+8Om7jRN7GKCWvO/lRSL7LTp6Sh5z1mIa7eBV9Fjx383pso0c2o9jJoxaYfyd5xNJI/mvx&#10;V5yrCbBP/PU3lwtKHjmi5JG7cOP9kWN3XxCSH/331yyfKNc5wYO1g14y6QTfS/IUPCVPwbOQs+C7&#10;SL6X4Nn8gEKgJFQcWe6A0qGI2DhExaVCU9llEaok2XiZLF4FBT9s3PMQN7+8hrxGXb/GReOlcdT4&#10;MuZsXtBF9Jpn5p61IKL/xrG+EcH2gRV5G4OcyQ8iefQF+wD1z5rH+ljbrGPEjLWKWLMOkSvkFDmH&#10;PN2ZPCUP+epxDXfzgKKHwLmrh9QpdsrdncvrLh6S5y4ekucuHpJf4DP5f9vC1wT4KL5THrng7ZEj&#10;5AreQ+4ihyvDo+6+ICR/Q63i0YyZbcp/d3IHX9gtJshdfJa8Cr6X5LsIXiU/rF18FjyLnk0O2PhZ&#10;8IDCoEQoFVCL5oF4zEtil/a5vUt10nbrcLFcUf/byTuU6rxjSnUd4qHiY5ORLE6gclVUyL1A8zrc&#10;bZtwc3Dz1fUAXWuT6FX2vUSv+WCOmDM2NUiivzKk+tVDfL6mJ30jEivyNob5xit6if2DvtHNEPuC&#10;fYD613pnbSMurF/EEnFGzFl/yBtyjJrQI5u23byKPp/NU/iZLHfdwVPweReP5+cuHpJn3aL+WF+o&#10;J9YOawR1wTpADfCFHW5ArCh5xBCeQUwpbcQ6Yr77M309gO+fUN9HXhTWSx55Cy8+FDl19wVTm5Vb&#10;ah2PZsxMltO0yJWeX0LWRfC9JL/QglfJ9yn4NfHfL3pbCH0vH69BOX2XUp0d0rkZ686izDIFKlxF&#10;pT1s3PMBN7+8BhU9m7GX7Cn6Jtl3FP01UbNf2q9Up+7oY+9wjUh+jO9tcjJvossllDiyoeT5lzN7&#10;jf2FvmIvae+wV9Aj7Av0A3sAdc9aZ10jRpQ8YooYI/4UPXKI3CLvTvTufF5lr8Kn9BX+d9ymSe5N&#10;O3gneNQYawm1wzphfWDNWDt6HLGAAxAbxAjOQMwQO/gFsURM4SIKO5zlaoHciRzxPvLCMJcreDBy&#10;tyZ86e4LJjYpd9U6Hv447LDyWFfk4LMhng128Sr4XpLvIvhekqfgKXkKPkuegqfkKXiVfFfBiyDQ&#10;DA/GY1zwZh+jUXHmPqW6GjFUcapYiUrYgQadD+4xiZuPzpcMS/ZtohfZr428/STE+en4K9TFtgu7&#10;P8s3I3h3v98pv1AfhkK/sEfQF9oLrHvWeV3bczGj6Blvih75Qv6Qa9QCj27crp47ewpfpd8GbqNi&#10;z3LX3TvgEQ3rD/NjHbFuUCusDb7gU/Dod8QCPqDg4Q8KHp5BHClr+ClifUbUkqsF0nS/uVzBgchd&#10;5NDdF8RO/r5aycMfKybLO12Rg9tQkMPaxVPwLM4uglfJIwEqeRV8l118L8EbyWMHePL2PjYLyflv&#10;KtX9KFaKVEVLVMy9QKNk3O2acM/PuSkqetBF9r1Er7JPor876uLsg3wM++WtL/fNSKzM24DoeWSD&#10;vnJHNvkN2F67efQSe4i9o5sh9gX6gT3A2m8SPeJL0QOKHvlEnpF/1Ivb2XN3r9Kn+B38d5W6ij3v&#10;3Fl7rC3WEeuGtdEkeKydgocbKHh4RAWPOFLU4arZiPUOT/V1AI78x7gd7s/7Ihf1fedyhHzBh5G/&#10;pseZ3KysrJU8/DG9rf+OGrB+F+8EP8xdPAXPQl1owVPuwdr43z+IBnTxWGxwpPMgipjN1oTKe1i4&#10;5yEUPVHRsyGVJtlTLGzaLPsG0d8TteDiNR9OnPDNSC7F7xo7mbfhzuZ77ebZf+w39Bn7C33FXmIf&#10;sW+6iJ61T9FDjJQ9Y45cIDdZ9gC5R22o8Cl9FT/lr+i/8fa8P8XeVe6sDcwba8BaKHj2eJvgEacG&#10;wcNZ10WuXA2QlYg7XyQoeTwGJY88IWfhxqavsZ7ctIzmh0Omp8qrXIGDzp9udYLvJXkVvEoeAeol&#10;eQo+S56Cp+QpeC3sHpK/PBqu8U3TJcSn94gXIxS8ilaF3AQbpw13P4c+N2HzE0qeDFP00dBroplP&#10;39nHaBi4ZiS7PyPm4ETeRtNuvp/LKdFzupHSnkIvsX/QN+yXQUWPOCPmiH8X2QPUECRNKO42eFut&#10;Qa0p1o7KHajcuXtXwWNdWGMWPOKggodbKHh4SAQPd7V9Aho787V4jKYXiiT5XaJu3OPETn5treXh&#10;jpnJcrcr7pNDdI3fNKmC7yV5J/hekm8TPIs2C14lP8Au/v543NN22jAOXfjcwX9S/fDMN1e3/vS8&#10;auU9t1Szs7NVr7Fm1YPVPTf9qLr2u6dU33j/v9jH7cK3IA02lzbZqMjPRdiQ2piKip4N21X2DaL/&#10;2hE+Jr04eacnVBcu37W64ZIzq/tuvaJau2ZVnZUNxw/O/4JtSHLjYTEXJ/M2mq60aXsTtu18vpfo&#10;dXPEPmF/qOwhRD2+cbJvEj5gbplzrQdXM0Bvk+tF6yPXQxe5o7exLvY/5Y4YUPCIjYrZCP6CQ33u&#10;yTS+CQCPhxg3vVjAgchT5Gy3lit0ai0PbyzfuvyeawJwYSys01FNP7v4LoLX4nSSH4HgL3iTj0ET&#10;p+3+m9XFp+xb3X/HtbUKhjeu/c6K6qtvf4F93ibwnsFdWIuTsu6oBsU9LunVuK55FTYym7lJ9Gzu&#10;4MaoIVyK6mLheUx13r+/qrrlR1+po9x9rFm9utruqb9gGxJsF1iRt6FvwmbR5/P5fLUNUNED3VCh&#10;z9hbumlCH7F/2DdO9tIXc8JsEj6lT+ED5ox51NyCttyDnH/NO6WuYle5Q+xZ7lgP5Q5U7ipkgFgh&#10;ZknKa8NpLu+KfdFwLxjIUeRqj5Y39Gs1D2+c2PJ1wusFT8k7wQ9zF6+CV8mr4LVIiUq+T8GvjPud&#10;soNfv+Pcd72kWv3Q/XX7j35c9c1PVp/a+3/auTguDjnMQrxO1MT9qZxx98tk2YNBZe8a3TT7bDT7&#10;14/ya3ecceD/V918+Tl1NAcfHzrodbYhyRcmYn5O5sGaE0r1QGwi7jq6VLccXqrrDinVFQeU6vJ9&#10;S/Wd3Ut1TtTfp5eV6pOvK9W/v7JUb3lJqQ59Xqn2/9tS7Rky2KnlmGBY4Chil78p1T7PLdUhLyrV&#10;Mf9cqrf/a6net1WpPhbzm4l5fjrmfNaRsSGKF6dL4gXoJ+GCK6Pvr4m+viF6+Obo1dujn+6Kvrsv&#10;euvBeHFYDRlT1L2oX8DXC72X1PkC1CR29D9ckHfulDvcAs84GdeCnw2f7f0cHzOyAlcf8jn4+Hxs&#10;feEQye/1bP9YoFbz0MZjXGOAr0UBdtrFU/JO8JR8F8FnybcJXiWPwAIEuUnyFHyS/I0xb7f2DXlM&#10;9cMvHF+3++KMtasfqk7b7dfN3DbkJPygC4Tr5D0MBhF+v7I3op8NEbj1OnB8NuzhGlI5MKTs/vuY&#10;3uz3/FIdv0WpPhR/nZ0eLybnxgvjD+Kvl5vDC6tD4mtAiBz/d238X1wYAWaBin0QuVPCcFMtdzgM&#10;gj/6H/x8lbnna5I8nkMlj8ePx2574ajdPJyxfKrs7RoE3IuzQd3FZ8l32cV3kbwTfL+SbxO8Sl4E&#10;/52O17v/6Ky3V7Nr19RtvvjjvtuurE7d9dfsXJVTdirVKgg0C5pXMHQl31/pInsVfZZ9H6JfGTs3&#10;vHi5tSrYueM9kVGMU965j23KMYvP9k8t1c7PWPe5Bnx76H7xl9CBL1j3V8kRIeqjX1qqf3tNqT68&#10;ddRJ9AY+lX5u/EX1vfgL64p3lurWD8RfHvBZLXi47B3xV5V7LuUyeFIlDyfpi4lKni8i8fj7tGwI&#10;aj0PZ8xsW+5xjYI3XOd1VKOCz5JXwfeSfBfB95J8FnxwTodrqL90zFOqtWtW1+299AbO7fEXhps7&#10;wRVC9+NPXifv+eCED9qE30X2TvTBLVEDbn3KSds/rrr1J1+vozOaccq/7Webcswjj50bLnFUDnph&#10;1CfcAtfwLwd4CY5SyfOvBflLYd+Wr7Gu9Tz/8fGp8r9cs4Br8dNmi3FU07aLp+Ap+S6CN5I/a3+/&#10;ZuXqb03Xbb20B16EvnjUpnYNyt04w9TrkQfByZ4MKnsnepV9CP76qBW3JuWr73xxNTu7to7K8Mfl&#10;3z6n9Y3XMY8+8P7FnFPgFnimSfLwmUoeLlwoyZ84Wb7uGgY0fttk2y7eCX6hdvEdBX/OwX69BFfM&#10;4Ox7YxuXf+EEux7lPuzoIev8YZQ2sugzvYQ/H9mH5G+LPLu1/JzHVDdd9qU6CsMfs2vXVv+2yz/a&#10;Rhzz6OZ+uOfLAdyiksd/h6fgrCx5uK+W/H7P9Y8LakXPf8xMlrWucQb+npo2ybft4p3ge0leBd9R&#10;8ucevuFalXPe+nedrm1fquOBO66z61JmIWYn865kyZM20WfZ9xJ9LflV5/s1KA/df0e9+tGMXf72&#10;12wTjnl08z1c6oorelTy8A4cpJKHvxZL8qduWf7UNQ1YhWtyuxzVqOCz5N0unpJXwfeSvBN8L8kb&#10;wV/2Lr9WguvdHwnjwbtvtOsjp+wYooes+Z0iXciiV3oJv1/Z16JfGX91uPmTk3f8pWrNQw/Uqx7+&#10;uO/u24d+PINr6fd7Tqne/KJSfeAVsY7Xl+pLU6U6f+dSXbLXusspf3bAup8VvOHQUt16RKnuOGrd&#10;ZZf3HrvuEsyHjlt3Oaa7TLNf8Dh4PPDAm9c9B7jrmFLdHs97y5GlujHmcF1sjq6O+Vx5SKl+EnO7&#10;bP/ol5jrN3aL+W9XqlO3Xnfp5wdeVap3/FOpjn7Buks/d+lwpr0x80lshil5eEYlD0ep5OE3uI6S&#10;DzeOXPLTU+VO1zynuDdcF/Kopm0X30XwlLwI/o54brdW8v1TD6hb+5ExHrr/zlhX8xuynw2hbCBy&#10;/XKoLnQRfpPsO4ge383j5g4+tdf/qFc6mnHPnbdU2z3lMbb5HBD3l2NeF+1RqqsOLNU9IclZvKdl&#10;xLpkwAex+GEsfiCLH8riVy0QfEiLYAer4INbTeCqk17E7VbG891xfKmujxeznx4WL3jxQvetqNGv&#10;Rg2cGT46ZZtSfQIvIq8u1TtfVqo3vbhUh/xdqfZ6VvuXhS0E+AzBoJIf6Zn8+7ctv+iaB3wrXqmH&#10;LnndxWfJq+Dns4tXwYvk18R/c+skF03vVrf2I29gt+vWDC5FjvWb/7rSRfjzkX1I/qstH3Q6bbcn&#10;1qsbzVi7dk214zN+yTZe5qBo0rtirlaiSwWVeZPIs8CbRI1P4RJ8GlfBJ3OHRX5sfV4gLxDr4dy5&#10;Fq6tXutD8aJ7a7yIXBN/kVy+37oPoH1l+1J9bln8VfiGUn04XkD+7aWlOi7+ytr9b3y+m/hI1OXD&#10;JA8nqeThM5U8XDhqyS+fLC91DQTW4KPTTvCUvBM8JT/oLt4JvpfkO+7iv7CPXyc4910vrVv7kTlW&#10;PXCXXTe5Dx8wcl/7mnGyJ23C7yL7JPrbW1+UH1OtWb2yXt3wB96P2fP5/902nYJjl2sPifk6qS4m&#10;TUJ3Ms8Sp0ApVpUuvlaB4AvTCI51M/DHoLjH0+fTeej88otBfhHQF4Ak/7kYIV6MncTzg69Yl2tX&#10;A5nPxV9wc+5RycNZiyX56clylWuiU+KVrXEXv1iS77KLp+TTLv7KKBK3TnDabr+xUb/J2nXge1rc&#10;+gHO563U2+hX9Fn2LaJf810/T7Ly3lvrVY1mfOSwrWzDKbs+I+ZxXMxXZLCoZLFTXl2knoXeJnKV&#10;Ma68U+CMDB3SBXf//Bz6/JwTyC8ATvxO+owNhc8XxST81ceX6t97/J4AuQk+hIdU8nBYg+RH+mEo&#10;10Dg8vhzZi7ADH4WfJa8Cj5LXgWfJa+Cz5Kf7y6+ljyOaZq+KvikHX6xWrNqdDvCpTYu+dQhNg7g&#10;Oyh4/npPG074oE34fYr+7MP8HMGV53+8Xs1oxnU/vcQ2m4LjmbVDetNzXrRJnbvWNqFnmavEKVUV&#10;rvogb/yyH5qgN4i7DcmPrc/Luej88gtBk/ybxM+YqfQp/lr6eL/F1YSC74dfSzc1SR7+qyW/16i+&#10;1iB28W90TQQeRCByUhloJoCCb5L8MHfxWfJ97OK/eqhfI7jz2u/Vrf3oGPiL5VP7/C8bC7AKsuVP&#10;r+lPsLUxTNmH5O86x88NfPXtL6xXMrqx++ZPtM1G9nt2NPBivZlKqavY3U6dQqfUs9C5+1WhU5Ta&#10;867v2fva/+oAhT7oB/c4+jx8bsD5cI5NLwAqf66d4kdsKH7GrE36EferD/G1oXxg67gt3ARP9ZD8&#10;nqP6grKZqXK+ayTQM9k5yUwGkrTQRzUtu/j74/5ufQDf2f6oHCF6Fw/wJZwvZ8k30Uv4XWRvRP+Z&#10;Pf3ccA6PuY9ynD3zbttoZOenxRydfEcJjwyc2CkhFXuT1JuErv3dJHHtb8I+117XflfQ+224+wB9&#10;XKDPyXlwbpwr564vAFxjFj9j0o/0a+HjjVtXI8rdWFsHybf9dnCt68HG9JT/ib8f4CqBQSSfk4+k&#10;MFlMpkpeBZ8lP+guPkn+i/tuuD7yaDiHbxqXnH6ojQm4H9enN/2wsqNN9Fn2PUR/x5f9nMBtPzu/&#10;nv3oxnZPeaxtNHI3jjGdiEdFm9wpdif3vFvvJfau/UxyX2tv6yZuPujjAT4PnxtwPpwj59wkfTqs&#10;SfiUvQqfsqfoRfanx27d1Qk5Bj/uniUPxyXJj+RHQ5ZvVf6PayTwEBaXJa+CZ1FoQeSiaCoGLQAn&#10;ebeLp+TdLp6SN4JfHf/m1geu/96n67Z+9A4XF/DVYyN+WfKOXsIfQPT4CUM3p1N2/pV61qMbF3/t&#10;M7bJyKdxHbQT8bDRIxmKXeXer9hdD6vUB+ld17+6USPs537Ij6GPz+cEnId7EeAa2sTfJH3ELUu/&#10;Rfj4sJerF7ISa+gh+aaf/5varMzWyu5/TE+Wb9tm2i52uHx1Y3H0I3m+omqhaJFkyefiYKKbdvGU&#10;fNsuvj6Lb/t2yfGoqhsvPdPGBqyFsH/aQBfh9yP7WvQPtVxRgw91jXr0+lTryM/hu+zandhB025d&#10;pa79mqWuQtc+pVDb+lR7VftVYe+24e6nj8vnAnx+zkdfAOgXJ376SaXPFzxKv0/h33mCrxfyQZzN&#10;cy2cM+eJucW8mn4vdmKTsqpWdv9jeqLc75rpK3vHk7JIsuRV8G1FM1/J58JhwlEIbhdPycsuHrj1&#10;gbuuv6Ru6/Fo+jTstyCXnwlO9mAQ2TeI/nMNn2P4/OF/Wc92dOO2G660TUYu2TPm6MQ8DAaVe9uO&#10;PfepbsKc1Jt6slc/ak9qX2pv9os+BtDHzy8InBPn2Cb+JunTXSr9JuFn2YPIywkv8XVD1s8V8+O8&#10;MCfMJeax3VP8/SY3LQ/Uyu5vfGzL8l9dM4H7UUzDkrwWkismV1BNRZULigWAojBHNVdEEtz6Ttlp&#10;9H/2b0zj+u9/1sZp7tekIHEVvZJlD7rI3u3qQ/JrL9lwDuSOay6sZzu6ceJxO9smA9sHI/lqgkHk&#10;TrGD3KddxO76kP2nUm/qPe077T2zyVoPPurflXxfPibg8+QXgyb5U/pApc+1U/pZ+IgbhU/n9RD+&#10;zT1287fjsTAnzCVJfjae290HTG1a7qm13d+Y2aa81jUTmFtAF8mr4LPkEbBhSZ5J00JjseVCkyJz&#10;awO4Tnw8Hj5cnMAayPkKwckeNIleZd9jR39t5N/NYcW2j61nOdrhGox84OUxRyfp+dBL8JA76Hfn&#10;PojcXc9pvzX1msqYksaXdBH8zqqCb2psIt8W8HHci0CT9OkHCh/rUeGr7CnaNtkjnohrB9G72iGH&#10;/0PcpkHya+K53H3A5Gbljlrb/Y3pyXKHa6gv7BZPqpJXwc9X8gikKzIWmis2FhyLTgWfC08EvzJu&#10;79YHHs1X1DSNc9/9Mhurzx8Q8VTJZ7rKnqJX2acdfdMbrj/5ynvrWY5urHpopW0wMvRPtVLwbbt3&#10;yB30K3f0X5PcndjZY21SV6GryCFiFTV/SBs/qk3wAzX9ovfnY+oPdLsXAIqf8lfpc22UfpvwKXsK&#10;n15DbHvI/oL9ff0AnLmvf14+Z/3isioe290HTG1Wbqm13d9wzQR+yE+59it5FbwWGIssS55B7Sp5&#10;LcAseb6ai+Svifm79X3+iL+q23o8dNx/Z/N3z1dXGgaRfQ/Ru+cGqx64u57l6MZFXzndNhixoh4E&#10;yB243XvbuTskAtrkjv7TvusidvaWir1J6pRrljnFfG7N14XzBPxITS/09oCPw8fOLwIUP+Wv4qf0&#10;Vfgq/TbhI261gNfLHl5DnBHvBtnjA6Sufsj9eCwj+QfjsdztwcQm5YZa293H8snm745fieJqkrwK&#10;XotrvpJXwWfJayFmySNxDZI/o2FXeNUFn6zbeukM/GVxyy23VBdeeGF10kknVccff3x1xBFHzPG+&#10;972vOvvss6vLL7+8euCB0X1fOkbTG7D342sGrgqc7EEX2btdvYj+5siZe+4V2432qOaee+6pLr30&#10;0uptu73cNhh41z/FHJ2w+8UdzzSdvbft3p3c2XPss15ybxO726k7oavIKenza74p4IvvMvKD7HPk&#10;f9f78zHzCwHlr+J3u/0m4Q8ie8QZ8Xayr0WP7zNydQSuR06z5ONx7437utuD2MlfVau7+5ieKPva&#10;hgoeJngWFRbQj+RRbFnyKvj5Sp6vyCp5ETxwawNL5Ye4165dOyfvX/mVX8EHHfpi8803r+69996h&#10;Hzud9++vsjG7FjGG5DNdZd9B9N8MAbrn/uGZx9WzG85AzO64447qz/7szx4W05f/uW8wcO4OMUcn&#10;7X7oIvi8e6fgtQ/Zf+w73VCxz9hbg8rdid1JXWVOOVPa+MF1/i4vqH/dqxN6P/54u74YqPybpJ+F&#10;T9mDfmVPZ1H0iHeWPUUfeTrsBb6OAK4ee9iLSC35uyLX7vZgapNyadRof2NmqlzqGmqD8/h+JY+F&#10;D0vyCHaWPJLRQfKr4jZufWCxx80331z9xV/8xcMEMyiPf/zjqx133LF+5PmP6y46zcbsbHz6+eqa&#10;XrIfUPT44RL33MP8Ob9XvOIV1S/8wi/YWC7b1DcYwA9/WHH3gzuiyTt4CF6vnuEOPgsefacbKu0x&#10;9BZ7ygmevdOv3ClSlXuT1ClrfGqaP/wC+BsBTeht618Em0PF74SvO/2usse6VfZ0S5Po4ao20SMv&#10;tehPjbp1dQSOxV+FfEw8Xi3521vetJ3cpJwWNdrfcM0ErsU36nWVPAptUMmr4LPkEdx+JI8kJclf&#10;G/N26zvnrc+r233hx1133VX91V/9lRXMMNh9993nvbPH2beLG1gveaWL7NtET8kH7jkBfrRjPmPV&#10;qlXVFltsYWOmuOYi837Tlbv4XmfwXXbwTvDsLd00sZe0d7Rn0Ctd5e7ETqlnoVPY/E0Afqsov3wO&#10;yFdYrEf/nfcBeAx9AaD0KX5KX4U/iOwRF8QHcdJdfZPoQYPof3a8ryMy93h8rFry18cLvrstmNy0&#10;nBA12n2s2KI83jUTWH99PCWPAsuSx0L6kTwDMh/JI+haqCzWLHkkLPhuNKVb33UXnV63/sKOfffd&#10;14plFHz729+un3Ww4eIGqmsSXWTvdvUNonfPefqe/62e1WDj9NNPtzFyuOYiVtxd0WMaFTx28Sr4&#10;+ezg2VPsJfZPFrz2iQq+i9y5e4ZUndgpdBU5v66CH3aTy2UtvB3gffUFIEvf7fIhewq/l+zbdvUq&#10;esQTblLR13J2ol8TeXN1RB4meeQvHudbh/vbgsknlW2jRruPmcmyvWso8LA3ePqRPBaYJY8A9CN5&#10;BJGSV8EPIPmvHOzXd/8d19btvzDjoYceqn7rt37LSmWU7LrrrvUM+h8ubmAW8s6ib5N9H6JfE03t&#10;nvPzhw92JRTe73jmM59pY9OEay5i5d2Vfs7hIXjAHmTfsd/Qa8MSvNu9t+3cKdImsVPqlDSkjaum&#10;+Oa6/NW2/gVe0X/H7XnVFeWfpd8kfIiesm/a2btdfRfRI74q+lrQ60WP/CBPkS9XR2SDx4j7n7KD&#10;vy3YepPy1KjR7mNmopznGgo/qNG35LGofiSPRWXJI3DzlTySI5L/9G4brg88dP9dtQZGP3A889jH&#10;PtYKZSH48z//83om/Y0vHLmJjd3taPRrhUFEnyVfi/7ayK17zgs+tk09q/7GE5/4RBuTNlxzESvv&#10;LuQ3W+ezi2efsb+0p9BHgP3DvmG/sE8o+KYdPEQInODbdu4qeJW7Ch25Zv5Bhxf/hwlfZY/nA207&#10;eyd6SB702tEjXogbRU/JI75wFQWN+FP0yAvyU4ve1RFZL3neP/L5jlf524IXl/JLUaPdR+zk7Yeg&#10;LsR3iLdJHsU2qOSxmCx5FmZXySPgWfIoXCN5tz6wds38zne7jquvvtqKZKH50z/903pG3cdFM3vY&#10;2F2L2F4XqOibZN+P6KOZLw65uee84rwP17PqPn77t3/bxqIXrrmIFXgXur7ZyrN49B9g77Hf2Gvo&#10;MfYWe0o3S+wd9oz2CfpDBQ+5qeAhv6YdfBZ8m9y5G6fUmXfUAGtCNwW5ZlgrWidZ+Cp73dV3ET1e&#10;xPLRDXfzFD3ipaJHPCl6xJmShssoeeQF7usqeX2RiPsO9QdDXDOB1Sg0J3ndxXeRPBbLQsQC+pE8&#10;gpglj2LtR/KRKLe+k7Z/XK2B0Q5cd910Bcdi8Hd/93f1zLqNK7/xURu/HyF/kDxpkn1T47aI/mtv&#10;3vD5wG1XXFDPqvfAEc3v/u7v2hh0wTUXGfiN1yz5Xkc12n+6i0evaX+xp9hL2j/oG/YL+oT9UfdG&#10;6zENRAgoeEiyl+Ddzh15VbGjFlAbrBXUz/WC1hRrKAu/aWffS/RYB0UPyXNH3+vYBn4BiCPiCRch&#10;vtzNZ1HDd8hP5Gm2l+T5AoH71i8Q7nYk6rP7OGzz8jjXTGB9gQ0qeSxwUMnrLr6L5JkAlTyS0yL5&#10;U3Z6Qq2D0Y018ZfCr/7qr24gkMVmjz32qGfYe9x8+dk2fpci37kp2ZhkQNF/qeGnGR+48/p6Vr3H&#10;k5/8ZLv2rmyziW8wcPVBMU8n8V60ncfrUU0vyWuPZclrD6F32DPoFfYI+0N38ZBb2y4egucunoLn&#10;EU3ewavgmVcKnjWBWkHt3BDcGNwU3Fz/X/xv/HfWFmqJ9cOa6bKj16Mb3c1D9G27eZU8XggRL8Qt&#10;Sx5OUsnDY0by10TOXR0Rdz93OxL12X2smCxbu2Y6Wc/ju0geDU/Jo/j6kTwWOKjkdRffr+R3+S+1&#10;DkY3hnX9+yi49dZb61m2jzuvucjG73uoB0qeONn3Ej0lT9FH857R8Mtdqx68p55V+5ienrZr7odX&#10;tHwY6ivbxzydxHsxlvyjUvJn7ubrCBz1j3EbvR/y2SL5qSf3+YMhM1PlWtdMX9w9nmjUktddfBfJ&#10;I6jDlPyIf1XovPPOs/JYKjzmMY+pZ9o+brvimzZ+30fu0Yhsxix6St6JXiWvoq+F8PkDN3w+sPLe&#10;2+pZNQ98NsCtt1+e9Xu+ycC7XhrzdBLvRb9X1gwiefRSk+TRK9ofEFiT5N0brnpco5LncQ0lz+Ma&#10;SBgyRl6RX+SaNYC6YK1Q9rmeWEesHdSMbAbWS16PayD5fFyjktfjGkpej2uy5BGnrpJH/I3kD3+h&#10;ryNw2q5xG71fD8lPbFJujfrsPlwjge8eHE/URfIouFFLXnfxXSSPhGgRN0j+5B1/udbCaMYv/uIv&#10;WnksJQ4++OB6ts3jxks/b+N3GXKrjZmbk3QRfZL8l4/Y8PnAvbdeUc+qeeA9B7fWfvn93/BNRqzE&#10;e9HrjVeVPN94Zf+h93RTpZJHb6nk2UfsH/YMewV9wv7gbl7P5CE8SF5385R8026+SfTc0WfZI/es&#10;BdaGonWSayTv4JsEz108XpR0Fw/J6y4ekucunmfy3MUjThQ84gfvUPCILzyFeCPuRtZw4q5/42sI&#10;XI+c4358YYj73R0v8O62YHLTcmHUZ/fhGgncjB1HljyKjJJHsfUjeUy+i+RRmINKHonoQ/L48q1h&#10;f9cLx9ve9jYrjqUI3jdoG5d/8a0mdqX6GXKBP6v5p3Uv0efm1QZOTXxBSNA95w2XnFnPyo+VK1fa&#10;NQ7CYwLXZOSeY2KuTuRt8BJKlXyXSyh1g4W+015Dj7G32Fe6WXK7efSL9giExt08Rc/dPEUPMeZj&#10;G74Bm0WvRzdO9ip8wjow9bD+Pm1y5xGNCl7fcNVjGqCC5y6egseLHgWPOMErFDziSMkjvogzJU/B&#10;17JGflZG3lz9kPuRS71f5POqqBF3WxCS7/6VBv/5hvLbrpHAXGENQ/JY6Cgkj2BrwfaQ/Kk7+nWu&#10;WbWy1sNwxxOe8AQrjqVIrzdhv/mh19vY3Yjm4Plpln0WfZfdPBs7mvpHUT/uOS//wvH1rPzAZwHc&#10;GgdlajPfaGDgb6Ls98gGsAf5VzR7Dv2mGyn0FnuK/cQeyqJnr7BP9NimSfR6dANxAore7eop+yx8&#10;Sp/ib4K34X2y2Jvkzt07BA+5g3xE0yb4Lsc0iKsKHnFXwSMvkZ+v7uvrB8x9nzzuBx/K/S6Mv2Td&#10;7cHEpuUdUZvdxieXlb9xjQQWXPII1Agl//m9/TpX3tvtzcd+xg033GCFsVTpdTZ/2q6/bmN3H5oO&#10;klfRt+3oVfQ9JH97NKB7zq+87fn1rDYc+DSxW998ePL/8o1GBvr5P3dkA9FT8tzN88hm0N08+0r7&#10;CP2jfaOi57GNih4CdEc3FL3b1TvZO+FT+r3gbXlfir2X3HX33iR4vJCBLHh4QwWvu3gKHnGFqyh4&#10;7sbpPOQl8uPqhhyBX4Yykj9jV397MLVpWRa12W1MT5ZdXCOdHDxM8iiuLpJHwY1a8gjyAJI/r+mM&#10;9+af1IoY3viTP/kTK4ylDL5qt2m4uIG5KyF4NYTb0fezm1fJ16J3z3nGgX9Uz2rD8cUvftGubT48&#10;4XG+0chpb4y5OpH3Iu/me30oSnfz7EH2nooevZZFz35S0bOHsujRL5S97ugh+rZdvcreCZ/Sp/hV&#10;/nwByOi/8z5Z6ir2fuSO9WBduoOn3PMOHo5BvBC3XoKH45CHWvA/7fHFZPcif7g/71u/OLznX/zt&#10;wVZ/UTaJ2uw2ZqbKZ1wjfWWveKJRSh4BGbXkkSiR/GXRSG6tP/jMkbUihjNwxv+4xz3OCmMp88IX&#10;vrBewYbDxQ2sl7wTfdtuvu3IpofkT275bMP/+T//x65tvixruV4ePPjmmK8TeRs8m+96bNMkerej&#10;p+iB9hf7iv3EPnK7evQNd/WAsqfwKfsm4TvpU/yUP+GLgENvx/tS6nxsSr1N7G1ybzqe0d27Ch5x&#10;RDxV8PSbCB55afvU6g5Pjdvw/sgV8lbff9/N/X1A1ORjg25jeqLc7xrp0sPjiZaC5BFQ3X3MQ/K3&#10;x/O6tZ622xNrRQxn3HjjjRtIYmPg13/91+sVPHzcfcNlNm6n7BxxvaWmi+jbdvPuyCY4afsNnxes&#10;XuV/Dcutaxj81hN8s5G34U9uJ/JeDCp69GUWPXqQ/ce+035DjwHtLd04tcneHePo7t7t8FX6WfyE&#10;kiZ8IVCBK7yfCl2lPojYaz90kjviRsHTXYgv4iyCnnNh8I0DfL2QaXzWgoJPLxDu9iRqsvtwDQSu&#10;w3fIU/Abm+SRLCN5JNStFQxzfP3rX99AEhsL7iqbH33pHTZmF6I+bg3aRN91N98g+bNis+Ge+77b&#10;rqpn9/OBn0F0axoWb3ySbzhyAa51diLvRRfRN53R666evcg+1P5jz2mvDSr7JuE3SZ/iz/JXKGtH&#10;vq3KnEJvkroTu8od6+pX7ogf4tgg57n4Rx7WhCNdnSgPe5z0IuFuT6Ieuw/XQOBunA/2I3ksbCOW&#10;/D03Xl6rYv5jl1122UAQGwvuE7CfPfAPbcxuw85qWJKn6JPkL4vacs/95eOeWc/u5+NrX/uaXdOw&#10;+F//xTecsnKQYxugouf5vBO929GzP3VH70SvvZdln/usTfYqfJW9E36Wvopf5d8FvZ8KnVJ3Yle5&#10;8wWqi9wpeDiIgqfcAeWuYhbBz0YudnyqrxFy8k5x24bHmo3HcPcBU5uW26Meu42ZV5cnuAYCa1FI&#10;j0DJf/NYv97vn3ZgrYr5j0033dRKYmPgiis2/KCRixdYA4lD8ln0KnmKvqvkKfpa8isv9c8N8vjw&#10;hz9s1zRM2r7mAGz/lAGvnSdNb8YC3dF3Pb7pV/bsuSz7LHyVvvTX+p2yip/y1xcAfRHoB70/H5NC&#10;x3Pm3bpKvU3slDvWjfVT7IgL5Y549ZD7XNwj/vs919eHsoY54GPK4/3wTf4+YPJJ5T+jFruNE6fK&#10;013zgIftEoYpeSyIi1sEyd8Rz+XWe9IOj69VMf/xa7/2a1YQGwM//OEP61WsG1d98xM2XqC6Legq&#10;eYq+T8k3vfkK7rz2e/Us1403v/nNdk3D5Jd+wTde5hp8WtxJvAu8vLLXrp7HN5S97uoHkb32YRZ+&#10;V+k78av8+QKg6ItBE/k++ngqc5CFrlJXsdMnTuwDyv3ByMNeLW+0kp/iRRyPnR+3fsyTor7d/UDs&#10;5P81arHbmJ4o27nmAY9Uyc8Gbr3gwbtuqnUxvxGh3Wj5wQ9+UK9i3fjcwX9iY3U58gPJU/QjlPw3&#10;Q3ZuDue971X1LNeNww8/3K5p2PzPDsc24Pz4c3yga+iBO6dvkz129tzVg9yz7NNBha/9mKXPXqRE&#10;tRe1H7UntS/7Qe+vj6syByr0Nqmr2Cl10Cb2WsTr/QcXRowvafnwknLCK+L2eC4+R378eOwTXubv&#10;C2In38flk9uW97jmAY9UyeOVv+kXos5684bnvIMMXKUS4d0oufzyn783gUtBXZzArAp+xJK/63w/&#10;B6BfSXHcccfZNY2CF/6Rb8DMDsFqXMTgRN6FQWTfdGavfdtL+P1IP4u/qUcV9muGslZhO/g4fHzA&#10;5+QcOCfOkUIHlDrFTuGCLHaR71zMROyzEde7Igcu945dnhH343Pm55Ln2Ps5/v7gdb9ffjNqsNuY&#10;brhG/qw94olGJXktnkWS/Kq4jVs3GMZ42tOeZsWwMXDVVT+/auVLxz7NxuiM/SNO/Up+wDN5SB7f&#10;V+LmAS45/edfrvaxj33MrmlUvOxPfRM63jnoN1YCiJ5HOP2KvovstXfZsyp8yq9Lv7aJX3tXUVE3&#10;4e6nj8vnAhQ6odRBFjvlTtlSuCp2kOT+QMT4I68v1c5P9/luYiUen8/N583PF8/l7kui9rqPmYny&#10;Xdc43zs0nugRLHnQ9D0253/odbUyBh/77bffBkLYWLj99tvn1oDvbHfxAdfhDbAmwWfJ6y6+i+Qh&#10;eCP5H0ZtubmcvNPPv0X0m9/8pl3TKPmnPkSf2fOZpTry+eteAD786lIt/9dSfTnWdOHuEeODS3Xv&#10;sbF2J3zIftCdfZvwu0qfPZz7mAJ1vcx+Vtjb/ZAfQx+fzwk4D/qF86RYQaznnojDNRHDi48p1ddi&#10;8/KpnUv1iWWl+vfIxVteVqpDX1Cq3SNPLn/9gA89PYgYYk46D8SUkkfM6xcT9xgk6q77mJ4sN7rG&#10;ueb4eKJ+Jc/iWAqSp+hbJP/DaAi3drDqgW4/StE0vv3tb28gg40BfH8Nfi4P4/wPvtbGBh9OWi93&#10;FXzbLj5LHoLPktddvJH82h9tOBdy2ZlvnpvzKL63pgsv+RPfjKMCwjhw81Id/w+l+sArSzX9hlKd&#10;OVWq83aLF4h9o7YPKtWVR5Tq+niRuPWEUt399hBMvAis4Ru1TTt8lT7720k/iz/3tva39rj2ekYF&#10;nalv81A8/r0xjztjbjfH3K+NF7OfhaAve0upvhuSPi82p2fuXaqZqNEPvbFUb43YHPaiUu02BEnP&#10;h32fK+vA+hETxEgFj9gixhHza2I97nHA1Cbla1Fz3cf0tmXWNc192BGwAFwRLJbkKfohSB7v0Lu1&#10;g6+988Vz0hh04FrzCO9Gx2/+5m/OzX/lfbfZuIAfIS9NO/hektddfBfJQ/C15MFXo5HdnAC/SdSt&#10;ayF46u/4pnyksPMz1u1o94sXl56E1DL4LvW271N/pPLWV0XtOsHDg3CiCh4ODa++O/6qc48FJjYp&#10;fx/11n24ZgEP4M+9pSJ5in4Ekv9h/Gnr1g/umceXluHNwMc//vFWBkuZLbfccm7+Zx76f21MwCxE&#10;rrt3lXyXXXyWvB7VUPK6i6fkfxLP/WM/J3Duu146N/enPOUpdm0LwS93vLxyzKODe+BBeAxOo+dU&#10;8GYXD6/isxbu8UDUWffvrMFwzQIewp91o5Y8RT9KyVP0DZKfjf/r1g9O3dV/j0vX8dSnPnUDCSx1&#10;7r///uqK8z5s4wGuQiyz2JsET8m3CT5L3h3ViOTBt9/t5wZu/dk3qm984xt2bQtJr68mHvPI5lt4&#10;LwXeouDdMQ1QwcOf4dLZcKt7TBL11d9wjQJW482aQSVP0Y9S8hT9PCUPboo5uhiAr7/35bWy+x8b&#10;25HNr/7qr657s3W7x9hY4MvIZiHxJrmr4LmDH2QX33BUQ8mvvXzDuZGTd3j83Lk83ltwa1xI8KGp&#10;F3W8zHLMxs/Bf1+q7+ONcbiqTfC6i0+Ch1Nv/Tf/+GBqs3JV1FZ/wzUKWIM3Z7LkKfpRSp6iH0Ty&#10;FH0vyVP0teTxabqm6+bBrT/5eq3t/gfOuCPMGwWHH35YdfJOv2RjAO7FDzWo0JW8e+8i+H6OakTy&#10;+IWg6yL3bo7g84f9ZfXsZz/brnGh+cXHzjWmbdgxGy8HPL9UR76kVG/bolSX48om+Ahu6kfwcCM8&#10;KYKHV791oH9OMPGk8qmoq/6GaxIwq++8t0meou8leYq+q+Qp+l6Sp+gHkTxFX39s2sWBDPrLUQt9&#10;3fZ8+Nq//aNdO/g6LtuDwNvkPgzBN0leBM+fgTu95YX54lMPsGtcSHr9NuyYjZd9nht/UdJFlPsg&#10;gucuvhY8/HrQ8/xzgqknlRdGbXUfJ06U/+Ea5KTt4snaJE/RL1XJU/R9Sv5H/75hLMjJOw7+vTYb&#10;wxuwu7zkd+y6ySxknYWuqNyd4Ie4i6fk18ZfFm6u5Fl/sbh/Rb3xr32jDsKuz1jHvs+JXeTfxl9d&#10;IQLy5het49i/L9UR8b8Pjn/H7XANPu6zU49vQhwzGHOfXKWTmgRPyVPwIAtedvFwq3suEnXV3wjJ&#10;/7VrjlNwHXS/kqfoe0meoh9E8hR9V8lT9JA8Rd8ieXyT3Rf23TAe5LTd111e2O+49NJLNxDAUgI7&#10;zpkpv2ZwL352LUu8Ccp9EMH3krwInj/mfGPk2s0ZTMea3HoXghf/sW9SBVdQXBl/mm/wYaclAL5v&#10;Z/Xx637t6oEAH8q685hS3XF0qW4j8b/niH8jN8f/vvGoUl13ZKmuPqJUVxxWqp8cXKrLDyrVZcEl&#10;B5Tq+/uX6qLos2/vVapv7FGqr+4SfbdDqT49GZuprUv1ideV6kP/Uqp3/XOp3vLSePGKF7DD4sVr&#10;/3jx2vNZ/X/CdJRA9GvgKid4uI27eHiPHqTgQRL8bW3n8ZuWB6O2+hsnTZUXuuY4NQJuPx03KslT&#10;9F0lT9EPInmKXiVP0Yfk18Z/WxF/ybi4gJN2+MVq9cr7an13H695zWusDJYCH93KrxVcgThD2E7o&#10;RMXeJPc2wQ+wi9cfd76w5TLYQ/7Rr3mU/Ndf9k2qQFhr5/N9NqOEX6GA78vR78zhp2sBzqH5KVt+&#10;0pbgE7cEl2Ir+BTuIOTHAXwOfW7Oh/PjfDl/flIY6+I6Ze34LYDzdlz3l5HLm2OneNFZQ2+p4Ok4&#10;7uLpQ7iRJx8iePj1U+Ee9xxgcrPy4aiv/sb0ZHmja4zTY5EDS56ix0Io+q6Sp+gHkTxF31XyFL1K&#10;vhY9wJGVi806HlM9dH/zD167gevmf+d3fsdKYTHZJv6k92ss1ddR+FngbajcewmekucOnpKn4Dvs&#10;4vUX/D8Tu0K3BvA3f+jXPipcgyp7RcxVLIsOhZ6/KoEyzyLPAqeIcdk1wdV5BBdxKHBLP+T762MD&#10;Pmd+UcgvAvoCoPLP4pfYvDU2CS6HmXe8Om6fBQ/PUfDcwQP4EZ7kLr4WPDyLYzb3+GCbTcoLor76&#10;GzOTZU/XFJ9ykqfoB5E8RT+I5Cn6rpKn6FXybefyTvJfK9V98XguNspD991WK7zbwNcFPPaxj7Vi&#10;WAxe8H/9usAXD4k4qLCd1InejnQRvEq+n118lvxlpZq9tFSnxZ/9bi04ivrdJ/oYDJte18fjfHxJ&#10;7ODdTj2LXaXeJPQscZUz/aEOUbhxbMLdRx8T8LncC4CKn/PP0tcdP4XPuNTCx1GVy2XmfPwmNgVP&#10;yVPw3MFnwcsuHutzj0uivvofyyfKQa4pPo2fpNIkMcCYiEqeou8qeYqer3D9SJ6iV8lT9F0lT9Gr&#10;5Cn6JHlwS8zLxUf53sn71ArvNu65554NxLAY/PXv+vWAz+4T0oSUIWgn8CZU7Cr3UQq+lvx60e/s&#10;1wT+9wKI3jWnMvBPAw4D3bE3SZ27XwrdyVwlTjfQD84R6oom6BDKz5Efj8/D5wWcS9sLAOWfxd8i&#10;/bURv717/BAI3mNZL/cBBH/+vv5xwcRm5d6or/7H8qlylGuGviUPBpU8Ra+Sp+i7Sp6in4/kKfr6&#10;uIaivznm6WKknHHQH1erHrir1njvgR+bXsxfjvqHv/TrAJ87IGQJEWdh90MvuTvBU/IUfC/JJ8FX&#10;P1jHmu817+jBZr/vYzIMnvV7vkHJWfEXhZXvKHFiV6lT7Cr1LHT1AGWqHlAHEHWBQi/0S34cPr4+&#10;J+dBN1GgtUTXr4Piz9Kn+LP0a+HPRgxxtZLLLXnbK+O2lHsfgse89v1b/5hg2ZPKy6PG+h/TU+V4&#10;1wifid3Q+ldBJrdfyQMsrqvkKXqVPEU/iOS7nMt3kDx+U/KeeHwXp8ylnz2ymq2/wbHL2Hzzza0s&#10;RslOz/VzB+ccE+uFjFXSxMmcuNur3LsKfh67eEq+it387Pfbz+hf9tc+NvNlYlPfoGCXp8fcnIRH&#10;QS+xq9Sz2Jt6XvudUnX97nqefZ+hB9rI99HH5PPweQHnQqGqVIGKFaj0KX7d6Sfh39fy7ZDkATyP&#10;zk3n0yD4lfF87rHIsj8rvxY11v+Y3ra8yzXBZ9sk75LeJnmgCWeykMCukqfou57Ld5U8Ra+Sz6Kv&#10;fzx4Vfz7ydtvGCvHTZd9Ce+01ipvHx/5yEcW5CP4T/jF9qtoLkSBZzEDJ/A28v2d3FXwlPuQBD/H&#10;Jes4+3C/VvDe15bq8Y/zsRqEX4nHcs1JFuRSSci9i9ibduvscSf13NeUWO5pknub/Z1hv2fcbfWx&#10;+Pj6nPoikCULnPjbpN8g/CujrlyOyUffGLdzz9sgeDzfl3b1jwUmNym3RY0NNuYleRaCSt4VQ5vk&#10;WQxaBExyV8lT9Cr5tiObASVffb1Ua+N/t535Kqfs9ITqZ199f63y9rF69erqmc98ppXHMNjvRe3X&#10;wd/1nVifyjiLmnSROtHHA07wXXbwXSWfBF/Fbh5cEbXn1gwQk23+xsesX7Z6km9QYqU8LNp27hAT&#10;BU+5A/a2k7uKnf3s+lh7mH2sUs69rP3cL/oYfFzA51L5c15Z+vRRk3hVvvSfkf1siB6XwLo8k8bn&#10;aZC8ewxy5IvK56LGBhuNxzU8k3eF0EXyWhiuONokn4uDSe51ZOMkT9Gr5Ac8sqHoZ4PLItEubp7H&#10;VOe+55+rlffcUiu9edx1113VjjvuaCXSL7/w2FLt8fx2uX9q9/gzEYKkfLOYgRN4E+7+veTuBD+E&#10;XTwlX11cqnsjlyfv4GMAEKOpZ/s4dqXt+2m+j5/SdHKeL07uvXbu7Ok2sWepa8+2bcpcr+aNmfZt&#10;V/S++ph8Hj6vvgA48XMdKn0VMVAJg1rCc4js74z4u1yTC3GlTRY8vYnHFcH/7Cj/GASejhobbLS+&#10;8aoFwaLQwtDi6CL5LPr5SJ5FwyLQI5sRS746bx33x+N9quW7U5o47/1bVDf+4AvV2jWra7X7ce65&#10;5859gOqXf/mXrVQcv/1rpXrlJqX6j/hz0T238n3kUqWrMgZO2F3Jj6XPA9oE3+8Ovofg5/jeOi54&#10;i4+F8t7XrXtj+olP8DF2/M4Tn2Cbk+DTo1bSg5Lljl07cHJHH4NBxK79qb2JvmRv5p5s6kvtTYV9&#10;mnG35ePwcYG+CHAeTvxN0m8Svoo5SZl/De3Xsps/7p/iNu5x6sfC73WcGZ7drcePqODHvKcny5FR&#10;Z4ON1kso2ySvhZJFP4jks+hV8lpMXSTPYmKxdD2yoejdkQ1FD8mL6KtvlOrySHb7B6faOXW336gu&#10;+Og21dXfWl7dfuW3qntuvLy679YrqvvvuKa67/arq3tv/Vl157UXVzdf/pXqpLdvX+33L39UbfmM&#10;Um0dxbHvC0v1vtf7x23izANi3pAqJZsFnAVNnMyJuz3Ij+3kPl/BU/JZ8JR8LfjqonWsjJx9Ov6C&#10;cbFp4t9eU6o9X1CqrSLmWwaHvuH/VZ95/55z305613Xfr0579762QcFBm8fzOlEPijt3z3KvJbS+&#10;f1Xu7NWuYnebrSz03HvsP/ae9h97MMOedP8G9P58TH1B4PNT/JS/Sp8+Uel3ET49Vwuasj9/H59z&#10;ooKfjfveEnn7bPxF6W7bxAdj07F8shxYK7v/0fphKEpeC6WL5Cl6BCmLfj6S1wLLRdal0HKBNUm+&#10;y26eog9hzHF+qb5x7IZxXErghegByE7lqtIFWcpO3L3IjwH0OfT5KXcVPOXeJvh+d/G14KsLf87t&#10;UR8uToOAj7W7BgUnxYuwlXW/6O49v6maj2Wc3NGn2ptO7uzB3HtNUmePsc+0x5o2UtpnXdH78vH0&#10;RYHP68RP6VP4WfoUPj2EODTJHo5DLEX2LudkVdwG3w2Pn0N0/96FuRrbpuxeK7v/MbOsbJkLFsx9&#10;rUGWvBbNoJLXosqiV8nrDmK+kncFmIswF5/u5jtKHqyN//+70YwupovFqbuU6q6YF342b71QVbQq&#10;YOAkrfQSupIfW5/XCV4lT8G37eI7HtNsIPnvrmP229GEUTvz+UsMuOYkdxwZz+Wk3Q/ueKar4Nmf&#10;WfAqd/af9p32W5Pc2VfaUyp1109589QLvQ8fh4+bpc95qPCz7AHWQ9EDih4xoOgRG8reiR5EjF3O&#10;h8V7/mVdfU0vK6+vld3/WN70BWX4Fsouks+in4/ktdBYbFn0SEwWPROHJGoRZsm7gsxFycLMRcmC&#10;aziyWS/6b65jNrgyYnDqThvGdqE4P6Rw37diPhCmSlTlqtIFWcrAybsJd3+gz6HPD3RuTTv4fgTf&#10;tIun5GvBV7iiCITowZ1RL18LIbtY9sI1KLHS7gcKvtfxDPuVPcre7Cr3QcTuNkm5b9zmKPeOQ28H&#10;eH8+nr4IOPFT+m3CxxqxVgofMYBzsuzpLsqem9qI8Uff4PM+DFbUF00s37Y8v1Z2/6Pxq4ZjZzNv&#10;yWfRq+S10OYreS1GFmQWvUo+i95J3hVrW8GiKOvdPEVfXbCOtfH/XxZN+Nk9NozzMMFu9CtHh6ww&#10;T90FU5wq0yxalTBxsu6H/Hj5OXU+nGO/gp/HLj5LvsILYp2zm6Pevnywj3Mmesg2KLHi7kqb4HX3&#10;ngWv/cgeZO9luaPHnNzZR21ib5J67g32B3tD+qMneh/2mL4QZPGr9HsJn87IskdMEBvKnptSxBAu&#10;g9sQ24jx5cf4vM+H/Z5bqv/Y8uc1Fjv5/1cru/9xyhvKb2vBEghjrnBYPCr5LHqVPAurq+QpepV8&#10;Fr1KPoteJZ9Fr5LPolfJZ9Gr5F0BN0mehcxi1kKFQGqZ3BeP+a1oYPzc4EkdP1zlOHXnUn1u31Jd&#10;jThRgoBidKIHKtcsXpDlnGkTuSM/vj6/zkvnm+UOmnbwwxK8SD4L5adR83iRPnXHDfPwoZad3I5P&#10;jftncXcln8HrpZFdj2e099hr7DH2FnpK5Y7+0c1Rlrv2hkqd/cA+0B6Q+l8fe8B8tOFylfPE/lPp&#10;O+G3yR5rp+wRE8SGsoebEDvEEO5CTBHbcNyN8QLsct8PO0SdHPW8Un1y6w3rC5y6ZfmvtbIHG+5B&#10;wazuEPqVPEWvkmexLXXJZ9Gr5LPo2ySfi9wVehTx2vjvq+M2K+N+N8VaLov4XhINfFHs2i6Kxr40&#10;cnBVxOiumMuquM+akNYsxAbRUXxAhdiP6EEWMXDC7op7vPycOh+dJ+euks+CV8k3CZ6Sp+ApecYe&#10;UBpZHJRHFkgwGzWwGrmIerkz6vGcI33jgkNiR2YF3oVeZ/BNRzS60dKeY59pX7Gf2EPsmyx43QCx&#10;J9gLuf5Z96x3xhqxZx744gs0X4rexuVPha85Y0+iP53osRb0vBM9cKKnlyh6xLQW/e3xouty34V3&#10;vjQ2fUdETb1pHc7DoFb14MM9KFiDnQKLKIt+PpJn0anks+hV8ln0KvksepV8Fr1KPou+TfIsai1s&#10;Sr6r6CkSV/i9ip/yoswoNxVem+iBSlTlmsULnKAHxT2+Pr/OC2S5g34Er5J3gsiS6CV55lTFAVgD&#10;UQ/fiV22a2Bw7AvjNk7gvcAunoJ3u/hegmfPodd0I6WC142SbozQK+wP9IaTO+u+Teys61zLuY5z&#10;LWt+Qc4xc8ucMpfMoeaOOUOusuyxNqyRssfaEQMVPWIE5yBmiJ2Kvt7R3x25cLl34Gumz56MF4ZD&#10;4774NlJhzWJIfhWKqUnyWlhNoofks+hV8hS9kzxF36/kKXon+SbRI9lZ9G2SbxI9haCFz+JnA7AJ&#10;2AhsBjYEmyI3BskNoo1BGarsVfRAhaqyBU7IxAnc4e4L8nPpPIDOcVDBM16UAEVAGVAIlALFQDlQ&#10;EJREL8nXtfDd2GW7hgYDSb7XG626+UI/6maryw6ePYTe0X5hf6Av2A/sBd3gOLmznlnHrF/WrNZq&#10;W31mtA40/8w7c80cM7fIKfPI/DFnlD3WhjVirRQ9YuBED/dQ9IglRR8xvqOH5N/1klJ9b9d1O/Us&#10;dmV1yyXYtaoHH+5BwUMoKhSTFtR8Ja/FR8ln0avks+hRoE2iV8ln0bdJPoseye8qepU8i58NwCZg&#10;I8xH9GwYNg0bh2gDETZIbqYs2Cxg4mTdD+4x83PrvHS+ug5tbsIYsNnZ8Gx6Nj6bnwKgBCiCQQUv&#10;kr+45c91/Mi2FXkbuovnMQ0Fr7t49iL7D33HfsuCRz+xh9g36Bn2CXqEfYF+cIJnnSMmrGnEj/XL&#10;umWtsi5Zi1p7qAXWidssAK0jrRXWB2sCNcC8M9+YE3PLnDKHyF1X0cMnFD139IglRR8xvilegF3u&#10;wdwvgBmhOx46xnsY1KoefLgHBQ+guFTyFL1KPoteJZ9Fr5JnETrJsyid5LPoVfL97ObbJJ9F3yb5&#10;pSh6NhZRebJRCJtOm2/Y5OcAOgedH9C5cz26zix3wPgwZowhY8oYgzbJM2egg+BRD1dGnbsGB3v8&#10;TdzGibyJft5s1Y0We459xt5CT7GX2Du6KdJNEPpBNzqs+S6CZ50iF8wTa491hlqgwPG+Dd6456W3&#10;+tkL/fwF39xX6bN+WCuoD9YDawC5Z641t8wlRY/+pujhAYoeMaHoEStKHjFELCn6iPFPI28u9+AQ&#10;fNrZCN3x4NHew6BW9eBjeqrMuge+F7uIUUteizFLnsU5Csln0bdJPot+VJJnw1BQgNKixFRsoxI9&#10;ybLuB/d4ID+3zkvnC7gOXV8/ggdZ8m2Cpwgo+I6SvzPqzzU4sTJvIh/V5Ddb9aiGPci+o+R1A6Ub&#10;JvRO2y6efYD6Z82j3lnjrGnWMOLIemVtIjesPdYa6oE7dpU7ZI6vxOCX2+VvNeXXZTjZs8ZYN6wN&#10;1gNzz1xjzswr8skcYo1YK9aMtSMGiAU8QcnDJ4gZYocY6m4+Yhz+tHkHx70obmOE7rj3qA0dDGYm&#10;ytpa1YOP5ZPlRvfgV+PJ9Q0eSv7ReGSjRT9K0VNKbB6QRc+GYlMRipByJCpOlSqbMJPFPF/y4+c5&#10;6PyAzp1rYhOzkQnjwRip5BnHfgWvMugh+DmiLlyDEyvzJlTy+Yoa7uLRj+xBSp69Rsmzn9BL7B9K&#10;nn2C/mBfsA9Y+6h31jnrmnWMmLFmWZ+sReSJdYbcQ8ZO7pQ6fnAGPxvpfjOYP0ZD4avsnehRL6wP&#10;1ATmxrwj38wxcos1MYfoa6wZa0cMEAvEBLGBO1Ty8A5iiZjCTxFjXP7o8g7OnojbJJk3cfVBGzoY&#10;zEyV62tVDz5WTJXvuAe/6OB4chYVRb8UJJ9Fr5JvEj0S1lX0SLYTPYqhl+gpBrCYogcqS5UomzCT&#10;ZayotJtw9yPu+fKcdL66Dl0f16xxyHIHvQQPVPAUACVAyVPwQCXPGqhrwjU4WXV83MYJ3eEum9Q3&#10;XFXy7D2VPHvLSZ79wh7RzU+WPOuckmcdI06sWdYnaxH5Qe6QW+QcNcEdPAXPnTvkTbnfENwU3FyD&#10;///GQGWP++iuXnf0eC7WD+qF9cE6YN6Rb+aX+WQOKXn0P2IBN6jkETM4Jkl+TfjL5Zw8ELtzJ3TH&#10;hXtv6GCwPPxcq3rwEX9ufMY9+Fn4Duws+Sx6FFqT6FF4TaJHITaJHoXZJHoneYq+TfJZ9F12802i&#10;Z4NT8hQ9ZdBL8mA+olfZU3psMqKSVHmCLNcsX6KS7hf3eCQ/v85N5w24Hl0n1w76Ebw2O2E+mCPm&#10;jDlkTlXwgDVQS377tt0cPljohO5wkm/ayS+25BFbxJt1iDyxvlADKnnsvrmLh+iz5CF1yJ2Cx3+j&#10;5Lmbd5Ln5oJ1hJphjbAWNO/MMXPKHA4o+a8d6HNOnMyb+FLD7xLDz7WqBx/Ty8q73YODJSf5LHqV&#10;fBZ9m+Sz6PuRPBuATUDJ9yN6SiZLns2joleBZcmzwQilCFSWKlI2YsYJOaMiJ+52Gfd8eU46X10H&#10;4Pp03V0EDxhXxrqX4IEKnkJoEDzq4iMhctfk4Ni/j9s4oTse6cc1lPxSPa6h5BETlTzcgtglye/S&#10;8qPex+HyWSPzJpx/QUj+3bWqBx/LJ8u27sHBXFFl0avks+hV8ln0KvksepV8Fn2b5LPoVfJdRY+k&#10;Dip6Nj5QybMx+hE9oJAoKEpLZU+5AZUeRciGIypPkOWq4s2oqPvBPRbIzw10bjpvoGvStXL9jAmY&#10;j+DZ/MwZYB75As48G8n/NOrfNTrYLuj8oyFL9Y1X1jHixJpFXFmXrD/kDDlFrlEHFL3u6Hl0o8Kn&#10;9Cl1ih1wB4/76jFNFjzqh3WC2mAtMO+aY+azzt9cf2PtiAFiATcgNoiRSh4xhIMipj+OPLl8k4t3&#10;jdsZmTfh/AtOnCxTtaoHHzMT5WnuwYGVPEXvJE/RO8kPazffJvkm0bdJvpfo2ySvoqcMsuS1QchC&#10;ix6oTIGKVlEpDwP3HHkuea66Dl2frjvLHWS5A8aVsWbsKXnkhjBffQgerIyaco1O7sLZrJN6Jl9C&#10;id08JN/1Ekr0WD6yYf+gd9gv6BP0BnsCvcD6R92z3rFG1rbWMWsW8WVdIiesO9YXJIy/9lT2WfiU&#10;vsL/jts4ufMvSNYSa4Z1wVpg3pFr5hd5ZS6xRqwVfY61IwaIBWJCwcMliBliB+9ELNdGXHft8YtO&#10;TuRtOP+Ck5aVp9SqHny89dXlCe7BwVr98EWWvP7JmCWvu4smybMYneSbRN+2m2+TfC/Rt0l+GKJX&#10;kQwiekCRUW5sLKIyVEmqPNmADpVwE07iwN02454zz03nrevRder6GRM2NWDsAOPJGDPmgHlgXpir&#10;PgXP2tjuKb7ZwZ79XC8P0Tedy2s/av+x39hjbbt59gt6hH2BfmAfoP5Z81gf65t1zRpGDFmrrE/W&#10;IesOOUbuUSMUvkpfxZ/hv+O2KnbWG+uHtYLnZh0w98g5c4zcMp9YE3OngkcMEAvEhIKHUyj4ehf/&#10;0a19nsmn3hC3MyJvYm3LVxqs2KI8vlb1/IZ98OBu7CpGsZtXyWfRt0k+i14l30v0bZJfSNFTLmwU&#10;0K/ogcpOJahyVGmy8RQVbkYF3S/u8UieQ56jzh/o2nTNjIPGhzHTOGbBa/yZk66CByp4EcVXenzl&#10;7H3Hxu2c1B1Nu3k9m9ceZM/l3Tx6ir2EHtK+YZ+gP5pED1jrrG3WNOLG2mW9skZZk6xB1hrrg5sD&#10;SJvwBUD/G2+nNcWaYW2wFph/5hxzY26ZU+aSeUN/U/DcwSMW8AUFD69Q8OGfi0PILr/K6qgFJ/Mm&#10;7jrC+xfUip7/cA8OrsUkRiF5it5JPou+TfJZ9G2S7yr6+Upem4FQIpRKljybhQ1DKC0VGeXGZiIq&#10;Q5WkCpQN52ATjQL3fCDPTeet6wG6Vo0B48JYsdHZ7Gx40iR4yoBCcJJnzlkDrIm6RlzDk3e9LG7j&#10;hO7Q3TzP5t1XG6AP2X/oO/ab9hf7Cb3E/kHfsF/QJ+wN9gL7APXPmmetZ9Gzjlm7rFfWp9aj1p/W&#10;B+VP9N9yrbA2WAeae+aa+WVOmUvmjjmj4LFmFTycQcHDLbXgLzvB51Y5FT/3mCTei2tbfrugVvT8&#10;x/Rkudc9wSX4tjTuHLSwKPksepV8Fr2TfBa9k3wWfZvku4q+TfLDED0lwYZgU7Ax2BxsEEIpUVJs&#10;GkKhqeRUfmwqwubSJsuwiRzabF1xj6Pk589z1PkDXZuum7HQJte4MZYaX8acOWBOKAMKgVLoQ/Co&#10;k2Nf7huf3NH1bB5wN9/r2KZJ9E07+ibRo0fYGyp71j/rHjFgbFjXrOdcw7lmu9Qo0dvk/DPnzLPm&#10;l3llLpk/5qzO1Vx/Y41YqwoesUBM4BTEqBb85/byOVX6+a4a5ZJ9NnTvHBPlrlrR8x8zU+V09yTn&#10;xMI2kDwLy0m+n928k3wv0aNAu4q+TfILKXrKQ4VCyVA6LFJtEjYKm4Wwadg4hI2Qmwi4JsqyJU7M&#10;g+IeH7j55DnrenSdun6NC2PFxs/NTxh75oL5oRTaBA9U8CqN4LaoU9f85MDnxO2c0B3uTVjd0bMv&#10;0Y/sQ/Qf+65N9Owl9g57hn2SZc8+yLJnvbPOc21rPeda1jy2kfOruWU+NZfMH/Pm5I7+znLH2uEL&#10;xEIEvzJi9+b4K8zlM+O+QrgL5zRcIx9ePqVW9PzHiZNlJ/ckJwWNkqfo2yQ/qt08Rd8m+UFFT8lT&#10;9HUDP6zISb+iZyPkZiCUEgtZm0MbJDeJSlDlCLI8nWCBk/Ewcc+Z5wZ07rouoGvWWGQBAMZS48uY&#10;MwcUA+VAQVAShLIgzD/qQSSPejnsH7wAyMl4U85J3dFL9HlHj35kD6L32HPsNfYX+0r7CP3DvmmS&#10;vfZEk/BZ9221ztwQzZvmjjTlj3nTnLWJHWvoKPeHIlaf2s3n0PGdneJ+RuBdcO4FMxNlh1rR8x8n&#10;blOe7p4EzEl+kN28k3yT6FXyWfRtku8qekpei7dJ8ip6FIeKnk3NJtfGH7boAYu+X9EDlSVwQnXi&#10;VZysu+Aei7h55Lnmteg6df0aFycJjWsWBCVBUWRZUBiEeWbuWQusjbpWbo+adRJQbjosbuuk3oQ7&#10;uoHoAUTP/tSNF/qQ/ed29egv9laWPfuHvYOe0V5pEj57QnuhrQ+A5kPJt2vLkeaGOcHcKHZAsVPu&#10;WBvWGGudjTWvjfWviTjcG3Ha/+983ppY/i/xOEbeXXHeBR/fqjyjVvT8xydfW/6bexLwsCLqR/JZ&#10;9INKvqvo2ySvokeCRyF6LWwtblfgWszzFT1QCWZBZoE6yQIn5GHhng/kuQGdu64L6Jo1HsMUPFCB&#10;ZIlQJEQET7F8oMclduBG/GnvhO5o2tHnD0p1Fb3b1aOvtJ/YRyp69o2TPXtE+6OpN3J/tKH3acuH&#10;5oFyxxzr/r4m4nJOxPw/tinV4fHX1v7PK9Wuz1z3YTWXn67856t6/yBIKy2XT8LLtaKHM9yTgJtP&#10;iInobl4ln0XfJvksepV8V9EPczevBUtU8rmAWcT9iB6wWLPoVfaUkMreiR6o3FR6WYgqS+CECpx8&#10;FSftJtz9M24Oea55LbpOXb/GReO1EIJnLWS5BGuilnZ6upeCcuWBcXsn9SbyVTeQvV5e2XR842SP&#10;3mPPZdmzt/LOXnsp90/eIDX1DGE8u6D3k5jfEXP9Qaz/rPjL6GPhqre/plQH/X2pduwQ+2FwzmTM&#10;w4m7D26KFx7nXVCreXjDPQn4DgpRJd/Pbr5N8k2iH+ZunsU57N28Fi0LcRSiByovlZrKTiUIsiSz&#10;RJ1oiRNzB9bG494d678h4v3jyOmlUQsXhni+ETvQr8RuRTn3+FKdH//9WyGqi6Oefhw1cU3k8tbI&#10;wUNYP+eta9L1Ao2FxijLHWS5g0EEr8IR2czBWqlr5+aIgRND5mvbx+2d0Jvgrh6iz1fe5OMb7VH0&#10;Jnsyy157r034Wfq5p3r1k/YUYfyCNfHvEPdVMc/vx7q+enSpZnYr1TtfGzvv5/v4LQbbP6VU1+4f&#10;czbS7pdv7+W9C2o1D29MT5Vr3RN9MYLcemTTJPouu3ktsoXYzQ9T9Gz2NtGr7LPoVfaUUJPsVWIq&#10;tyw+lSJQ0ZMsfOKELzwQc7s94gB5f2K7Uu2Ngv/D0bP9n5TqHf8cu7XDS3VL5PHeiP1axKRJ7kBj&#10;yLjOV/Ca7x6CZw2d2eNbCpU3vTB6LXaG1x1SqjuPinjHi+Ea/BXtRA9U9u4IBzTJXjdh/Qi/Tfpp&#10;Q7U2eCj+7b64z53xWLfE418eL0Jfjp3rR8Mrh/+jj8NS54QXx/qMrAfliztv6FywfKpcUat5eGNm&#10;orzBPdncFTaUfBZ9m+Sz6Nskn0XfJvmuomfhpeJbL/m8+6DoKfl+RJ8lr6LPkgdZ8oAyAlnyQIUG&#10;RiV7EFL/TsjikGeXaqc/L9V2fxQFbgS8mOz4p6Xa7f+V6uRdS3UXcjVMwbdJvknwRvKop/+YiPka&#10;WXQFZ8Y7PrVUOz891vuMUr05Xgw++upSfT4e9+I94y+GI+N58puy+QhHZa+9mvtTe1J6cW383zvj&#10;Pj+OF5ZvxovtZ3cv1Ue2KdXbXlWqA54X83rmum9kxBEVfkSj7SseNlZ2inXdf0TEw4h6PsCvzrsz&#10;k+W1tZqHN1ZsUX7BPRmYK5Quu/k2yWfRt0m+q+gXajffj+hV9ln0KnvKRmXvRA+aZK+i7yL7BuH/&#10;LOL9vviTeB8UtBHqxsIOses/8rmlOmPf2EUi/qMWvEreCB7MRl0d808xvySNMRsHH3h5qe6OFzYn&#10;6GHgfAsO27w8rlbzcId7MrAKO4NBdvNtku8q+vns5ocp+ix5MF/Rgyx6MGzZJ+FfHfFcvlOpdv+r&#10;KGQjy0cShz2nVF84sFT3IacqeM1Hlnub4Cl51kOL4NfXVNTXhzpccTNm8dj3WaU6/kXxF8orS/Xp&#10;LeOvFnwQ1Eh5mKw61vsWhI4fs87KQx7TU+V294TfxZuvTZJvEn2X3TxFP5/d/GKIHgwiepW9E73K&#10;vkn0bbJvEP7quM9lkZcjYpfrRPho4t3RxFdEPa5FXgYVvEq+g+DJlw+JORjBjBkNOz+tVPvHi/zR&#10;zy/VO/6hVKe9Ply2c6lujTw46S4032l403V5eLhW8vDHiqnydfek68/ls+jbJJ9FP5/dfJPoKXmK&#10;PkueoqfkKXpKnqKXRlxQ0avsnei77uqN7PHm5E8jzjv/3yh4I7sxpdr1L9ZdybEWOVO5gyx45rof&#10;wavk6w3F/VG7bT8XOKY3OPeHwN2/kdX41k8j1qVE43n8RDmvVvLwx8yyMuWeFFjJZ9G3Sb6r6Jfq&#10;bt6JXht/UNH32tFn0feQ/bURmwPQAEZqY5rZ/ynxooh6doJXyWfBt0k+CZ41Nxt1+LHJeF4jp0c7&#10;uz4jdt0vi133RKku2r9UNxxTqtuPK9W9J5TqobdF7PAmM64qiv8flzK6xwA/2TtuY8S6lHCeBdMT&#10;ZbJW8vDHOZuXx7knBffj3fv57uYp+mHu5hdC9Cr7fkSvsqfoVfZuR99V9iL6u2N+73tNFLeR15j+&#10;eftLSnU96nMEgl9feyBqER+pvztq34lqYwdXBh34vFK97eVzH9Gvzty1VBccWKrLjorNSEj77vfG&#10;+ukJOAP+gEvgFfgFrsEVQnhPEFcN4eoheKgW/Ztf5J8XnLl13MaIdalwf8TAeRaM7E1XDvek4Br8&#10;+dNlN0/Rt0m+624+i56Sp+h7SZ6ip+Qpem20xRZ9l129kf1s/N8Lo+D3fFIUtRHVmPmz3R+V6ou4&#10;Ugf1kAXPWugieCd5bjiiJldF7TpREVwXv/Ytpbr58FL9aL9SfStkiWvqV7y+VB9+Vane9U+less/&#10;rLvW/sjnl+rgzUu137PX/SLVrk//ObgU82HEX3z473vE7fZ6Vqn2fU78FRj3PSwe4+gQ6AkvLdU7&#10;Q9Dv3aJUH3ptqT7xxlJ9eodSnb1nqb5zcMwldtk3hHDvgwPYx71g38MBdAL80CZ6XA5K0eMzAbXo&#10;T97Sxwsc+4K4jZHrUuHqhfgO+aYxM1Uudk/8+V1icrzutkn0Kvmuu/ks+oXazVP2bL4uotfG7iJ6&#10;lT1Fr7J3ou+xq18V9/vCAVHIRkpjRscRIUB8irWz4Cl5rS8jeHDuofEcRlQAu+ENPgg1DPIHqSDR&#10;tg9RaQ/nTRo3aNq/Gb2Nkz0fH77oKPqf9PiwmZPrUuHMHTd0LJieKhfVKh7dmNm27OmeHPSUfBZ9&#10;m+RzoWixsDC67OZHeWwDmkRPyfcS/SA7+iz6WvZH4dvxjIDGLBzY3f8AnzZ1glfJs5Z6CB51eXzL&#10;j438R+zUraTnA+afP0ClH57KgmcPtwlehc6+JfpvvD17Posez4XnVNFjTpgb5shjmxD9bLxQuZgR&#10;J9elgvMrmJkse9YqHt2YmSh/7J4cPIhX0Cz6Nsl3FT0TzqJxxTLIbp6ip+T7Eb3Kvkn0KnuKXmXf&#10;dUffIvtVcZ9jnhdFa4QzZvHY/o9LdeI2kaNBBJ8kv8ez4jGNpMDl+8ZtnKgHBYLXXTykyV08ezoL&#10;3vWryj33qUNvo8JX0QM8VxY9d/OYYzqfdzEjV+wTtzGCXWwePNr7Fcy8ofxxreLRDvfk4DJ8D3aW&#10;fFfRt0leRa/FowXEYpnvsU0/omfTDlv0KnsVvcj+zpjfsfhSJiOYMUuLD7+2zH1XS6vgKXnWHoha&#10;nI3adIIid4cQrKwHBYLHLl6PabBD1k2bCh4920vuuTeb4O14vybZt4k+Hdsc9QIfN/DxLeI2RrKL&#10;zWX7eb+CWsGjH9MT5WY3gc/vGpOE5JtE3yb5pSR6bbRhi15lT9Gr7J3oRfb3xBzGO/eNk39/Zanu&#10;Qx02CV4lX9fi6ri9ExSxoh6UfExDwaOf0cPs3TbB537Mvaj9SPTfePss+yx6uoKih18wR8yVoo81&#10;nLOjjxs4/O/iNkayi82ZO23oVjC9rNxcK3j0Y/lEeaWbBFgveYpeJT8s0VPyWfSUPItLi4cF1a/o&#10;2XxtolfZZ9Gr7LuK3sj+obj/O/FbkkYeYzYu3vGPkU/UmsodJMGjHj+9e9zHCArgOnAr60HJxzQU&#10;PPo47+DZm07wWe4qdPZfRm/jZO9EjzlgLpgTnII5Yq4UfazhmsN97IiT7GLjvApOnCyvqBU8+vHB&#10;ifJbbhLgfuwEVPJNop+P5FX0KnkVvRZZm+Qpekq+TfRZ8ir6LPkhiv4T20RBGlls7OCbIvHBrONe&#10;VKrj/yF48TqO+NtS7f/UUu3yF/5+jxTeHzv7RsHXkm/7xsa+fg+2C5Q8dvEqefSu7uLZn+jLLoJX&#10;mWvfKXqbLqKn5DEXzAlzwxwxV5H8mh7n8k6yi8m9LdfHf/DV5bdqBS/MmJkq97mJnLNHTFZ3AE2S&#10;X0qi526+y46eolfZZ9EPsqM3sv92JB3fnOgEsZTBVT4n7bzuOv2rIy93RTxw3f7DruVvQy8LzXyt&#10;VCsjVjdGPi+LGjvr4PgL55/XvWC4uSx1cDXO8jfGuozggRMTWXV83MbJehB4VKNn8exh9Cz7FP3J&#10;nkQvOsHnXnN95uDtnOyd6PH8WfSYK+aMuddn8y525OaD4jZJtIvJ2bts6FQA39bqXbixfLJ8w03m&#10;lO2ioSn5YYmekmdhUfKjED0lP0zRq+wpepV9Ev0dMb99No0iNFJYSmCn/d5Xl+orR5TqTsTACbsX&#10;TuRKvlSUyBVGc9RvSK89u1Q/jvo6LZrl6I3sktJv4ouxpP7uifp2YiJW1oPidvHsW/RpFjx7r0nw&#10;XXtL/xvgbSl7FT3IosdcMCfMDXPEXDFnzB1rCNHv+2wfP/C+l8VtjGwXA/wW7MnhT+fVE6fK12v1&#10;Ltw4cVn5HTcZ8BB2A71E34/kVfT97uZHJXqVfRa9yr6r6IO18b8/+vooPiOApcDe8cLzH2+IFyHE&#10;wQl5vjiZkyx1EfvD0CuRQEh/9ssh0GNLdUxIHz9y4ta2VMBfbtdjBxp1eHnI14kJ4AdCrKwHQXfx&#10;EDx38exV9KcK3u3g2Vu5n5r6KMN/5+0peqCyx3Op6DEXzAmuwBwxV8wZc8caYi0X7OFjCObe1zDC&#10;XQweOsb7FPznG8pv1+pd2DE9VWbdhC7FL80Pezc/H9FnyYNeom8r0H5Fr7Kn6EX2s8FVEQ/X9IvN&#10;gU8r1V1YlxMvcLJuwt2/CSd10EXstdwfBt/EBmeV6sLj4y+RJfwNnPtuUqqPLYv/34gJzP3MnBN2&#10;v+h18XpFDfqVPYqeRB+y99BzWfDsJe0h9o7rGwdvR9nzcdpEj7lgTvAD5oi5Ys6YO9YQa1kT63Ix&#10;JNhBO+kuNJfsu6FLATxbK3fhx0zDVw+DuULpupvPoqfkKXpKnqKn5Ocj+ibJ5yJVybuCpeQH2dEH&#10;s8HBsStzjb5YvPdVpbol4jBLsToJjwKVeWYYcq8Fv54vxV9P8RfUDVFHb8NvippYLCqbBUZK4Gz0&#10;mJN2v1Dy+Yoa9Cj7En2ovYc+Y2+xp9hHuW+y3LVfFL2Nih6o6PFceE6KHnPBnDA3zBFzxZwxd6wh&#10;1rI2XrhcDMmd2JQa6S40zqMgPPu1WrkLP2aWlS3dpMAD2Bn0kryKXiU/jN38IKIHTaJn0TrRAxYr&#10;Ra+yb9jRn7VfFJlr7kXgbS8p1dWIKwXqRNuLfsXdhIo800XsHeT+MOQ9kWui9t77Ch+jBccIiTx0&#10;XMzXSbtfIHg9qkHPok/Rm+xHt4tXwaOH2DPsE+0R1xsO3o6iB5R9k+gxFxU9d/OYu+zm92751PBl&#10;uFjESHcheaDlU64nbjOC33PtZ7hJgct4ZLOYoqfkl5jo74vn2A8F5hp7AcF3pH/9qJgTZemkmnFS&#10;HhT3+BmVudKv2HvIXd8b4THapSFBfPGYi93IwY+jJxkpVtj94j78hD5Fb6If2YPoOfYZ+gv91Evw&#10;uR/YB3nTA/Tf2Dcq+yx6PCdFj7mg1zE3zBFzxZwxd6wBa4k1vSU2MS6O4EPxou7Eu5AsiU+5No3p&#10;ifJTN7G5X4vi+d5SED0lPwrRq+xZ2CxuKfDZ4MJjo7BcUy8gb3p+zAUSpBydRIkT76hwz09U5koW&#10;O5in3Ncjx2onbr3Al2ni/QIjJIBdqZV2v+Q3XNGn6E30I3sQPcc+Y1+hh9g36JUmwavcKXQ9tlSy&#10;9NtEj+ek6DEX9Dfmhv7HXDFnOANrwFpiTee1fKgMOPEuJM6hYHqyXF6rdvHG8qnyD25yYDWvslkI&#10;yfcjekq+TfSUvBM9Ja+ip+RV9JR8Xex7LvIPY39p/1KtgdicLIkTrMNJuh/cYzrcHMF85d5V8CIi&#10;vEjfHTWzIG/YolaMjMDM62M+Ttr9wjdc0ae6i6fk2XfoM/QVe4l9wz5pE3yWu7xwPgz+exfR4zkp&#10;eswlS567eZH8mh7n8k68CwV+itD5E3xysryoVu3ijfc/ufyimxy4AN+Qtxi7+YUQvcqeolfZU/TB&#10;tbHGxfxQ0/lHh6AoPidHJ9GME/Awcc+puHkDlToZhtxVPCqfWkB3Ry2966U+3kMBn5MwMgKX4afr&#10;nLT7xX34iX3IXTz6DL2FXmL/qODRE22CR+wYzxzrjMa9TfR4Tooec8Gc0OOYI+aKOWPuWAPWAseE&#10;b1wsye2L+ObrN/f0/gT4Nb5atYs7lk+W29wE8cGoueJpEj0lPwrRU/JdRE/JD1n0+K3O6fgz3zbx&#10;iNn5z+NF9piYB0XnZOikSZxoFwo3H+LWAVTqoE3s85D7eiCfYG3keAUudTQ5mBdGRGQl5OCk3Q+9&#10;jmrQa+wv9BP6hz2D/mA/oAey4BkvCp4x1vi73GguNPZZ9HhOih5zwZzQ15gj5oo5Y+5YA9aCNcXa&#10;2t58PWcybpPku1DAk86fM5ML+IVkvcbJy8ofuEmCVfxTkJKn6FFQKvomyS8F0avsKXqVPUUvsn8g&#10;Hmf3/xcF5Bp4hOAvhm/izVQ2UJYfcJIETqoOJ+Z+cY/rcPMEbl0qDqJiUZGoUHrJHRjBz4mHhIBO&#10;i3of2l9sRkTESrtf8rXx6En0IXoPvYb+Yk+hf9Az7BP0A+sfNZ8Fzxgyxog78+HyBjRfmhvmQkWP&#10;56ToMRfMCb2MOWKumDPmjjVgLVhTrO3jb/DxBO+Jv8qcgEfNqpajmhVblt+vFbs0xvRUWeMmit98&#10;bN3NdxF9k+T7ET0l3yZ6lf08RH9zzNk27gjBd6CcGX/2rZcZm0ZxzQWcRBUn32Hjnldx8wZunYwB&#10;oTRUHvORuxH8euIF/vSo++1Mjjrzl4EREdh9GJ90zdfGozfRh+g99ht6in2EnkGfsC/QA6x5bGoo&#10;eMQIMURMEWetQ+TK5VXRnDJvzA9zkEWPuWBO6F3MEXPFnDF3rAG+gEtibRfu72MKdnl63MZIeNR8&#10;avsNnQng01qtS2dMb1POcZMF+MRZ625+PqJvknyb6Cl5J3pKfkDRf/Q1UTSucUcIvu9iNYSkYiNs&#10;MoXN5HDN14STdS/c4zTh5kfcutz6Ve6UhjIswdd/wc0RdbA26uKz+C5zk6+ebBIYEYEvTsXjO3H3&#10;Q9tRDXuMkkffsE/QE+gB1jxEi7VT8IgZYoo4I/bICfPFnLqaADnnzCdzxnzguRhvzAFzwZwwN/Qv&#10;5oo5q+Thj1jbfbFeF1PiJDxK1rzJ+xLMTJaza7UunfH+15b/5iYLrsbxAXfzlD1385Q9JU/RU/KD&#10;iL7Ljr5f0avsjehng0MX+JOrRz6nVA+i0dhYioqOqBAVNlYbbMJR4J4v4+YN3DpzLCh0omKfr9yN&#10;4NfvMgP86Mcn+/0+opZPut6BXnLi7oeuRzXsG/QI+gI9wLrHGrFexIKCRyxZe8gN8ob8UuR6XOfe&#10;cFfhM+fMJ/OE52L8GWfMCXNDv6KPMWfMHWvAWrAmrC3W6GJKViK2Rsaj4uqDvC/BzMQCf61w17F8&#10;23KPm/DcNfP8s5CSV9E37eYpe0q+H9FT8m2iV9ln0avsKXmQRR/cHc+70wJeQ43rta9E3FD4WWBA&#10;Bcemc6gsHSrZhcTNhbh1gLxmkONCqRMVOwXSS+4UTJPcRfBz1JuAtVEzx3f9RS8jILJqGJ901Q9A&#10;sQ/Ra+gv9hT6hr2CvkAfoO6xHqwLa0YMEB/EjrWIXCBPyCMFn8XedDmtyt6JHo+P52JOGHfMCXOj&#10;5DFnzB1rgBPgC6wt1rjT03xcwee2itsYGY8KeNH5csVEuatW6tIb8eqzq510cPdbYmGDiJ67ecqe&#10;kl8iov/xCVEgrlFHxCdRiJRSlpYKDWTpEZVjRoXaCxVzV9zjtOHmSNzacgxAjhPjB1TsXeXeRfC1&#10;3OeQDcEdUcN7tX1e4o8DIyAwd27spN0PvY5q2EfoGfYG+gB1jzVgPVgnYoCYIGasPeQEOUOeVfAq&#10;dvfJZ6DCbxM9not5Yh4Qb8wNc8RcMWfMHf2OtcARWFuscQWudjOxBYdsHrcxMh4Fdx2xoSPJieHR&#10;WqlLc7hJg6/g+yFQVBQ9JU/RU/JtoofkVfSUfBfRU/JO9JR8n6I/eQF/sQl/KaxBUauggMqLZMmB&#10;LEOgwnSobBcKNw/FrQO4Nee45Nip3CmOQQVPubcInpuD2ailHxzt89z2puuBfxv3d+LuB0g+fwAK&#10;PYf+ouTRN+gT9AZ6AbWPuWM9WB/WjZggTogjYo0cID9NgqfM3fcbAZW9Ez1zj+fCczJHKnnMEXPF&#10;nCl5rAVrwtpijTfEX0IutmDXBXzz9Su7ek+CWqVLd8xMlm+6iYOHSd7t5llwlHw/os+SH4boVfZJ&#10;9G+KV33bpCPgomPjOVHUWUoqLJClpsJTVI4ZFWo/OGEr7j69cPMjbl0gxyDHCOQ4UuwUh9JL7l0E&#10;X8t9DtkorIn6+s/8Rn3LefyXhvGmaz6PZ7+ht9BH7Bv0BnsBdY91YH1YL2LBekSMkQ/kC3luEjxl&#10;7r6CmlD2TvSsITwXnpN5w1wwJ8YbscWcMXesAX0PL2Bt4Y37Y90utmQVPltipDxsnB/B9GT5Rq3S&#10;pTs+/vryu27y4MIDYoG9RN+0m+9H9Cr7LHqVfRa9yp6SByL6h+J+u2O3pY05Io59bjwfClclxOZS&#10;nMhUdMRJEag821ABDwv3PA43b+DWCXI8csxyTEchd+AEzw0DiLq6M2p7P/4SmBEPGcrP/fHSSZ7H&#10;o9fQW+gn9BB7BX3B2secsRasEzFAfFh3yAHyCAljx50Fr2Lnr4Gdl8i/EkbZN4kez8mcYi6YE3OA&#10;uWLOmDv6GWuBB+AErDHWusNTfXzB3YfHbYyUh8mFe3s/guVbl9+rVbq0B944cAs4OZjlWeBGKPq7&#10;4nmziEfF2fjoOgSj4sliUmkRFRtxEgQqS4eT7ahx81DcOoBbt4tPjqHGF3SRexfBO7kbwa8XUvB5&#10;XHJpxEOstPvBncezv9BD6Bn0CfoCfYB5YZ5YA9aGdSMuiBvii7gjZxQ8RAwpQ+4qeJX7NxrIstdd&#10;PUXP83k8J3OOuWBOmBvmiLkytlgD1oI1YW1YY/TwXi2ffP1aOMqJeVjM/cSfOFGZmSx31wpd+mNm&#10;WXmZWwS4BYvFLkIl34/oKfk20avss+hV9ln0KnuKvpb97TEXJ+Nhg78S5qSisgFZRioq4ISmwlNU&#10;jhkn1l6opJtw9+uFm5/i1ubikGOVY5ljPR+5dxE85S6CBz/AN5Qa8YCdYvdpxd0PlDyPatBn6C30&#10;EvoHfYK+QB+g7jE/zBtrwnoRD8QLMUX8kSPsrFXw2H3zeIaCV7mf30CWfdOOnufzrA/MBXPC3DBH&#10;zBVzxtyxBqwFPY+11ZL/6Ot8jMEBz4nbJDEPk1sO9V4EyyfLS2uFbhxjZqKsdQsB6yXfZTffJnpK&#10;fsQ7+suOigIwQh42Z+wUr/QQiUpG5aNiAlleQOVGnAyJStOh0h017vkzbg3ArdvFJ8dQ4ws09gso&#10;eNTZqTtEHRjxgLe/JG7jxN0PfNNVJc9+Qs9kyWO+KnnEBzFDbJEL5IyS5zENdt6UvBP8NxtQ2VP0&#10;XXbzmAvmxHxR8pg7JY81YW1YY6z1ZlwRZ2JMnJyHhfMhmN52CX7CtdeIPz3e4hYDbsWCu4heZb+Q&#10;ohfZf2HQTy32wfZ/XKqbsCYVisoGqIjYbIoTmgpPcZIkKtTFxs2PuHUBF4ccqxzLHGvNg4p9PnJv&#10;Eny9kQCHvyjqwUgHnLFN3MaJux/4pit7Dn2FukPvoF/QF+gD1D7mhjljPVgrYoFYIZ6IPwQP0UK4&#10;Tbt4Cp5yv0D4Vo3+N8o+7+h1N+/O5jEnzA1zxFwxZ8wda8Ba0ONYG9aItcaaXYzJ2hH95uuth3kf&#10;AviyVudGNR7jFgM+HeKck/ywdvQq+35Er7I3ov/4v0TSjZSHyVHPjqLiTomoZLKAVE4gCwyo4BQn&#10;RaDy7IWT8aC4x2/CzZu4tbq45Njl2GrcgeakSe5Ngu8l9yR4yMgJh1x7cNzGibsf9Ptq0GPoKfYO&#10;+gP9wA0O5op1YE1YP+KDGCLeyB0Er7t4SJjn8LqDV8FT7N9OqPCd6PGYeGw8hx7ZuN085oqcYO5Y&#10;A9aCvsbasEa4IdbsYkyu3T9uYyQ9X/A9Xs6HAL5cp82NbMxMlOVuQeCe+JNpqKKn5Icg+tnguOdG&#10;wo2Uh8mpE/F8Kg+VCsjSUSGBLC0VmuIkCFSUTTjhjhI3B8Wtg7i15xjlGAKNcc6B5qeL3LsIPsmd&#10;OOEQK+1+4Zuu7DH0EXoHvYLeQA9A8pgX5ot1YZ2IA2KHGCMHPKbRXTyPadwOXuX+nQay7FX03M3z&#10;2Mbt5plr5JC5wRqwFqwJa0PfY63hiMNf4OMMRvHm691Heg+C6akyXStz4xsf2ao80S0KnLlzLJ6S&#10;7yJ6lf0golfZU/Qq+1r0s8HBuMTKSHmY3Ib5qjBUJlk0KiHgRKUiI1l4JMtRyVJdTNz8FLc24GKR&#10;45VjmmOu+QCaq0Hl3iL460PATjjESrsfmt50Ra+gN9AL6AHMB3PDGrA+rB3xQQyREwg1n8XrMQ12&#10;3lnw3LFD5t+tubCG/zvLXnf0ej6vu3mIXo9skHvMFXPG3LEGxBySxwYOa8RaY83/ie8TMnEG78T7&#10;H0bU8+HMHb0HwSdfV36zVubGOaYnyo/dwsBqFl2b5FX0WfL9ip6SV9GnHf2BSLSR8rDY8U9K9QAK&#10;jpJQeahUQBaPSglkcYEsN5AlqGRxOrJ8R4V77oxbA3DrBjk+OYY5xjkHmh/AvIEhCR4S+lTL5ZOH&#10;/V3cxom7H/RNV/YU+kYlj7rEfDBXrIM1iTghxsgRj2ogWIiWu3h3Ds8jGgpc5X5Rjcqet+NunqLn&#10;bp7HNrqbd0c2zBsljzUlyV98oI812C5woh6Utp/3WxK/4Trf8bkXl19yiwOn47vm+cEMJ3qV/bBE&#10;r7IX0a+J/733iH+D9Z0vKtVaFB6koLIAKhKVDMgiyqICWWbASQ+oHB1OrguNm5fi1gVcHFy8ckxz&#10;zDUfQHPVJHfQp9zJcf8UNZJkQz6D7yty4u6HLHn0EHqGvYFNDkSIOWLOWBvWjdgghog5dswQKnfx&#10;elSTd/Eq+Cz37yVU+JS9ip67eX0TFs/Ns3lKHnWDuWLOmDvWgFxQ8lgj1hprXhPrd7EmTtaDclrD&#10;Lz+Bj2xVfrlW5cY9ZqbKJW6BYO5sfpFFvypus+ufR3KNmIfFZ2Kt60WgklB5ABULyPJRMQEnMBWc&#10;4qRIskR7kaXcD+7xeuHmTNxaXVxy7ECOr8Y+50bzpmIHlHu/god8gr2fE3ViZAN+gjcCnbj7Qa+s&#10;oeTRJ+gL9AEEiPlgnlgD1sh6Q4yRNz2qgWT1qIa7+HxMQ8FT7hc3QNlT9Dy24fm8ns3zyAZz0HN5&#10;zBFzZV6xBqwFa8LasEasFWuOtbtYk5VHx22MsPul7Sx+ZrJcUity4x//uVf5L26R4LTtIxiQfJvo&#10;KflhiF5lHwlfE/826q8J/im+HhbFlsWg0shCUdkAFRGbL+PEBpwEgYqyCSfcUeGeP+PWQdzaXZxy&#10;LHOscy40T0BzSLGDfuQuggdONOQuCMeJux/0yhr2D3qEGx6cx2NOmDvWgnUjNogh4p6Papp28RA8&#10;xMwz+Cz479dcUsP/nUWP++r5vJ7NuyMbSB5zxFwxZ8wda0COKHmsEWvFmmPtO7Z87fA3ccpgpN0v&#10;bbv4t766PKFW5CNjxG7+626h4FZcl9pV9JS8Ez0lr6JX2WfJB7uMeAf/AIpKRQBUElkgKheQBaRy&#10;Ak5iKjnFiVFRmXbFyboJd/8uuLkSt07g4pJjB3J8NfY5N5o3oDmdh+AhHycaMouv6Xbi7gqOarLk&#10;0S9Z8pgj5o+1Yf2IGWKJ3GXJYydNyetZfN7FZ8FT7pkset3NU/K6m8dz8w3YfC7P/GMNWAvzgDXy&#10;XD7W/kF8OZyJN/j3l8VtjLT74Zb26+K/WqvxkTNWbFX+p1ssOF138/MVvcq+RfSr4t9HuYPf+6/j&#10;rwTujIhKAagwslBUNiDLyAlLhaao/DJOnA4n32Hhns/h5k/cuoGLU45ljnXOheYJaA41vwPIHdwV&#10;Ne1EQ6y4+4FX1qC30EeUPPoBwoP4suQRF8QPcYc49agGYs1HNZAwz+J1F58Ff2nND2r4v7PodTfP&#10;Ixvu5nlkA9HruTzmiLlizpg71oC1YE1YG2JOycfav7Ofjzc49LlxGyPufmjbxZ/yhvLbtRofWWNm&#10;WfmWWzC4Dj+9lSXfJnqVfZ+iXxP/fdf/G8k0ch4Gxzwndl8oKm16lYFKAqhAsmCygIAKijiZqewU&#10;J0lFxboYuDll3LqIi4WLWY5rjr3mBWjONJ+aZ0C5gx6CBzMTUTdGNGCfZ8VtnLj7IV8+yV5BP2AX&#10;D/FhTpgv1oa1Iz6IM/LB83jsmHke33RUg5035MxdfBY8xH5ZgrJX0XM3j8fqdWSTz+VZQ1gD1sIc&#10;UfJYc6z9+pbvlt/+KXEbI+6uXHOw9xw4caqcXyvxkTdwPej0VJl1Cz8lXvVmudsYtuhF9mvj/99j&#10;hF8V/I6/j+fRJgcqAJWDSgNkqahwQJYSUGkRJznghEhUoP2gcu6Fu38X3HwVt1YXF5Djl2Occ5Bz&#10;pPnTvALNeQe5z70RGLR99e1Zw/oO+Sx59AQlj3lgblgD1og4IIaIPf7SgjjzeTx20npUo7t4yJm7&#10;eBU8pf5DA/67ip67eR7b5Ddg8dyYA8/lIXnMkW++Yu5YA9aCNWFtWKO8+TqqK2zavmkS/sPnh2ol&#10;PjLHSRPlK27x4LKDIki4AoCiV9ln0avss+hV9iL6tfG/d/mzSKCR8zCYfl08jza3Nr3KAKgsVCIg&#10;i0YlRLKsgJOaii/jhNmESncUuOd0uHUQt36Q4+TimWOec6L5AppLzbPmHzjB13KfI3aWTjBk7XzP&#10;4wGvrEEfoV8oeRxdUvKYK9bCekM8kRcIk+fx2DHzPF6PaiBe7LQpeciZu3jdwUPml9f8qIb/m6LH&#10;7XAf7uZ5bIPH5m6e5/KYA+bCN195Ls8jQKwB+Ub+sDasUSSPGLiYkzX4sR4j8V5cup/3G5jZrpxV&#10;q/CRPdziyWoW5Hx39Eb0ozyiOX+veA42sza5CkDFALI4sliyeLKYQBYYcKIDKkSHk+pi4+apuHUC&#10;FxeQ45djnHOQc6T509wCzbuTuxF8L8lbafdLljx7oknyiBNiC1FmyfM8HjtpiNYd1eRdPI9oVO4/&#10;rlHZU/J4UdDdvDuywXNjDvrmK3bzfPM1Sx65wxoZ9w6SPwd/RRmJt9H2wSdQK/CRP2Ymy3EuAODc&#10;PSNYKMghi/4g/vLOCLjkkHgONrE2tzZ9FoLKIoskiyaLCGRZAZWZ4iRIVJi9cBKeL+55mnDzJ27d&#10;wMXJxTPHPOdE8wU0l5pnzT/oIfh7om6dYIiVdr9Q8ugbSh7HlxAd5oG5Ye5YJ2KBuCE3ECWvrNE3&#10;XfN5PI9qIGKexVPyPKbBTl3l/pMalX3Tbj4f2eRzeb75ynN5ffMVa8GasDasEWul5CMGn3iDjzs4&#10;bIA3X7+6m/camNm2HFsr8NExlk+Vh1wgwL34mbMsepV9Fr3KnqIX2R/x9EiakfMw+NGR8RxoWm1m&#10;oI2uElA5gCwPFQvI8lExEScyoLJTnCQzTrILhZtPxq2LuFi4uOXY5tgDzU3OneZV8w20Fozc54hd&#10;9FUtb/7t8TdxGyftfsF5fFfJI1aIoUqeV9bgWISSx04aonXn8RA8j2r0mIZy/2mCsuexjUqeu3k8&#10;Nl5EeC6P58Yc3JuvmDP+AsmSR86wVqy5vozy+jf52AO8V+JE3kTrl5BNlpW1+h4945PblBe4YIC5&#10;ryJmYc5D9LPBYSP8srHr8CEnFIw2sTZ3bnyVQhaGygSoaEiWUpYWyYIjKkKHk+kgdBV1F9w8M26t&#10;wMUmxxDkOOdc5FxpHoHmWPOvdQFE7uQ7Ld+hcvQL4jZO2v2ikkdvUPLu8knEDXGHICFKSl7fdKXk&#10;9TzeHdVwF89jGgr+Z8EVNfj/KXo9tuGRDUSfj2z45ivmoG++Yo68woaSx1qQd6wNa8RaRfKrIx4u&#10;9sTJvIlPbe99Bk6cLM+r1ffoGitafj3qp4dF4JzoKfkOon/H8yJRRs7D4C7MhU0LtJm10YFKIAtC&#10;5QGyYFQ+wEkqi4xk6SlOlg4V7kLg5uBwawIuDsDFLcc2xx5obnLuNK9Ac671oHUigodoPtZyXPCB&#10;V8RtnLT7BX2Eeh1E8nr5JCXv3nRVyUPMEDR38TymyYLPotdjG9yXkseRDR4bu3mey3eRPN44xlqY&#10;f6yRuaklvzb+0nexJ12/3uAnB3iPgeUb468+DWt8/PXl111QyGpe3zuA6Je/OpJk5DwM7kejaLNq&#10;E2tza9MDFUIWhsoEOOFkKWVpkSw4koXocEJdTNwcFbdO4OICcgxBjnPORc6V5hFojjX/WhdA5E72&#10;3zxqysgFnIuP1jtp90uWPN50peRZp1gn4oOYQoy8skYvn8RRDSWP4xKIlm+68qhGr6qBqPWYhoK/&#10;MriqBv8/Ra/HNjyygejzuTwljzm4K2yy5LEmrA1rRL6wZqwdl5DGC97OOM418Qc344o/I3Wl15ut&#10;8FytvEfnmJ4sp7jAgC/tEkFEgTrRq+wp+lr25+G3Mo2ch8GdmAObVEUPtKG12VUCIEsiS0QFA7KE&#10;gJOVykxxEiQqzC44EQ+Ke/w23PyJWzdxsXIxzXHPedGc5ZxqvrUOgNYIawf8R9SUEQu5De/3OGn3&#10;g/u0KyQPwWEOmC/Wg/UiVohzm+R5+SQEyytr9DweQs5HNdzFq+CvrqHs8W88tslHNjj+yZLXN18p&#10;eZzLU/I4Zuoo+YPxF7+JP/jhHnEbI3blizt5f4GZybKiVt2je0y3vAl7Iz4J24foV8W/OzkPgzsx&#10;B7xZBbRZtYlzg2vzZzGoNECWigqHODk5iankMk6SDhXsQuHm4XDrIi4eLm4gxzfnIOco51DzCzT3&#10;WhdaL6yhHpK30u6XfiWPF19KHqKk5PPlk5Q833TFcQrfdKXkeVTDXTwET7lfI+B/49+4m+eRDR4D&#10;u3m++YrnwHPlK2x4GSUlz8sosQa8P4S6wtqQb6wVa0ZOasm//WU+/mDFv8ZtjNjJDYds6CwCr9WK&#10;G48TtymvdUEis/zEnopeZU/RB6e/NpJjBD0ftgsewIsIigJIkz6sebWptdmBiiCLQiUCsmhAlhHI&#10;wgJOcERF6HAyXWzcPDNurcDFx8XRxTvnJOdM85lzrXWg9QGkdmY/GPVlxEKstPulTfKYH+aP9SE2&#10;iCUkDzFS8k3XyDvJ801XvaoGwuZZPHbskPq1wXU1+P/x33Q3j50/z+Wz5HmFDZ4bRzZDkPyXYifu&#10;4g8O+tu4jZE7wCdbna/I9FblX2vFjQfG9ES5wQUKnLVrBNWJnpIX0TtJz5cH0Rw4w6Tku4oeaPOr&#10;GEAWh0oFOPk4SanEFCc+opJsw4l3VLjnd7j1EBcH4OLm4ptzkHOUc6j5BZp7rQutl7qGbgsBO7EQ&#10;K+1+yZLHZcWDSh7n8ZQ8BEvJ5zddVfJ6VKOSv76mSfJ6Lp+vsMFz8gobzCVfK0/J8wNRPSR/c8tl&#10;rMAJHpy1i/cVmJks19RqGw+O05eVX1sx2Xy1zd34OuIOO3on6flwK67Zh+BJ3aDr0ebVptZmByoC&#10;lQTIIlHJECckJy6gclOcFDMq08XGzS/j1glcXICLo4t3zknOmeYTaK61DrQ+gNTORQdFjRmpgP2e&#10;E7dx0u4XSJ49MgzJQ6iUPETbJnmex/MNVxzLcBd/Qw1Fr0c2Knkc2VDyOA4aVPLYRGCNzC3Wjhgg&#10;Fj2usHGCb7smHh770MvKr9VqGw8dJ06UfW3QatagaHuI3ol6UG5GQlEEZNiyB1keWS4qHuJE5YRG&#10;VH4OJ88uZCl3xT1WF9zciVs3cfFycc2xz7nJucu51bxrPQCtlbqGzsAFAkYq4N3/FLfJwh6EQSXv&#10;Pu3aJnkImJKHmCn5fB4PwUPsN9bg/8d/w25ez+X1zVc8Jq+wwXPptfILIHkcy6jg8Z02zk/rmSy7&#10;10obDzemJ8p1NnDB3FceQPIqepX9ECV/Nxok/pRbTxfZ58bWplcZgCyMLBSQpaNCIk5gwMlOUUG2&#10;4WQ7KtzzN+HWRFw8gItfjjHIeci5yrnUPAOtAa0PrZvgo6+LWjNSAadsGbfJwh6EfiQPEc5H8rx8&#10;EmLmlTUqeYicu/ibaribp+Sx4+9H8vzUKySPK2xGIPmb0mWU57Z8dcH0tuXaWmXj0TQO+4vy+AiU&#10;/TpicM3hEegW0e/4J5EYI+1+uBaXrqEZQJPogTatNrM2OcgSUEGALJEsmSwhoKJSnNyIE2JGRbrY&#10;uPk53FqBiw9w8cwxzzkBOW+a05xzrQetE1DXz1tfGvVmpAK+jk99O2n3y6glzw9CtUke4qbkIXSI&#10;/eYa7ub1XH7Ykseaekj+oOf6PIALd47b1IJv+554fI3w+59cfrFW2Xi0jeUTZWcXRDJXuA2iv+HQ&#10;SIwRd1cuxrdJ4goE4ESfZa/Nq40NtOlVCEBlAZxUsniymIgKTHHiI06Wbah8h417vjbceoiLA3Bx&#10;AznGLg85VzmXmmegNaD1oXUTHNgilsv2ids4affLxip5XJWzgJJ/7yt8HsAZb4zb1JJ3PiIzE2WH&#10;WmHj0WXMTJa7XSDB3M8FquhF9vjhkb0G/FGQb2D3JN998zDRD0v2IEtCBQKyZLKISBYWUbllnBgz&#10;TqwLjZuXw62RuNiAHMccb5BzAnLeNKc551oPWiegrp8dW34s5CZ8rYeTdr8sheMalbwe10DyS+S4&#10;5vRlPg/gP/D1EiF4eMf5CCxfVu6q1TUeXcdhW5THT0+W1S6g4OL9IvANosfXIWz/R5EgI/ImTn1t&#10;3BdNwO++6Sp7bV6gza1ND1QKIEtDhUKcgLKkQBaZouJzOHn2ixM1cbfvFzdvxa2buHiBHFcX/5yj&#10;nMOcY80/0NrQuok6ckIhD2Ln6KTdL/1IftRvvFLykDrfeIXk5/PGq0oecxxQ8ufv4fMAjv378E38&#10;ZeU8BOY8Fb6q1TUe/YwTJ8u/uKCS24+JBKGIVfa16FceX6qdO/5Q9xe3ifugAUiT6AeVPVARZFGA&#10;LBMVDclSAllcJIsuo4LsghPvMHHP2YRbj+LiAVz8XJxzLkDOl+YTaK5zLWidSP04oRAr7EEYVPJ6&#10;CWUXyfe6hBIC5yWUPLLhLj5fQknJL+AllFfEX04uD2DXZ3j/kOmp8qpaWeMxyIgAftEFlqyXvBE9&#10;Pil71taRKCN2sO9fx4sBbs/vvQFdZC+N+rAGBtrc2vhApQCyOJxcVD7EyQpkqZEsQYdKdKnh5ptx&#10;6yYuVi6uLv45RzmHOceaf6C1oXUTdeSEQqywB2EYkh/0w1AqeRzD6HXykDvA/0/J4za4bdOHoYYl&#10;eawZa0cMEIuIyV1v8Xkgzj0gdvFfqFU1HoOOwzYvj3PBJZ/dMWTuRC+yB/gw1VUHlurK4KYj4j4o&#10;/PpTsnN0Ef2gsgcqApUEyTJxwlEhEScwoqJzOFm2oeIdFu552nDrUFwciIufi3POBcj50nwCzXWu&#10;Ba0TqR8nE2KFPQjoCfQAJY/nxhyxBqwfMUMe5iP5tq81gLDdJ14hdwoe/y1/4lW/1oCS10+8DvFr&#10;DZCX2YiNywNx7lmOqwC3KL9Qq2o85jOWb11+D5cnuUCDb+0diWJBZ9mL6Od2NARFT/qVvTTqHNrE&#10;ucG1+UGWg4oDOME4EQGVleIER1SIbTjBLhRuPg63PsXFBrhYurjn3OTc5dzm3GtdAK2ZqCMnE7KB&#10;rAelTfJYN+II8eG9E0p+vl9QBjHjmIXfXaPn8tixU/QUvB7VQPIL/AVlc7npU/LwEbxUK2o8hjGW&#10;Lyt75kArN8TufH1RZ9F3kX2T6BdK9kCFApx4spxIFpniBJhReS5F3JwVt27i4gVcfHMOXJ5yLnOu&#10;tQ5yjdS1c8cJXiZkA1kPyrAk3/WrhiHk/FXDkLzu5iF1RXfxuK1ePqlfNUzJD/mrhudi0qfkTxx/&#10;qnU0Y8Vk+U4OtrI6GudhxZ1l30v0g8oeaCNrk4MsgSyJLBGVjOKkpNJSnOwUJ8peqHSHhXueXrj1&#10;KC4ewMUPuFjnnOSc5ZzmnGs9AK2VqJ8fH+JlAnZ6WtxGRT1fKHnUMObCmkNMkAP89UTJQ4iUfK/v&#10;k8dxCYSLq13y98nzyIbn8rqbBxA74P/Gv+E2PI+H5PEYeCxeWeO+T34IPxoyF5Mekj9x2c89MzNZ&#10;vl0raTyGPapSHrO85bLKk7eLZGlxZ8kPIvos+1GJno2XyfIBTlRAhZZxMsw4oS42bp4Ot2biYgVc&#10;bHP8XZ5yLnOutQ5yjdS103bJ3mHPi9toHc+X+UqeP/8HyeNcHmLFpYtZ8thp81p5Sl6PbLibp9hJ&#10;3sXn83g8Jh4bz4HnwnPiubtKHm+6zlPyH3zdOseEfx6Ch2oljccoxoqtyv/Mclc+vUOpZt8SSWOB&#10;ux39QsoeZAlkSWSJsAkzWUjAyYuo6BxOll1wMu4X97hdcOtQXByIi5+LM8j5yDnLOc05zzWh9RL1&#10;c1bLl5O99R/jNirp+ZIlj/ljjYgXckHJ4/uDKPlh/MarHtnobh5A7ID/m7t4PY/HY+Q3XfM18pgL&#10;5kTJd/khb0oeMUAsEJOIzWHP9/kAb39l7ZjwT62i8RjlmNm2vDjLXTkfX2Smoge9ZK+ib5M9JU+0&#10;eXNja9ODLAag4gBZLkDlQ5ywiBMcUSH2wkl21Lh5NOHWp7jYABdPkOOecwNy/nKOcw1ofUjdnLaN&#10;lwkY2g94E9Y3nhtzxDqwXsSQksdnFSh5nMtT8jjbhjhxaSIlj0sWIVjspPVaeey0eYUNd/OQPHfz&#10;FD127ZQ7d/AUPI9qIHk8Bt90xWPr5ZN4bn4QCnPCeTwljzm3SR5rxtoRA+YwYvO+lq82OPYlsYuf&#10;Ki+sFTQeCzFmpsonnODJpftH4voV/bBkD3KzqwhAlkWWCcjSASolxcmMOAE6VKBLCTfXjFs3cfEC&#10;Lr4uDzlXIOcz51trIddK1M/H8QtmRibgk/jJOa3b+YIap+QxN6wJ60fcsuQhRErefeoVRzb8QBRE&#10;q1fYQMQ8l6fkcezC3byKXlHBu6MaPY/PV9bka+Qpecwda8BaKHmskZLH2hED5BIxidiseIPPB9jr&#10;2eX8Wj3jsZDjxMnyPSd4ch2+/6NN9Cp7FX2WfZPos+y1sYE2PchiAFkeWTDAyQiosBQnOkXl2Asn&#10;3VHhnr8Jty7FxYW4WLq459yAnL+c41wDWh+grpt/jz//nUzAp/CFWFqz88VJHmtGHCE8HF9kyePS&#10;wybJ4wwcgsVOWq+w4ZENxJyvsoG8VfSKCp67eNwXj0HJ47HdlTVtH4Si5HEe30HyX9zO5wNMbDL+&#10;0NOijMMOK49dPtH8Rix4EF/4D9EPsqsfVPYgN7uKAGRZZJmALB02ZxNZZooToUNFuhRwc8y49Sou&#10;VsDF1+Uh5yrnEuR8ay3kWon6ec8/e5mAM/A1G1qr84WSx3NjrlgT1o/44oiMksd15JA8jmwoeRx7&#10;QJx4QxMixZENr7DhuTzffIWEeS7vdvMqekUFn3fx+Tyeb7ryPB5zgeT5pivmijlj7lgDJY+1YY1Y&#10;KyWPGCAWiEnE5rt7+nyAyc3K92rtjMdCj49sVZ44PVXWOMGT+1X0g8heRT9s2YMsERWM4qSk0so4&#10;4WWcNPtFpdyGu28/uPlnXByIix9wsc45ATlvObc597k2pG7e1SL5z0/EbbRG5wvrGXPAvLE+xAMx&#10;peRx1Qk/9UrJu8so9c1X7KT55ms+suHZPHfzKnrKnnJXwesuHo+Rj2r4piueO7/pmq+safsgFOoR&#10;MWBeIzY/bvk5xqnNyqW1csZjMcYnty3/re0TsWAVvtWvi+gHlT3Qhs4Nn4UAVBgkiyXLhzhZERWb&#10;w8mxiSzaUeKevw23NsXFBrh4ghx74HKU85hzrXUAtEbq2nn7P3mZgC9Oxm20PucLapqSx3yxVsQH&#10;MYfwsLOFAN1llNgR6xU22M3zzVeIVs/l9SqbfDavO3oHBd+2i3fn8ZQ8z+NV8lgD1oKjGvdpV8QA&#10;OUZMIjbXtHxJ2eSm5Ye1bsZjscb0svJyJ3dycjCLH+XGB6YWUvYgS0AFQZxMsnBAFhNxMiMqvjac&#10;SBcbN0+HWzdx8QIuvsDlIucr5zTnPNdEqpm3vWRDkZAvjUrymAfmjrUjLhAd3gvJkseRDS+j5Lk8&#10;r7DhuTwEyyMbnsvrbp7HNtiRQ9rYnUPg3NUrlDtug9s27eJ5Hs+jGvemKyTP8/h8ZQ3WiLVizVg7&#10;YoB8IyaRs+uP8PkAsZP/Sa2a8VjMEbv51h8CP3W7DqJnU/QSfS/Z56YHWQwqDeIEkyVEsrSICs7h&#10;JNkLJ+Bh4Z6vF25diosLcbEELvY5PzmHIOdZ6wBojdS18+6FPJPPksdaESOVPN6QhAj1zVd3hQ12&#10;83zzlZJ3Rzb5bF539JC6wv9Oyesu3h3V5PN4SB5HNfnKmrbLJ7PkIzY3HOnzAULyV9SaGY/FHssn&#10;ynuc4MmndoiEQvJk1LIHWQJOFCoS4qSjUso4oREVYC+cVBcDNzeHW6/iYgVcfF0eQM5XzmnOea6J&#10;VDP/8SovE3DysH7Em7B+MS/MHWtH3PACC+Hh+EIvo8RunlfY8Fyeb77quXw+suEbsDhegZx5Ng9p&#10;5x29ojv4vIvXN1x5fTyPaiB5PY/nlTWYM6+sgeRxVJMlj7UjBsx5xAbfTuvyASY3K1fWihmPpTBi&#10;R3+OEzw5c6dIqoq+TfYq+iz7LPzc2Nr0IIsBZHmALBiQZUSyuBQnPIcKcynj5p5xcSAufsDF2+XF&#10;5S/nONeA1geo6+YT/+plAoZ+nTzA82I+WAdigVhBdHgDkm++8gobffMVstQ3X3lkA8nrbh6S1918&#10;m+gpe8qdgucOHvfhWbzu4vU8Hs/ddh7vrqyB5PmmK9aOGCD/iEnk7sax5DeuMdPjGvq576E/LpLb&#10;Vfagq+xBbnYVAXDCUKEQJyCQRaVkuWVUil1x0h0W7vl64daluLgQF0/g4u/ylHOZc51rIddK1M8p&#10;LR+8+eAr4za59uYLnhdzw5oQA8QQfy1BeNjZ6hU22M3zzVce2fDNV4ie5/KQrB7Z6G6eooess+gd&#10;WfA8puEuHo/ddFQDyWMXn8/jeWUNdvG8fJKSx9oRA+Y9YtMm+fFxzRId0xPlTid4ZU70PKd3os+y&#10;V9EPInuQJeFEoqJRsphIFlnGidChIl1s3PyacGsmLl7AxRe4fOScgZzXnPtcG1I3Z7d88ObNL4zb&#10;aM0NAzwv5oi1ICaIGUTn3nzluTxEiR2xnsu3Hdno2TxFD1mr6Cl7hf/dCV7P4t1VNfmoBnPFnCl5&#10;nsfzyhqex6vkEZOIzQ2H+3yAqU3Lz2qtjMdSGvjVluWTZaWTO/lc7OjnJE+aZO+aRskNnRteZQCc&#10;NFQqxEkIZGEpWXKOLMmuZBHPB/f4XXDrybi4EBdP4OLv8pRzmXOdayHXStTPxS0fvNn7WetuM1Tw&#10;vJgb1oQYII69JK/n8pQ8dvOUfH4DVs/m87ENRa+yV7mr4PWYpm0XT8nzqIbn8Tyq4Zuu2MXnK2uw&#10;dsQAsUBMIo/4hLzLxxyblR/VWhmPpTimJ8vNTvDkjDbRD1v2IEvCiQSobIiTE1GRZZwI21CpLjRu&#10;Pm249SouVsDFF7hc5Jy5vObc59qQurn+UCMSQW87NDBHrAUxQZxxVMZzeQiQb77yXB6ixI6Yb77y&#10;yIbn8nk3z2Mb7Lyd6Cl7FT7/N/+dgtc3W5t28TyqyefxmLO+6crzeKwRa9Ura1gHEZuf7O9zAcYf&#10;htoIxsxEudUJnpwWfz6vxQemVPZZ+Cr7UQkfZMGALCKSxaVk2TXhxLnUcPN2uDgQFz/g4g1cbnL+&#10;co5BrgOtkbp2Vr7Jy4Q87D7DAnPDuhALxFQlr2++YjfPN18hTJ7L5yMbns1zN89jG+y8KXoe22TZ&#10;Zyj3LHg8Fh6Tu/heRzX5PB6Sxy4+v+mKtSMGiAViErm8aHefCzD+WoONYzx2eqLc7wSvrMFXIPCc&#10;3ol+GLIHWRZOKEClozhZERWbw8mxKyre+eIevytuXYqLC3HxBC7+OU8k5zPnPNdErpmoIycTssH9&#10;hwHmiTUhPog/jsz0yIZvvrYd2eTdPN+AhXx5bIOdt4pez+gpe0XlngXPYxru4vMbrrqL53k85uzO&#10;4yF5rFWvrGE9RGza3ieZ2KScW3tkPJbyOCxEPzNV7nNyJycFc2/GZtEvlOxBFg3IQlKyxJQsvzac&#10;TJcCbq4Ot37i4kZcvF1eXP5yjkGug1wndf04mZANHmMYYL5YG2KFuGbJ81weu3lKHrKk5PORDc/m&#10;VfLczVP0lHwWfQb/xtvhPhR82y7eHdXk83hIHrv4Hm+6Ija4dNXlAkxuWj5Ya2Q8lvqoRX+TEzyB&#10;6B86NhI/KtkDFQVxYlHxKE5WJAvOkQU5CCrirrjH6Re3noyLC3HxBC7+Lk8unznnuSZyzUQdOZmQ&#10;DR5vGGCeWCfig1zgTBrCazuXbzuy0d08dti6m1fR646esldU7rqDp+CbdvFdjmr0PB6Sx1r1TVfW&#10;Q8QGv8jlcgFiJ79XrZDx2BgGvqJ4eqpc5QSv3Hp4JJ+id8LPjZsbG7hGyziROOEAlVImyyyTRdgL&#10;J9hR4+bRhltnxsUKuPgClw+Xt5xbkPOfa0Tqx8mE3H103MY9/nzAnLE+xA2x5puvkB7P5SFEHtlA&#10;lHpkA5Hqbp5n89zNU/SQshM9Ze/gv7cJPp/F5108JM9dPOaej2r0PJ5vuqI+EJOIDa5qcrkAk39d&#10;XlrrYzw2pjE9Wa52cleuODAKAG/Itske5GbOzd7UdBknGKASUpy8lCy8JrI8lxJuvg63fsXFD7h4&#10;A5cfl8ec61wLuVbqGtrrmV4o4Ef7xm3cc80XrBexguDyuTzffIXoeS7P3TyPbHQ3z2MbPZuHjHls&#10;o6LPss9Q7lnweCwKPp/F5108j2owZz2Pxy6e5/E8qsHaEQPWRcTG5YEs27T8Qa2N8djYxvKp8h0n&#10;d+WCPUs1izdkB5E9yBLIjQecUICTD1BJZbLcHFmQg+CE3AX3WP3g1pNxcSEunsTlwOUr59TlPddG&#10;qp3jX+SFAs7Fdyy5550vWCPigzzguALCw85Wz+Xbjmz0bJ7HNtzNU/TYeecdfZa9onJXwfNxKHjd&#10;xeO581l8r6MarBFrpeQRA8QCMYnYuDyQWhfjsbGOmYnyMSd35fO4lh6SJ6lhN2ho1/RZDCA3IXCi&#10;URFlnMgUlV8vnFQXEzfHJtzaiYsbcfEGLjcuhznPuRZyrdQ19LFXe6GA5a+N27jnny9YL2JFyfPI&#10;Rs/leZUNRMk3YHlkQ8m73TxFz2Mb3dE72Tu5U/B8oxWPRcHns/i2N1wpeR7V8DyeRzVYO2LA2ojY&#10;uDyQWhXjsTGP6alyjJO78qntS7WWO/qusgdZAk4UuRmJkw9QSTmy5BxZkhsDbh0OFxPi4glc/IHL&#10;V86py3uuDa2b4MsTXijgqOfHbdxc5gvWifjgBZTn8jyy4bk8RM9zebeb17N53c1T9Nh5c0cPWWfZ&#10;q/D1v+E2WfB4HAo+n8XnN1x5VIM563k8BM/zeKzVnMc/GPlweSC1JsZjYx/TW5dJJ3cFV97ce1QU&#10;RmrYOXJTu8bPcgBOIq5BgUop44SWURF2xcl2FLjn7oVbo+LiRFx8gcsHyHlz+c014Oqk5ur9vFCI&#10;ndswQNwQb57LQ3o8l89HNjybh+Tdbh6y5W5eRc+jG93VU/YO/rvKHY8BKPh8Fp938b2Oatx5fF0j&#10;P27JxdSm5Z5aEePxSBgnLiubzkyWtU7wyk8PiOIwjbue3OxOCFkawMkFuGYFWVyZLL02skCXAm6e&#10;Tbj1Ky5+wMUbuPyAnMeca+BqwuCkQuxchwFiBcE1HdnwDVju5vXIJu/meWyDHXab6Cl7Fb5Cuavg&#10;dQfvjml0Fw/B86hGd/FYS76qhkc1lHzE5KwpnwMQkj+n1sN4PFLGx19ffr3Xb8aCL+8SBWIadz2u&#10;+bMggBOJkw7IDas4sWVUiv3iJDxf3PN0xa0v4+JEXHyBy4fLm8uvq4MWnFTIajyHm/d8QewQe0oe&#10;O1uVPHa+lHx+A1Z385Cs7ub7EX2mSfCAgs/HNPksXnfxKnns4il5rFXP4+sa+dArfQ7A5GblbbUa&#10;xuORNOY+NDVRrnRyV/CdN6vxwSnTwA/DCSFLAzjBACcjkps4k8XXiyzTxcLNrQm3bsXFjbh4A5cf&#10;l0eX747s9DQvFnB21Jddy3xBvCA4nstDfDyXz0c2eTevZ/N6bIMddpvoKXtCqVPslLsKXnfw7pim&#10;bRff66iG5/F1THZ7hs8B2OZJ5V9qLYzHI3FMT5ZPOrlnrj04isU0scWJwgkFOPkAJytFm7qNLMul&#10;jJu/w8VDcfEELv7A5cvldQA+voUXCzj+xXEbt75hgBfRLkc2PJvnbp7HNthB67ENdthtolfZN8Hb&#10;NQk+H9M07eIx57ajGj2Pr+Ph4k8m/qL8Vq2D8XikjuWTZc8uxzfn7xEFYxq5FScQ4GQDnJyIE1pG&#10;G71fnHiHgXuuLrj1ZVyciIsvcTlx+Zsnl7d8r/wefxO3ceseBog7j2x0Nw8h6m6exzbczfPYBjto&#10;PbZp2tGr7FX4Gf47btu0g8/HNNzFY07cxTe94cqjGqyV5/F17a2KfLv4k1oD4/FIH+/fovzGzGRZ&#10;5eSeeRAfSTcN3Qknlywgxckr4+TXRJbBYuLm14Zbu+LiB1zMgcvPkLm75deIgI3LsOCRDaSnRzZt&#10;u3ke2/BN2CbRN8lehe/EnuUOdAevxzTcxWNO7ixed/HuqKaWPH5u0cUeTG1a1tQKGI9Hw1ixRXn8&#10;zFTvnxQEl+wTBWSaujNOOsBJSnFyyzhB9ksWRr+4x+wHty6HixFx8QUuHyPEyYXY2A2LLkc2PJtX&#10;yXM3n49tACSvRzdZ9Cr7LHdAwVPyfKPVHdPks3jdxTcd1WCtkHx9VDMbtbTDU3zswcSm5UN1+4/H&#10;o2mE6P/NiT2DX5xa0+VN2S44GREnsIwTYBtZqguJm08v3JoVFzfi4r2AOLmQ83eO22Q5DwvsZCH5&#10;tjdguZvnkY3u5vXYBvLFLpu7+SbZt+HkTsHjsfMxTT6L11182xuuch5/S9tP/gVb/kX5/brtx+PR&#10;NmYmy/NmJnpfTw9+xi85GyZOVooTXRNOmksNN+8mXDwUF89F5EOv8IIBC3Iur7t5CFF38zyb526e&#10;oodc87ENRa9HNxQ9ocgzepu8e+cRDQXPYxoKHnPKV9TkXTwlj7XKUc0OT/VxB5OblZV1u4/Ho3Xg&#10;+KbLN1kC/GB4p0st54MTmsOJsR+chPvFPW4/uHU5XJyWGHcuxu+9Euxo+QYsj2x0N89jG+7mKXoe&#10;23QRPWVPVOiUOuHtuwg+H9PoWXzexfOoRnbxtx/p4022/qsyWbf6eDzaR+zq39Ll6huAry5e/42W&#10;C4WTXxtOqguJm1Mv3Lo3IpxkyEi+W55wN69HNno2z2Mb7uYpenc+n0WvslfhN8Hb4T5NgsdzUfD5&#10;mIa7eMw5n8WbN1zf8RIfbzC1WZmt23s8xmPdOHlZ+QMndYf9orOFxolyPjhZE3f7+eDWs5Gz69O9&#10;bMB3do3bZDkPCwgvvwGbz+Z1N990bNNL9Cp7Fb7+N5V7k+DzMQ138fpmK3fx+Q1X7uJjzWvir0kX&#10;azKxafls3drjMR4/H/iU7PKpcqITu2Pue+pNwy8pnGRHiZvDo4B3tPz03P7Pids4QQ+Lfnbz/Yi+&#10;SfZNZLl3Ebx7s5W7+PyGq+zi2y6bnOMPy2/UbT0e47HhOHGqPH35ZFnpxO646dAoPNP4Yx49/Hgv&#10;IxoBl/ptIOdhknfzejYPaXI3T9E3nc9T9E72KvwM/z3LPQtez+HzMQ3miLm6XbxIHrF0MSZTm5YL&#10;61Yej/FoHyH670xv2+2s/rRg5Xw+RDVmo8cJh3xnt7iNk/OwoOTdbp7HNhApRa/n8xS9kz1krbIn&#10;WeqEt3dyz4JvO6bJu3h5wxVfF+FiTLb+q/JXdQuPx3j0Hp/etvy3rm/Kgq/g/NUIYMwjH/xQiJMO&#10;OPJ5cZss5mGiRzZtu/l8bAPZQrw4QlHJu119k/D133h7Cl4lz2MaCr5pF4856y4egq938fce6+NL&#10;Jp48vmxyPAYbj5leVt7tpN7EJfghZyOCMY9cLtjRi4dYOQ+TLrv5NtG3yV6F3wRv1yR3J3ju4vMx&#10;TT6Lr3fxBz3Xx5a88Unlf9c9Ox7j0f9YsVX5n7Grv9ZJ3XFycE0/3245ZqNmbY9d5omj+t1Xwt28&#10;ns1DltgZQ54QKUWv5/MUPY9uKPosexV+Rm9Duavg9YgmC94d0+guHoKPtf0oNk4urmRis3Jl3arj&#10;MR7zG8sny9ZdPy1L8PFrJ4YxjywO2dwLCOz01AV6A5bHNtgJu2ObfD7vRO9kT1TolDrJcm8TPOaA&#10;uWBOFDyPacwuHvFzcSU7/kX51bpFx2M8hjNmlpWv9XNeDx44ahE+TDVmwbi9x6dfr8DPTmYxDxPs&#10;5nlsg52wO7bpsqPPslfhN8HbUfB8nKYdvB7TUPA8pkm7+F6XTE5tWs6o23I8xmO445OvK7+5Yqpc&#10;74TexOnbl+qOI6N4jSTGbNzgBXznll+L2v4pcTsn52Giu3l3bAOpUvJNO/q8q1fZt8HbUu5O8Hyj&#10;te2YRnbxa3pcMgm2+Ivy+Lolx2M8RjM+uU3ZfHqy3O+k3sSnQ/bja+wfeZw94UVEvocfp3FyHha6&#10;m3fHNpAqdtDAid7JPgvfwdtluTvB8/mz4HlMU+/iZ2M927V8lTCY2qTsWLfheIzH6MfMRNlqeqKs&#10;dlJvYyTfdDlm0djOyIjgbNnKeZjkN2H12EZ39Cr6XrJX4Wf0Nk1yp+DzDl7P4XlMg7nHGj7xGh9D&#10;MrHp+JLJ8VikMb1NeVfXX6JSfrjfAnzb5ZiRc9JrvZTIGdvE7Zych0nTsY0TfT6+cbLvQpY7BY/H&#10;5g4+Cx5zouDlmOayfXzslC3K+JhmPBZ5rJgqxziZ9+KzO0ShG3mM2TjA2byTkmLFPEyajm2y6Cn5&#10;JtGr7EmWOuHts+D5+JQ8nhvwmIaCr49pMHcXM2VyszJdt9l4jMfijvp7609wMu/FZ0L2Px0f5WyU&#10;nLXMy4kcvHnczsl5mPz/7Z1riFRlGMf/mNHVKAr6UFgQJRjqzIhhZS6Ul8xCpLQyL+vMOburlq5p&#10;XrK85AVNMEoI/WLl5u7O5jVKDUk/SIp9qIikgkQxLxhktYntejs9j/u+9HJ65uaemb34/OEHjvPO&#10;Oe/77JzfvPPOmTPSsk0+M/qw7F3hZ8Jt687eXbmHZ/B2mcYKnvp6kfqc7aqejB/HGXN4aTTtJ3yV&#10;y/RELGvwCjvH3vJVNYKzen2cDkM+s/mDM6itJOcocZdtss3oregl2Vtckbu4bVy55yN4dx2e+rp4&#10;kFwrlwl9cK85rDSa9pn6Ciyh2f1ZSea54G/S8ge1unbf/vl1jiwpl3+4rSTnqLDLNvnM6CXZu8K3&#10;hIVuccXuyj1PwX84Wq6RC83ik+Yw0mjafzZW4tG0j78kmefDZoK/TdvmP2KiZGTR47KsLLMGUDtJ&#10;zlEiiZ5xRZ9N9q7wM+G2leQuCZ7fWVCfLlH/6sbI9XHxEvjOHDoaTccKCbt7rYffwxIvBF6/P72Q&#10;DhpBNErbcSHHNW2YVU9RW0nOUcKSZ1jyLNfwjD7TrD4s+2zY9vkK3sziPy2X6+KSTOC0OVw0mo6b&#10;mpdwC83s35EkXgg7pyA4xF+hF6SjlJ59VbK4XHZ51FaSc5S4H8TaGb0VvTSrl4SfCVfsktwzCH5b&#10;HoJnkj3QzRwmGk3nSJ2HEWkPhyWJF8KWypZLH59ZTAeVICClNCzN4wPFov+4CGNFb2WfbVbvyt5i&#10;ZR6WusWVuxW8IHemJseXnRj+Ue6KnuhuDguNpvMl/RxuqPextc5HsyTxQtkzFcGp+Qial9KBJshI&#10;iRauM9f7y1eyfxPWcnAmPU6Sc5SE1+it6KWZvSv8XLhit3IXBH+J9r1quDx+FxZ8Ko7e5lDQaDp/&#10;PpiAW2l2f7zQq19mY8dkBKcXtZzyp1fIbB22hlzPnVTXcK3ThCSzMCU5tTIs+myyd4WfCbetFbsr&#10;dyt42m+VMGYJrzeGmqe+RnN1ZU8Zuq738Uidh2NhkbSGTZUt6/nf6+UV8uYCSZ3rxXXj+kl1dVnz&#10;giy0MNuTtH1JzlGSj+gtrsQl3LYZBH96CYLJOa4Lb6EZ/PPm6a7RXN3ZswBd0ymMJeEflKTSWrZV&#10;Idg7jWaXJDKeoUqiu1rg8XMd9la31EWqVz6sGimLLcx7z9B+JTlHiRW9JHtX+GHpu7ht7OMcufO2&#10;N46VxyjhxTDCPL01Gk046SSGN/jYH+WSjgR/oLt/OoIj81rkd66TrPGfo3cwPB4eF4+PxymNv7Us&#10;HiYLLkx1fwSNXFtJ0FGSSfau8HPhPoa3QfxBfZ/9mDy2MH5fXErFMNg8lTUaTa40jMLNJPtPiEZJ&#10;NMXkiykIvpmJ4PgbLWf2NNHBzgJtq3V/3i/vn/vB/eF+cf+4n1L/iwn/Pejd18aKBNZLspPYR/0U&#10;5RwlLPqw7C2uwCXctvRYXnvfnuPa+i5+HBeSvdDDPHU1Gk2hefdJXFfvoX99Ckcl8ZQavjwDr2Fv&#10;JrZUIdhBEts9lWRWjeBbku9PcxEcptk0c+zN/2Pv43bcnh/Hj+ft8PZ4u7x93o+0/1JDUj+6IYWH&#10;+O9g/iSX48UxW5KexDSa1Rf9d2KZsOzDws+EaXuEXkAn5fixD5fLp0n2xY2mJBqNJorUpnBnfTmG&#10;pj18LklJaR1cV64v19mUPGPKYxgRFl82Vg5DcP5tEqok6Cixspek72Lu/3EWgtcGyH3OBL3IHTBl&#10;0Gg0xQxfEpm/gEWz/dX1Pg5J4lJkuF5ct4/LMWIB1dGUtKDQbLYXCe+8JMJMrB2JoGkFCVYSdDGx&#10;0je3eSlpKr3LkPqYgzlm+BqNpq1S52MIyb8m7eNnElnBP23YmeDxcx24Hhu86M/hrgCu9WI4Icgw&#10;K68PRPDLnP+kWwp+W4hg3bNyf3ISw59juuM2M2yNRtMeU+tjeLoCO+sr0Ejya6LZbFHP5ikVPI7L&#10;46FxXR6fj0FmyCULSTBt1qllSWZhXhmCE/MRXFgpy/lKuUjba1yGYPXT8n7zxY9hnRmmRqPpaNma&#10;RLcaD3fXeniwwcdkmvVuqk3hb0mmbQ3Ju5HYnPaQ4v5yv7n/Zihtnso+uItm9eckUeYLf1DL18zZ&#10;U4mgmc8yEuSdieYVLY976wkE1Q/L2y8Ery+aKx7AHWZ4Go2mM+ejcbh9QznuJ8n2S6cwmEQ7ml4Q&#10;JtELw1xiOd1eQ/fV04z6M7p/F93eTbcPWPg2/z/fz+1oxs3tl/PjeTu8vbokhtD/9eP9rH2x48ql&#10;Io5X+fxxSZytgc9+4ReB6SRwJt9vohaKF8dZv1fp3w1pNBpNR0oXP4GtkkTbK6k4mvw4Xjb912g0&#10;Gk2ulAFdaWa810vgoiTW9gD17RSfEmq6rNFoNJorSBc/hhmSZNuKZAI/8IuQ6Z9Go9Foosj4BO5L&#10;xbFdEm+xoXcVJ+nFpmwUcI3pjkaj0WiKlYkx9CTpLvYTOC5JubX4cTSS2N9PxjHQ7FKj0Wg0bZUJ&#10;9+B6EvI4En86lcDXLH8vgSZJ4JZUDOe8GE5yexJ6A/17/NjeuMlsUqPRaDQaTTQB/gWI4Z2IJyUy&#10;wwAAAABJRU5ErkJgglBLAwQUAAYACAAAACEAINVeM9wAAAAFAQAADwAAAGRycy9kb3ducmV2Lnht&#10;bEyPQUvDQBCF74L/YRnBm92kmioxm1KKeipCW0G8TZNpEpqdDdltkv57Ry96Gd7whve+yZaTbdVA&#10;vW8cG4hnESjiwpUNVwY+9q93T6B8QC6xdUwGLuRhmV9fZZiWbuQtDbtQKQlhn6KBOoQu1doXNVn0&#10;M9cRi3d0vcUga1/pssdRwm2r51G00BYbloYaO1rXVJx2Z2vgbcRxdR+/DJvTcX352ifvn5uYjLm9&#10;mVbPoAJN4e8YfvAFHXJhOrgzl161BuSR8DvFmz88xqAOIpJFAjrP9H/6/Bs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zUubdbwMAAA8IAAAOAAAAAAAAAAAAAAAA&#10;ADoCAABkcnMvZTJvRG9jLnhtbFBLAQItAAoAAAAAAAAAIQBVlFLWXuMAAF7jAAAUAAAAAAAAAAAA&#10;AAAAANUFAABkcnMvbWVkaWEvaW1hZ2UxLnBuZ1BLAQItABQABgAIAAAAIQAg1V4z3AAAAAUBAAAP&#10;AAAAAAAAAAAAAAAAAGXpAABkcnMvZG93bnJldi54bWxQSwECLQAUAAYACAAAACEAqiYOvrwAAAAh&#10;AQAAGQAAAAAAAAAAAAAAAABu6gAAZHJzL19yZWxzL2Uyb0RvYy54bWwucmVsc1BLBQYAAAAABgAG&#10;AHwBAABh6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0wWuwAAANsAAAAPAAAAZHJzL2Rvd25yZXYueG1sRE9LCsIw&#10;EN0L3iGM4E5TXYhWo/hBcevnAEMzptVmUpuo9fZGENzN431ntmhsKZ5U+8KxgkE/AUGcOV2wUXA+&#10;bXtjED4gaywdk4I3eVjM260Zptq9+EDPYzAihrBPUUEeQpVK6bOcLPq+q4gjd3G1xRBhbaSu8RXD&#10;bSmHSTKSFguODTlWtM4pux0fVoHb3XGzfw+uXleXglZo/OZqlOp2muUURKAm/MU/917H+RP4/hIP&#10;kPMPAAAA//8DAFBLAQItABQABgAIAAAAIQDb4fbL7gAAAIUBAAATAAAAAAAAAAAAAAAAAAAAAABb&#10;Q29udGVudF9UeXBlc10ueG1sUEsBAi0AFAAGAAgAAAAhAFr0LFu/AAAAFQEAAAsAAAAAAAAAAAAA&#10;AAAAHwEAAF9yZWxzLy5yZWxzUEsBAi0AFAAGAAgAAAAhAB8TTBa7AAAA2wAAAA8AAAAAAAAAAAAA&#10;AAAABwIAAGRycy9kb3ducmV2LnhtbFBLBQYAAAAAAwADALcAAADvAgAAAAA=&#10;">
                  <v:imagedata r:id="rId19" o:title=""/>
                </v:shape>
                <v:shapetype id="_x0000_t202" coordsize="21600,21600" o:spt="202" path="m,l,21600r21600,l21600,xe">
                  <v:stroke joinstyle="miter"/>
                  <v:path gradientshapeok="t" o:connecttype="rect"/>
                </v:shapetype>
                <v:shape id="Text Box 20" o:spid="_x0000_s1029" type="#_x0000_t202" style="position:absolute;top:57315;width:57315;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21A4C435" w14:textId="4A78193E" w:rsidR="00047ACA" w:rsidRPr="00047ACA" w:rsidRDefault="00047ACA" w:rsidP="00047ACA">
                        <w:pPr>
                          <w:rPr>
                            <w:sz w:val="18"/>
                            <w:szCs w:val="18"/>
                          </w:rPr>
                        </w:pPr>
                        <w:hyperlink r:id="rId20" w:history="1">
                          <w:r w:rsidRPr="00047ACA">
                            <w:rPr>
                              <w:rStyle w:val="Hyperlink"/>
                              <w:sz w:val="18"/>
                              <w:szCs w:val="18"/>
                            </w:rPr>
                            <w:t>This Photo</w:t>
                          </w:r>
                        </w:hyperlink>
                        <w:r w:rsidRPr="00047ACA">
                          <w:rPr>
                            <w:sz w:val="18"/>
                            <w:szCs w:val="18"/>
                          </w:rPr>
                          <w:t xml:space="preserve"> by Unknown Author is licensed under </w:t>
                        </w:r>
                        <w:hyperlink r:id="rId21" w:history="1">
                          <w:r w:rsidRPr="00047ACA">
                            <w:rPr>
                              <w:rStyle w:val="Hyperlink"/>
                              <w:sz w:val="18"/>
                              <w:szCs w:val="18"/>
                            </w:rPr>
                            <w:t>CC BY-SA</w:t>
                          </w:r>
                        </w:hyperlink>
                      </w:p>
                    </w:txbxContent>
                  </v:textbox>
                </v:shape>
                <w10:anchorlock/>
              </v:group>
            </w:pict>
          </mc:Fallback>
        </mc:AlternateContent>
      </w:r>
    </w:p>
    <w:tbl>
      <w:tblPr>
        <w:tblStyle w:val="TableGrid"/>
        <w:tblW w:w="0" w:type="auto"/>
        <w:tblInd w:w="0" w:type="dxa"/>
        <w:tblLook w:val="04A0" w:firstRow="1" w:lastRow="0" w:firstColumn="1" w:lastColumn="0" w:noHBand="0" w:noVBand="1"/>
      </w:tblPr>
      <w:tblGrid>
        <w:gridCol w:w="4508"/>
        <w:gridCol w:w="4508"/>
      </w:tblGrid>
      <w:tr w:rsidR="00047ACA" w14:paraId="10B5B7FC" w14:textId="77777777" w:rsidTr="00047ACA">
        <w:tc>
          <w:tcPr>
            <w:tcW w:w="4508" w:type="dxa"/>
          </w:tcPr>
          <w:p w14:paraId="1F6D05EB" w14:textId="77777777" w:rsidR="00047ACA" w:rsidRDefault="00C91982">
            <w:pPr>
              <w:rPr>
                <w:bCs/>
                <w:sz w:val="24"/>
                <w:szCs w:val="24"/>
              </w:rPr>
            </w:pPr>
            <w:r>
              <w:rPr>
                <w:bCs/>
                <w:sz w:val="24"/>
                <w:szCs w:val="24"/>
              </w:rPr>
              <w:t>Strengths</w:t>
            </w:r>
          </w:p>
          <w:p w14:paraId="7CCF032C" w14:textId="77777777" w:rsidR="00C91982" w:rsidRDefault="00C91982">
            <w:pPr>
              <w:rPr>
                <w:bCs/>
                <w:sz w:val="24"/>
                <w:szCs w:val="24"/>
              </w:rPr>
            </w:pPr>
          </w:p>
          <w:p w14:paraId="6AD31290" w14:textId="77777777" w:rsidR="00C91982" w:rsidRDefault="00C91982">
            <w:pPr>
              <w:rPr>
                <w:bCs/>
                <w:sz w:val="24"/>
                <w:szCs w:val="24"/>
              </w:rPr>
            </w:pPr>
          </w:p>
          <w:p w14:paraId="35DA5742" w14:textId="77777777" w:rsidR="00C91982" w:rsidRDefault="00C91982">
            <w:pPr>
              <w:rPr>
                <w:bCs/>
                <w:sz w:val="24"/>
                <w:szCs w:val="24"/>
              </w:rPr>
            </w:pPr>
          </w:p>
          <w:p w14:paraId="32E760F9" w14:textId="77777777" w:rsidR="00C91982" w:rsidRDefault="00C91982">
            <w:pPr>
              <w:rPr>
                <w:bCs/>
                <w:sz w:val="24"/>
                <w:szCs w:val="24"/>
              </w:rPr>
            </w:pPr>
          </w:p>
          <w:p w14:paraId="5848B515" w14:textId="77777777" w:rsidR="00C91982" w:rsidRDefault="00C91982">
            <w:pPr>
              <w:rPr>
                <w:bCs/>
                <w:sz w:val="24"/>
                <w:szCs w:val="24"/>
              </w:rPr>
            </w:pPr>
          </w:p>
          <w:p w14:paraId="5A710267" w14:textId="77777777" w:rsidR="00C91982" w:rsidRDefault="00C91982">
            <w:pPr>
              <w:rPr>
                <w:bCs/>
                <w:sz w:val="24"/>
                <w:szCs w:val="24"/>
              </w:rPr>
            </w:pPr>
          </w:p>
          <w:p w14:paraId="1639CEB8" w14:textId="77777777" w:rsidR="00C91982" w:rsidRDefault="00C91982">
            <w:pPr>
              <w:rPr>
                <w:bCs/>
                <w:sz w:val="24"/>
                <w:szCs w:val="24"/>
              </w:rPr>
            </w:pPr>
          </w:p>
          <w:p w14:paraId="49A7D8A5" w14:textId="77777777" w:rsidR="00C91982" w:rsidRDefault="00C91982">
            <w:pPr>
              <w:rPr>
                <w:bCs/>
                <w:sz w:val="24"/>
                <w:szCs w:val="24"/>
              </w:rPr>
            </w:pPr>
          </w:p>
          <w:p w14:paraId="7379429A" w14:textId="77777777" w:rsidR="00C91982" w:rsidRDefault="00C91982">
            <w:pPr>
              <w:rPr>
                <w:bCs/>
                <w:sz w:val="24"/>
                <w:szCs w:val="24"/>
              </w:rPr>
            </w:pPr>
          </w:p>
          <w:p w14:paraId="5483CDA1" w14:textId="472F0FAD" w:rsidR="00C91982" w:rsidRDefault="00C91982">
            <w:pPr>
              <w:rPr>
                <w:bCs/>
                <w:sz w:val="24"/>
                <w:szCs w:val="24"/>
              </w:rPr>
            </w:pPr>
          </w:p>
        </w:tc>
        <w:tc>
          <w:tcPr>
            <w:tcW w:w="4508" w:type="dxa"/>
          </w:tcPr>
          <w:p w14:paraId="5F746E3B" w14:textId="64F106A0" w:rsidR="00047ACA" w:rsidRDefault="00C91982">
            <w:pPr>
              <w:rPr>
                <w:bCs/>
                <w:sz w:val="24"/>
                <w:szCs w:val="24"/>
              </w:rPr>
            </w:pPr>
            <w:r>
              <w:rPr>
                <w:bCs/>
                <w:sz w:val="24"/>
                <w:szCs w:val="24"/>
              </w:rPr>
              <w:t>Weaknesses</w:t>
            </w:r>
          </w:p>
        </w:tc>
      </w:tr>
    </w:tbl>
    <w:p w14:paraId="4672DEBE" w14:textId="77777777" w:rsidR="00047ACA" w:rsidRPr="00CA15CD" w:rsidRDefault="00047ACA">
      <w:pPr>
        <w:rPr>
          <w:bCs/>
          <w:sz w:val="24"/>
          <w:szCs w:val="24"/>
        </w:rPr>
      </w:pPr>
    </w:p>
    <w:sectPr w:rsidR="00047ACA" w:rsidRPr="00CA15CD">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B0CD3" w14:textId="77777777" w:rsidR="000D6750" w:rsidRDefault="000D6750" w:rsidP="000D6750">
      <w:pPr>
        <w:spacing w:after="0" w:line="240" w:lineRule="auto"/>
      </w:pPr>
      <w:r>
        <w:separator/>
      </w:r>
    </w:p>
  </w:endnote>
  <w:endnote w:type="continuationSeparator" w:id="0">
    <w:p w14:paraId="5F188544" w14:textId="77777777" w:rsidR="000D6750" w:rsidRDefault="000D6750" w:rsidP="000D6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ova">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797768"/>
      <w:docPartObj>
        <w:docPartGallery w:val="Page Numbers (Bottom of Page)"/>
        <w:docPartUnique/>
      </w:docPartObj>
    </w:sdtPr>
    <w:sdtEndPr>
      <w:rPr>
        <w:noProof/>
      </w:rPr>
    </w:sdtEndPr>
    <w:sdtContent>
      <w:p w14:paraId="3B6B5D37" w14:textId="602C35DB" w:rsidR="000D6750" w:rsidRDefault="000D67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29660B" w14:textId="77777777" w:rsidR="000D6750" w:rsidRDefault="000D6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4C59B" w14:textId="77777777" w:rsidR="000D6750" w:rsidRDefault="000D6750" w:rsidP="000D6750">
      <w:pPr>
        <w:spacing w:after="0" w:line="240" w:lineRule="auto"/>
      </w:pPr>
      <w:r>
        <w:separator/>
      </w:r>
    </w:p>
  </w:footnote>
  <w:footnote w:type="continuationSeparator" w:id="0">
    <w:p w14:paraId="4368C0FE" w14:textId="77777777" w:rsidR="000D6750" w:rsidRDefault="000D6750" w:rsidP="000D67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4034D"/>
    <w:multiLevelType w:val="multilevel"/>
    <w:tmpl w:val="8BB2C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74FCF"/>
    <w:multiLevelType w:val="hybridMultilevel"/>
    <w:tmpl w:val="2C948A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A758A9"/>
    <w:multiLevelType w:val="multilevel"/>
    <w:tmpl w:val="3CD07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5A3CD6"/>
    <w:multiLevelType w:val="hybridMultilevel"/>
    <w:tmpl w:val="0CF6A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FA0B7B"/>
    <w:multiLevelType w:val="hybridMultilevel"/>
    <w:tmpl w:val="92AE9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AE0058"/>
    <w:multiLevelType w:val="hybridMultilevel"/>
    <w:tmpl w:val="BC940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D73C1A"/>
    <w:multiLevelType w:val="hybridMultilevel"/>
    <w:tmpl w:val="CF128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2D09B9"/>
    <w:multiLevelType w:val="hybridMultilevel"/>
    <w:tmpl w:val="89F01ED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1ED620D"/>
    <w:multiLevelType w:val="hybridMultilevel"/>
    <w:tmpl w:val="3F5E53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2C63E3"/>
    <w:multiLevelType w:val="hybridMultilevel"/>
    <w:tmpl w:val="00B8D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5"/>
  </w:num>
  <w:num w:numId="4">
    <w:abstractNumId w:val="6"/>
  </w:num>
  <w:num w:numId="5">
    <w:abstractNumId w:val="8"/>
  </w:num>
  <w:num w:numId="6">
    <w:abstractNumId w:val="4"/>
  </w:num>
  <w:num w:numId="7">
    <w:abstractNumId w:val="1"/>
  </w:num>
  <w:num w:numId="8">
    <w:abstractNumId w:val="7"/>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44C"/>
    <w:rsid w:val="000045CC"/>
    <w:rsid w:val="00047ACA"/>
    <w:rsid w:val="000C6A1D"/>
    <w:rsid w:val="000D02CC"/>
    <w:rsid w:val="000D6750"/>
    <w:rsid w:val="000E036D"/>
    <w:rsid w:val="00117E60"/>
    <w:rsid w:val="00186E86"/>
    <w:rsid w:val="001944B3"/>
    <w:rsid w:val="001C38BA"/>
    <w:rsid w:val="00266607"/>
    <w:rsid w:val="0033049E"/>
    <w:rsid w:val="0033709D"/>
    <w:rsid w:val="00354997"/>
    <w:rsid w:val="003F0C85"/>
    <w:rsid w:val="004559CB"/>
    <w:rsid w:val="00476D66"/>
    <w:rsid w:val="004D4252"/>
    <w:rsid w:val="0051631B"/>
    <w:rsid w:val="005473E6"/>
    <w:rsid w:val="005656EB"/>
    <w:rsid w:val="005C6B85"/>
    <w:rsid w:val="005E689E"/>
    <w:rsid w:val="005F6EAD"/>
    <w:rsid w:val="00604077"/>
    <w:rsid w:val="006213BA"/>
    <w:rsid w:val="006671C0"/>
    <w:rsid w:val="00677CE7"/>
    <w:rsid w:val="006D22A9"/>
    <w:rsid w:val="00711260"/>
    <w:rsid w:val="007256D6"/>
    <w:rsid w:val="00747FC9"/>
    <w:rsid w:val="00764ABE"/>
    <w:rsid w:val="007A5A4A"/>
    <w:rsid w:val="007B6E31"/>
    <w:rsid w:val="007D0F44"/>
    <w:rsid w:val="007F1B51"/>
    <w:rsid w:val="00820F52"/>
    <w:rsid w:val="00832BE3"/>
    <w:rsid w:val="00892163"/>
    <w:rsid w:val="00976101"/>
    <w:rsid w:val="009848B1"/>
    <w:rsid w:val="009B4DBB"/>
    <w:rsid w:val="00A34942"/>
    <w:rsid w:val="00B16F97"/>
    <w:rsid w:val="00B40083"/>
    <w:rsid w:val="00B7658A"/>
    <w:rsid w:val="00B8529D"/>
    <w:rsid w:val="00B86E41"/>
    <w:rsid w:val="00B94B51"/>
    <w:rsid w:val="00BA72A5"/>
    <w:rsid w:val="00BB41E1"/>
    <w:rsid w:val="00C008E7"/>
    <w:rsid w:val="00C20AE7"/>
    <w:rsid w:val="00C26486"/>
    <w:rsid w:val="00C31C4C"/>
    <w:rsid w:val="00C44306"/>
    <w:rsid w:val="00C530DA"/>
    <w:rsid w:val="00C91982"/>
    <w:rsid w:val="00CA15CD"/>
    <w:rsid w:val="00D2463F"/>
    <w:rsid w:val="00D35F00"/>
    <w:rsid w:val="00D66F15"/>
    <w:rsid w:val="00D6768D"/>
    <w:rsid w:val="00E00340"/>
    <w:rsid w:val="00E56671"/>
    <w:rsid w:val="00E8572C"/>
    <w:rsid w:val="00E96B8E"/>
    <w:rsid w:val="00EB64E7"/>
    <w:rsid w:val="00F06C08"/>
    <w:rsid w:val="00F2055C"/>
    <w:rsid w:val="00F2344C"/>
    <w:rsid w:val="00F86480"/>
    <w:rsid w:val="00FA69EE"/>
    <w:rsid w:val="00FC0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3F932F"/>
  <w15:chartTrackingRefBased/>
  <w15:docId w15:val="{B6202DBE-5660-4D51-842B-315C2E35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44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2344C"/>
    <w:pPr>
      <w:ind w:left="720"/>
      <w:contextualSpacing/>
    </w:pPr>
  </w:style>
  <w:style w:type="table" w:styleId="TableGrid">
    <w:name w:val="Table Grid"/>
    <w:basedOn w:val="TableNormal"/>
    <w:uiPriority w:val="59"/>
    <w:rsid w:val="00F2344C"/>
    <w:pPr>
      <w:spacing w:after="0" w:line="240" w:lineRule="auto"/>
    </w:pPr>
    <w:rPr>
      <w:rFonts w:ascii="Arial" w:hAnsi="Arial" w:cs="Times New Roman"/>
      <w:szCs w:val="56"/>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67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750"/>
  </w:style>
  <w:style w:type="paragraph" w:styleId="Footer">
    <w:name w:val="footer"/>
    <w:basedOn w:val="Normal"/>
    <w:link w:val="FooterChar"/>
    <w:uiPriority w:val="99"/>
    <w:unhideWhenUsed/>
    <w:rsid w:val="000D67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750"/>
  </w:style>
  <w:style w:type="character" w:styleId="Hyperlink">
    <w:name w:val="Hyperlink"/>
    <w:basedOn w:val="DefaultParagraphFont"/>
    <w:uiPriority w:val="99"/>
    <w:unhideWhenUsed/>
    <w:rsid w:val="00047ACA"/>
    <w:rPr>
      <w:color w:val="0563C1" w:themeColor="hyperlink"/>
      <w:u w:val="single"/>
    </w:rPr>
  </w:style>
  <w:style w:type="character" w:styleId="UnresolvedMention">
    <w:name w:val="Unresolved Mention"/>
    <w:basedOn w:val="DefaultParagraphFont"/>
    <w:uiPriority w:val="99"/>
    <w:semiHidden/>
    <w:unhideWhenUsed/>
    <w:rsid w:val="00047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73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creativecommons.org/licenses/by-sa/3.0/" TargetMode="External"/><Relationship Id="rId3" Type="http://schemas.openxmlformats.org/officeDocument/2006/relationships/customXml" Target="../customXml/item3.xml"/><Relationship Id="rId21" Type="http://schemas.openxmlformats.org/officeDocument/2006/relationships/hyperlink" Target="https://creativecommons.org/licenses/by-sa/3.0/"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commons.wikimedia.org/wiki/File:SMirC-thumbsdown.svg" TargetMode="External"/><Relationship Id="rId2" Type="http://schemas.openxmlformats.org/officeDocument/2006/relationships/customXml" Target="../customXml/item2.xml"/><Relationship Id="rId16" Type="http://schemas.openxmlformats.org/officeDocument/2006/relationships/hyperlink" Target="https://commons.wikimedia.org/wiki/File:SMirC-thumbsdown.svg" TargetMode="External"/><Relationship Id="rId20" Type="http://schemas.openxmlformats.org/officeDocument/2006/relationships/hyperlink" Target="https://commons.wikimedia.org/wiki/File:SMirC-thumbsdown.sv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ixabay.com/illustrations/thumbs-up-smiley-face-emoji-happy-4007573/"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31B96DDB4C5E4093D9A586BF4D7B6B" ma:contentTypeVersion="8" ma:contentTypeDescription="Create a new document." ma:contentTypeScope="" ma:versionID="143b42a7aa3be196fe60388bad362b3f">
  <xsd:schema xmlns:xsd="http://www.w3.org/2001/XMLSchema" xmlns:xs="http://www.w3.org/2001/XMLSchema" xmlns:p="http://schemas.microsoft.com/office/2006/metadata/properties" xmlns:ns3="1884b4ca-d172-48fc-934f-c211f0fc4919" targetNamespace="http://schemas.microsoft.com/office/2006/metadata/properties" ma:root="true" ma:fieldsID="c95bc36bf58707ec927f6873038bb119" ns3:_="">
    <xsd:import namespace="1884b4ca-d172-48fc-934f-c211f0fc491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4b4ca-d172-48fc-934f-c211f0fc4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5AE34-08D0-4D2A-B669-1ABB8900A4D4}">
  <ds:schemaRefs>
    <ds:schemaRef ds:uri="http://schemas.microsoft.com/sharepoint/v3/contenttype/forms"/>
  </ds:schemaRefs>
</ds:datastoreItem>
</file>

<file path=customXml/itemProps2.xml><?xml version="1.0" encoding="utf-8"?>
<ds:datastoreItem xmlns:ds="http://schemas.openxmlformats.org/officeDocument/2006/customXml" ds:itemID="{6CBD8E45-483E-43A5-A11A-B0A287C0C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4b4ca-d172-48fc-934f-c211f0fc4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C9CEE2-9E9E-460A-A7E9-34D1DFB2789B}">
  <ds:schemaRefs>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1884b4ca-d172-48fc-934f-c211f0fc4919"/>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33B3D53-4BA7-4AA4-9614-4C5DF4C72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Bromley</dc:creator>
  <cp:keywords/>
  <dc:description/>
  <cp:lastModifiedBy>Helen Bromley</cp:lastModifiedBy>
  <cp:revision>2</cp:revision>
  <cp:lastPrinted>2020-10-07T13:08:00Z</cp:lastPrinted>
  <dcterms:created xsi:type="dcterms:W3CDTF">2020-10-07T13:12:00Z</dcterms:created>
  <dcterms:modified xsi:type="dcterms:W3CDTF">2020-10-07T13:12:00Z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0x010100C831B96DDB4C5E4093D9A586BF4D7B6B</vt:lpwstr>
  </property>
</Properties>
</file>