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D882F9" w14:textId="2FBA18DC" w:rsidR="00302CF5" w:rsidRDefault="00302CF5" w:rsidP="00302CF5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5860CE55" wp14:editId="21ED82A8">
            <wp:extent cx="2142490" cy="2142490"/>
            <wp:effectExtent l="0" t="0" r="0" b="0"/>
            <wp:docPr id="84" name="Picture 40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5A1B" w14:textId="77777777" w:rsidR="00302CF5" w:rsidRPr="001065C2" w:rsidRDefault="00302CF5" w:rsidP="00302CF5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14:paraId="20FE9ADF" w14:textId="77777777" w:rsidR="00302CF5" w:rsidRDefault="00302CF5" w:rsidP="00302CF5">
      <w:pPr>
        <w:jc w:val="center"/>
        <w:rPr>
          <w:rFonts w:ascii="Arial" w:hAnsi="Arial" w:cs="Arial"/>
          <w:b/>
          <w:sz w:val="120"/>
          <w:szCs w:val="120"/>
        </w:rPr>
      </w:pPr>
    </w:p>
    <w:p w14:paraId="6288276A" w14:textId="2526D86E" w:rsidR="00302CF5" w:rsidRDefault="00302CF5" w:rsidP="00302CF5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b/>
          <w:sz w:val="100"/>
          <w:szCs w:val="100"/>
        </w:rPr>
        <w:t>Geometrical Reasoning</w:t>
      </w:r>
    </w:p>
    <w:p w14:paraId="1C5CF583" w14:textId="77777777" w:rsidR="00302CF5" w:rsidRDefault="00302CF5" w:rsidP="00302CF5">
      <w:pPr>
        <w:jc w:val="center"/>
        <w:rPr>
          <w:b/>
          <w:sz w:val="72"/>
          <w:szCs w:val="72"/>
        </w:rPr>
      </w:pPr>
    </w:p>
    <w:p w14:paraId="35435A90" w14:textId="77777777" w:rsidR="00302CF5" w:rsidRDefault="00302CF5" w:rsidP="00302CF5">
      <w:pPr>
        <w:jc w:val="center"/>
        <w:rPr>
          <w:b/>
          <w:sz w:val="72"/>
          <w:szCs w:val="72"/>
        </w:rPr>
      </w:pPr>
    </w:p>
    <w:p w14:paraId="73F61416" w14:textId="19576AAA" w:rsidR="00302CF5" w:rsidRDefault="00302CF5" w:rsidP="00302CF5">
      <w:pPr>
        <w:jc w:val="center"/>
        <w:rPr>
          <w:b/>
          <w:sz w:val="72"/>
          <w:szCs w:val="72"/>
        </w:rPr>
      </w:pPr>
    </w:p>
    <w:p w14:paraId="49A3C869" w14:textId="77777777" w:rsidR="00302CF5" w:rsidRDefault="00302CF5" w:rsidP="00302CF5">
      <w:pPr>
        <w:jc w:val="center"/>
        <w:rPr>
          <w:b/>
          <w:sz w:val="72"/>
          <w:szCs w:val="72"/>
        </w:rPr>
      </w:pPr>
    </w:p>
    <w:p w14:paraId="426D7EA9" w14:textId="77777777" w:rsidR="00302CF5" w:rsidRDefault="00302CF5" w:rsidP="00302CF5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7DA0FE2B" w14:textId="77777777" w:rsidR="00302CF5" w:rsidRDefault="00302CF5" w:rsidP="00302C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4E7D7942" w14:textId="77777777" w:rsidR="00302CF5" w:rsidRDefault="00302C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38521532" w14:textId="68E356DA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4003E6D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0BCCC5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triangle.</w:t>
      </w:r>
    </w:p>
    <w:p w14:paraId="15F7B21F" w14:textId="3CAA9921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88E9FB" wp14:editId="75864FA6">
            <wp:extent cx="5179060" cy="2238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0FA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7159481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092F617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9BAD43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0F6D295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D7A7C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4C477A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5CDE1D" w14:textId="77777777" w:rsidR="001B275B" w:rsidRDefault="001B27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65EC00E" w14:textId="6ABD89D0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BFA9D6B" w14:textId="4E62D02A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8515BA" wp14:editId="03BEEBA5">
            <wp:extent cx="3903345" cy="1903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604E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ABD</w:t>
      </w:r>
      <w:r>
        <w:rPr>
          <w:rFonts w:ascii="Arial" w:hAnsi="Arial" w:cs="Arial"/>
        </w:rPr>
        <w:t xml:space="preserve"> is an isosceles triangle with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DB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DCE</w:t>
      </w:r>
      <w:r>
        <w:rPr>
          <w:rFonts w:ascii="Arial" w:hAnsi="Arial" w:cs="Arial"/>
        </w:rPr>
        <w:t xml:space="preserve"> is a straight line.</w:t>
      </w:r>
    </w:p>
    <w:p w14:paraId="32A64B69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Angle ABD = 48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BCE</w:t>
      </w:r>
      <w:r>
        <w:rPr>
          <w:rFonts w:ascii="Arial" w:hAnsi="Arial" w:cs="Arial"/>
        </w:rPr>
        <w:t xml:space="preserve"> = 68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Reflex angle </w:t>
      </w:r>
      <w:r>
        <w:rPr>
          <w:rFonts w:ascii="Arial" w:hAnsi="Arial" w:cs="Arial"/>
          <w:i/>
          <w:iCs/>
        </w:rPr>
        <w:t>ADC</w:t>
      </w:r>
      <w:r>
        <w:rPr>
          <w:rFonts w:ascii="Arial" w:hAnsi="Arial" w:cs="Arial"/>
        </w:rPr>
        <w:t xml:space="preserve"> = 243</w:t>
      </w:r>
      <w:r>
        <w:rPr>
          <w:rFonts w:ascii="Arial" w:hAnsi="Arial" w:cs="Arial"/>
        </w:rPr>
        <w:t>°</w:t>
      </w:r>
    </w:p>
    <w:p w14:paraId="30A7D7E8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size of the angle marked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a reason for each stage in your working.</w:t>
      </w:r>
    </w:p>
    <w:p w14:paraId="3212B42D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°</w:t>
      </w:r>
    </w:p>
    <w:p w14:paraId="1296F479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42D7C6E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200B63D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00163A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58DAE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4D4BFE" w14:textId="77777777" w:rsidR="001B275B" w:rsidRDefault="001B27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BD1C214" w14:textId="79C1A113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14:paraId="690F5906" w14:textId="24DA50E5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09F6EB8" wp14:editId="3EE651BB">
            <wp:extent cx="3398520" cy="2094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728A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Explain why the diagram is wrong for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135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245</w:t>
      </w:r>
      <w:r>
        <w:rPr>
          <w:rFonts w:ascii="Arial" w:hAnsi="Arial" w:cs="Arial"/>
        </w:rPr>
        <w:t>°</w:t>
      </w:r>
    </w:p>
    <w:p w14:paraId="353F509B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59041E2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 </w:t>
      </w:r>
    </w:p>
    <w:p w14:paraId="0E05A1D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91DE57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Write down the mathematical name for</w:t>
      </w:r>
    </w:p>
    <w:p w14:paraId="5AF8901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an angle of 135</w:t>
      </w:r>
      <w:r>
        <w:rPr>
          <w:rFonts w:ascii="Arial" w:hAnsi="Arial" w:cs="Arial"/>
        </w:rPr>
        <w:t>°</w:t>
      </w:r>
    </w:p>
    <w:p w14:paraId="0CBDCE3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</w:t>
      </w:r>
      <w:r>
        <w:rPr>
          <w:rFonts w:ascii="Arial" w:hAnsi="Arial" w:cs="Arial"/>
        </w:rPr>
        <w:t>.</w:t>
      </w:r>
    </w:p>
    <w:p w14:paraId="689C6BA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an angle of 245</w:t>
      </w:r>
      <w:r>
        <w:rPr>
          <w:rFonts w:ascii="Arial" w:hAnsi="Arial" w:cs="Arial"/>
        </w:rPr>
        <w:t>°</w:t>
      </w:r>
    </w:p>
    <w:p w14:paraId="53DB639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2288D4A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653C07E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060CA53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2A601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B4D53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766401FB" w14:textId="5679AA96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673CC5" wp14:editId="557A78D0">
            <wp:extent cx="4387850" cy="1774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EF1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is a straight line.</w:t>
      </w:r>
    </w:p>
    <w:p w14:paraId="065C6D2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   </w:t>
      </w: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>.</w:t>
      </w:r>
    </w:p>
    <w:p w14:paraId="22D4C63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</w:t>
      </w:r>
      <w:r>
        <w:rPr>
          <w:rFonts w:ascii="Arial" w:hAnsi="Arial" w:cs="Arial"/>
        </w:rPr>
        <w:t>°</w:t>
      </w:r>
    </w:p>
    <w:p w14:paraId="57C408C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</w:rPr>
        <w:t>   </w:t>
      </w:r>
      <w:r>
        <w:rPr>
          <w:rFonts w:ascii="Arial" w:hAnsi="Arial" w:cs="Arial"/>
        </w:rPr>
        <w:t>Give a reason for your answer.</w:t>
      </w:r>
    </w:p>
    <w:p w14:paraId="1691EFB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77A54FF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</w:t>
      </w:r>
      <w:r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1BFA6BF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10C881E" w14:textId="43CB85D6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69326AF" wp14:editId="5950707A">
            <wp:extent cx="3241343" cy="23649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92" cy="237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D93E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JKL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MKN</w:t>
      </w:r>
      <w:r>
        <w:rPr>
          <w:rFonts w:ascii="Arial" w:hAnsi="Arial" w:cs="Arial"/>
        </w:rPr>
        <w:t xml:space="preserve"> are straight lines.</w:t>
      </w:r>
    </w:p>
    <w:p w14:paraId="0270DA3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   </w:t>
      </w:r>
      <w:r>
        <w:rPr>
          <w:rFonts w:ascii="Arial" w:hAnsi="Arial" w:cs="Arial"/>
        </w:rPr>
        <w:t xml:space="preserve">Find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3E6F6C4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</w:t>
      </w:r>
      <w:r>
        <w:rPr>
          <w:rFonts w:ascii="Arial" w:hAnsi="Arial" w:cs="Arial"/>
        </w:rPr>
        <w:t>...........................................................</w:t>
      </w:r>
      <w:r>
        <w:rPr>
          <w:rFonts w:ascii="Arial" w:hAnsi="Arial" w:cs="Arial"/>
        </w:rPr>
        <w:t>°</w:t>
      </w:r>
    </w:p>
    <w:p w14:paraId="5398ED6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</w:rPr>
        <w:t>   </w:t>
      </w:r>
      <w:r>
        <w:rPr>
          <w:rFonts w:ascii="Arial" w:hAnsi="Arial" w:cs="Arial"/>
        </w:rPr>
        <w:t xml:space="preserve">Find the size of angle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2CD7851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  <w:r>
        <w:rPr>
          <w:rFonts w:ascii="Arial" w:hAnsi="Arial" w:cs="Arial"/>
        </w:rPr>
        <w:t>°</w:t>
      </w:r>
    </w:p>
    <w:p w14:paraId="6318CD6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98D5F7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4F93E05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119B4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7FE04A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9CC78E2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shape made from a right-angled tr</w:t>
      </w:r>
      <w:r>
        <w:rPr>
          <w:rFonts w:ascii="Arial" w:hAnsi="Arial" w:cs="Arial"/>
        </w:rPr>
        <w:t>iangle and a semicircle.</w:t>
      </w:r>
    </w:p>
    <w:p w14:paraId="744655A2" w14:textId="3325EA83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3FEE9A" wp14:editId="6A7DE23E">
            <wp:extent cx="3452884" cy="12969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59" cy="13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0186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 is the diameter of the semicircle.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BA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= 6 cm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= 90</w:t>
      </w:r>
      <w:r>
        <w:rPr>
          <w:rFonts w:ascii="Arial" w:hAnsi="Arial" w:cs="Arial"/>
        </w:rPr>
        <w:t>°</w:t>
      </w:r>
    </w:p>
    <w:p w14:paraId="20C4ADF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area of the shape. </w:t>
      </w:r>
      <w:r>
        <w:rPr>
          <w:rFonts w:ascii="Arial" w:hAnsi="Arial" w:cs="Arial"/>
        </w:rPr>
        <w:br/>
        <w:t>Give your answer correct to 1 decimal place.</w:t>
      </w:r>
    </w:p>
    <w:p w14:paraId="3451A276" w14:textId="01FDC458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</w:t>
      </w:r>
      <w:r>
        <w:rPr>
          <w:rFonts w:ascii="Arial" w:hAnsi="Arial" w:cs="Arial"/>
        </w:rPr>
        <w:t>.... cm</w:t>
      </w:r>
      <w:r>
        <w:rPr>
          <w:rFonts w:ascii="Arial" w:hAnsi="Arial" w:cs="Arial"/>
          <w:vertAlign w:val="superscript"/>
        </w:rPr>
        <w:t>2</w:t>
      </w:r>
    </w:p>
    <w:p w14:paraId="3AD24D4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0EB706A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7C658354" w14:textId="15B40EA7" w:rsidR="00000000" w:rsidRDefault="0004470B" w:rsidP="001B27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D6C1B3F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shape.</w:t>
      </w:r>
    </w:p>
    <w:p w14:paraId="175E2D82" w14:textId="7309B73D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B15A6B" wp14:editId="75E1D087">
            <wp:extent cx="5793740" cy="14395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4A41A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shape has area 129 cm</w:t>
      </w:r>
      <w:r>
        <w:rPr>
          <w:rFonts w:ascii="Arial" w:hAnsi="Arial" w:cs="Arial"/>
          <w:vertAlign w:val="superscript"/>
        </w:rPr>
        <w:t>2</w:t>
      </w:r>
    </w:p>
    <w:p w14:paraId="3418450D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221DC1C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6A9F3EF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A3F5D7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</w:t>
      </w:r>
      <w:r>
        <w:rPr>
          <w:rFonts w:ascii="Arial" w:hAnsi="Arial" w:cs="Arial"/>
          <w:b/>
          <w:bCs/>
        </w:rPr>
        <w:t xml:space="preserve"> for question = 4 marks)</w:t>
      </w:r>
    </w:p>
    <w:p w14:paraId="6BF2D42F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DC3037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67BCFA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E0D2CF" w14:textId="77777777" w:rsidR="00202D35" w:rsidRDefault="00202D3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FC97BC4" w14:textId="060A3005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</w:p>
    <w:p w14:paraId="5F9DE9D7" w14:textId="792BD4E5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7E697DC" wp14:editId="13F355B6">
            <wp:extent cx="3521075" cy="2306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0BC9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BD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CB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CD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BCD</w:t>
      </w:r>
      <w:r>
        <w:rPr>
          <w:rFonts w:ascii="Arial" w:hAnsi="Arial" w:cs="Arial"/>
        </w:rPr>
        <w:t xml:space="preserve"> = 78</w:t>
      </w:r>
      <w:r>
        <w:rPr>
          <w:rFonts w:ascii="Arial" w:hAnsi="Arial" w:cs="Arial"/>
        </w:rPr>
        <w:t>°</w:t>
      </w:r>
    </w:p>
    <w:p w14:paraId="2AEEC9E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14:paraId="25C3E0A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........................................................... </w:t>
      </w:r>
      <w:r>
        <w:rPr>
          <w:rFonts w:ascii="Arial" w:hAnsi="Arial" w:cs="Arial"/>
        </w:rPr>
        <w:t>°</w:t>
      </w:r>
    </w:p>
    <w:p w14:paraId="668F5D8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250420F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70A50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A761D0" w14:textId="77777777" w:rsidR="00202D35" w:rsidRDefault="00202D3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E77D177" w14:textId="7F04225E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5AB867E" w14:textId="3C652E2B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5C965C" wp14:editId="356D47B8">
            <wp:extent cx="3677920" cy="1692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557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4802407F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9711DA2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38A8CF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</w:t>
      </w:r>
      <w:r>
        <w:rPr>
          <w:rFonts w:ascii="Arial" w:hAnsi="Arial" w:cs="Arial"/>
          <w:b/>
          <w:bCs/>
        </w:rPr>
        <w:t xml:space="preserve"> marks)</w:t>
      </w:r>
    </w:p>
    <w:p w14:paraId="154FCE82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B209B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2BD66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CCD8E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FA8F0B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shape drawn on a centimetre grid.</w:t>
      </w:r>
    </w:p>
    <w:p w14:paraId="5F26EF5F" w14:textId="75BE9F27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010D2E" wp14:editId="5AFB4CD0">
            <wp:extent cx="2374900" cy="19926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026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(</w:t>
      </w:r>
      <w:proofErr w:type="spellStart"/>
      <w:r>
        <w:rPr>
          <w:rFonts w:ascii="Arial" w:hAnsi="Arial" w:cs="Arial"/>
        </w:rPr>
        <w:t>i</w:t>
      </w:r>
      <w:proofErr w:type="spellEnd"/>
      <w:proofErr w:type="gramStart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</w:t>
      </w:r>
      <w:proofErr w:type="gramEnd"/>
      <w:r>
        <w:rPr>
          <w:rFonts w:ascii="Arial" w:hAnsi="Arial" w:cs="Arial"/>
        </w:rPr>
        <w:t xml:space="preserve"> the area of the shape.</w:t>
      </w:r>
    </w:p>
    <w:p w14:paraId="41FA082C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30185E0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perimeter of the shape.</w:t>
      </w:r>
    </w:p>
    <w:p w14:paraId="31DBBE1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cm</w:t>
      </w:r>
    </w:p>
    <w:p w14:paraId="5618046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On the g</w:t>
      </w:r>
      <w:r>
        <w:rPr>
          <w:rFonts w:ascii="Arial" w:hAnsi="Arial" w:cs="Arial"/>
        </w:rPr>
        <w:t>rid, draw the line of symmetry of the shape.</w:t>
      </w:r>
    </w:p>
    <w:p w14:paraId="726E601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70AD69F" w14:textId="77777777" w:rsidR="00202D35" w:rsidRDefault="00202D3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F68A5A0" w14:textId="1C605789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Here is a different shape.</w:t>
      </w:r>
    </w:p>
    <w:p w14:paraId="3CA6B42E" w14:textId="7ACBE24C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637BAC" wp14:editId="21A2BA25">
            <wp:extent cx="2770505" cy="18014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265F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On this shape, mark an obtuse angle.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Label your angle </w:t>
      </w:r>
      <w:r>
        <w:rPr>
          <w:rFonts w:ascii="Arial" w:hAnsi="Arial" w:cs="Arial"/>
          <w:i/>
          <w:iCs/>
        </w:rPr>
        <w:t>O</w:t>
      </w:r>
    </w:p>
    <w:p w14:paraId="5DDBE64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81EDF01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5E0AB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9CD26A1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4FD1C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2F3FE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B2F90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14:paraId="1F093ECB" w14:textId="14270399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18C46C7" wp14:editId="61CD1838">
            <wp:extent cx="4742815" cy="19653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A7C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diagram shows a kite.</w:t>
      </w:r>
    </w:p>
    <w:p w14:paraId="53C308F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7C3C6BE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=...........................................................</w:t>
      </w:r>
    </w:p>
    <w:p w14:paraId="3504A49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0E2BBBE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D5695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E458CB" w14:textId="77777777" w:rsidR="00202D35" w:rsidRDefault="00202D3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C36D3D9" w14:textId="35D85FEA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</w:p>
    <w:p w14:paraId="7E69E9DF" w14:textId="6829032D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844392" wp14:editId="4C494DFD">
            <wp:extent cx="2975212" cy="24861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56" cy="249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DF92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triangle </w:t>
      </w:r>
      <w:r>
        <w:rPr>
          <w:rFonts w:ascii="Arial" w:hAnsi="Arial" w:cs="Arial"/>
          <w:i/>
          <w:iCs/>
        </w:rPr>
        <w:t>ABD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BD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  <w:t xml:space="preserve"> In triangle </w:t>
      </w:r>
      <w:r>
        <w:rPr>
          <w:rFonts w:ascii="Arial" w:hAnsi="Arial" w:cs="Arial"/>
          <w:i/>
          <w:iCs/>
        </w:rPr>
        <w:t>BCD</w:t>
      </w:r>
      <w:r>
        <w:rPr>
          <w:rFonts w:ascii="Arial" w:hAnsi="Arial" w:cs="Arial"/>
        </w:rPr>
        <w:t xml:space="preserve">, angle </w:t>
      </w:r>
      <w:r>
        <w:rPr>
          <w:rFonts w:ascii="Arial" w:hAnsi="Arial" w:cs="Arial"/>
          <w:i/>
          <w:iCs/>
        </w:rPr>
        <w:t>BDC</w:t>
      </w:r>
      <w:r>
        <w:rPr>
          <w:rFonts w:ascii="Arial" w:hAnsi="Arial" w:cs="Arial"/>
        </w:rPr>
        <w:t xml:space="preserve"> = 65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BD</w:t>
      </w:r>
      <w:r>
        <w:rPr>
          <w:rFonts w:ascii="Arial" w:hAnsi="Arial" w:cs="Arial"/>
        </w:rPr>
        <w:t>.</w:t>
      </w:r>
    </w:p>
    <w:p w14:paraId="248B879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14:paraId="17DC5C9B" w14:textId="7F7FBF8D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</w:p>
    <w:p w14:paraId="7BD9701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5FAEDF2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B3B41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1160F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5CC12EC1" w14:textId="5F790840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20F482" wp14:editId="54963993">
            <wp:extent cx="4244454" cy="1482554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501" cy="150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923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an isosceles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BCD</w:t>
      </w:r>
      <w:r>
        <w:rPr>
          <w:rFonts w:ascii="Arial" w:hAnsi="Arial" w:cs="Arial"/>
        </w:rPr>
        <w:t xml:space="preserve"> is a straight line.</w:t>
      </w:r>
      <w:r>
        <w:rPr>
          <w:rFonts w:ascii="Arial" w:hAnsi="Arial" w:cs="Arial"/>
        </w:rPr>
        <w:br/>
        <w:t xml:space="preserve"> Angle </w:t>
      </w:r>
      <w:r>
        <w:rPr>
          <w:rFonts w:ascii="Arial" w:hAnsi="Arial" w:cs="Arial"/>
          <w:i/>
          <w:iCs/>
        </w:rPr>
        <w:t>ACDM</w:t>
      </w:r>
      <w:r>
        <w:rPr>
          <w:rFonts w:ascii="Arial" w:hAnsi="Arial" w:cs="Arial"/>
        </w:rPr>
        <w:t xml:space="preserve"> = 130</w:t>
      </w:r>
      <w:r>
        <w:rPr>
          <w:rFonts w:ascii="Arial" w:hAnsi="Arial" w:cs="Arial"/>
        </w:rPr>
        <w:t>°</w:t>
      </w:r>
    </w:p>
    <w:p w14:paraId="7494CAE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0B38DD0F" w14:textId="62E47F0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1F85338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198C788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CF85CDC" w14:textId="65C57891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302CF5">
        <w:rPr>
          <w:rFonts w:ascii="Arial" w:hAnsi="Arial" w:cs="Arial"/>
          <w:noProof/>
        </w:rPr>
        <w:drawing>
          <wp:inline distT="0" distB="0" distL="0" distR="0" wp14:anchorId="7950E91A" wp14:editId="08B368BB">
            <wp:extent cx="4735830" cy="18834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F35E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diagram shows a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14:paraId="25936118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BD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>.</w:t>
      </w:r>
    </w:p>
    <w:p w14:paraId="2200937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DC</w:t>
      </w:r>
      <w:r>
        <w:rPr>
          <w:rFonts w:ascii="Arial" w:hAnsi="Arial" w:cs="Arial"/>
        </w:rPr>
        <w:t>.</w:t>
      </w:r>
    </w:p>
    <w:p w14:paraId="0B25E31F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BDC</w:t>
      </w:r>
      <w:r>
        <w:rPr>
          <w:rFonts w:ascii="Arial" w:hAnsi="Arial" w:cs="Arial"/>
        </w:rPr>
        <w:t xml:space="preserve"> = 71</w:t>
      </w:r>
      <w:r>
        <w:rPr>
          <w:rFonts w:ascii="Arial" w:hAnsi="Arial" w:cs="Arial"/>
        </w:rPr>
        <w:t>°</w:t>
      </w:r>
    </w:p>
    <w:p w14:paraId="4786DA2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size of 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14:paraId="1B6BE55C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</w:p>
    <w:p w14:paraId="154AB01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6D517E7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2 marks)</w:t>
      </w:r>
    </w:p>
    <w:p w14:paraId="6A6DE34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B5672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865F28" w14:textId="77777777" w:rsidR="00202D35" w:rsidRDefault="00202D3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E41F6EB" w14:textId="71AB73CC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3AA4301" w14:textId="33C39401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302CF5">
        <w:rPr>
          <w:rFonts w:ascii="Arial" w:hAnsi="Arial" w:cs="Arial"/>
          <w:noProof/>
        </w:rPr>
        <w:drawing>
          <wp:inline distT="0" distB="0" distL="0" distR="0" wp14:anchorId="300B8E65" wp14:editId="2045F30C">
            <wp:extent cx="5240740" cy="22532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30" cy="22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4898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diagram shows an equilateral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and an isosceles triangle </w:t>
      </w:r>
      <w:r>
        <w:rPr>
          <w:rFonts w:ascii="Arial" w:hAnsi="Arial" w:cs="Arial"/>
          <w:i/>
          <w:iCs/>
        </w:rPr>
        <w:t>BCD</w:t>
      </w:r>
      <w:r>
        <w:rPr>
          <w:rFonts w:ascii="Arial" w:hAnsi="Arial" w:cs="Arial"/>
        </w:rPr>
        <w:t>.</w:t>
      </w:r>
    </w:p>
    <w:p w14:paraId="7BC2B0C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CD</w:t>
      </w:r>
      <w:r>
        <w:rPr>
          <w:rFonts w:ascii="Arial" w:hAnsi="Arial" w:cs="Arial"/>
        </w:rPr>
        <w:t>.</w:t>
      </w:r>
    </w:p>
    <w:p w14:paraId="7704C00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ACD</w:t>
      </w:r>
      <w:r>
        <w:rPr>
          <w:rFonts w:ascii="Arial" w:hAnsi="Arial" w:cs="Arial"/>
        </w:rPr>
        <w:t xml:space="preserve"> = 52</w:t>
      </w:r>
      <w:r>
        <w:rPr>
          <w:rFonts w:ascii="Arial" w:hAnsi="Arial" w:cs="Arial"/>
        </w:rPr>
        <w:t>°</w:t>
      </w:r>
    </w:p>
    <w:p w14:paraId="0C47783B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ACB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°</w:t>
      </w:r>
    </w:p>
    <w:p w14:paraId="2CDC1F0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139E9D0B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t>...........................................................</w:t>
      </w:r>
    </w:p>
    <w:p w14:paraId="46FB788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ABD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°</w:t>
      </w:r>
    </w:p>
    <w:p w14:paraId="384AA79C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230CCEBC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3D63CB9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3885B8F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7D15D18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13A37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6C9C97" w14:textId="77777777" w:rsidR="00202D35" w:rsidRDefault="00202D3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1732FCD" w14:textId="3689D2E6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AFD92F5" w14:textId="3689F7DB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628D96" wp14:editId="7C904A25">
            <wp:extent cx="4101153" cy="2589817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88" cy="26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7F6B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The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made from two identical isosceles triangles, </w:t>
      </w:r>
      <w:proofErr w:type="gramStart"/>
      <w:r>
        <w:rPr>
          <w:rFonts w:ascii="Arial" w:hAnsi="Arial" w:cs="Arial"/>
          <w:i/>
          <w:iCs/>
        </w:rPr>
        <w:t>ABD</w:t>
      </w:r>
      <w:proofErr w:type="gramEnd"/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CBD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DA = DB = DC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BAD</w:t>
      </w:r>
      <w:r>
        <w:rPr>
          <w:rFonts w:ascii="Arial" w:hAnsi="Arial" w:cs="Arial"/>
        </w:rPr>
        <w:t xml:space="preserve"> = Angle </w:t>
      </w:r>
      <w:r>
        <w:rPr>
          <w:rFonts w:ascii="Arial" w:hAnsi="Arial" w:cs="Arial"/>
          <w:i/>
          <w:iCs/>
        </w:rPr>
        <w:t>BCD</w:t>
      </w:r>
      <w:r>
        <w:rPr>
          <w:rFonts w:ascii="Arial" w:hAnsi="Arial" w:cs="Arial"/>
        </w:rPr>
        <w:t xml:space="preserve"> = 35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ADC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°</w:t>
      </w:r>
    </w:p>
    <w:p w14:paraId="1754117A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0F2F347D" w14:textId="0C593DF1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20FD579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216B7F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2C9D473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C1EEC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F34F4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34DC4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quadrilateral.</w:t>
      </w:r>
    </w:p>
    <w:p w14:paraId="75F2DA24" w14:textId="47A55C9E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DE859D" wp14:editId="7611E661">
            <wp:extent cx="4339988" cy="1119047"/>
            <wp:effectExtent l="0" t="0" r="381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082" cy="11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953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4B21C757" w14:textId="49A41FBD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2 marks)</w:t>
      </w:r>
    </w:p>
    <w:p w14:paraId="2A12B1E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A407BE2" w14:textId="156B0B6C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B8B4DE" wp14:editId="4D782688">
            <wp:extent cx="5267960" cy="2381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D5C1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straight line.</w:t>
      </w:r>
    </w:p>
    <w:p w14:paraId="75222FF9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Triangle </w:t>
      </w:r>
      <w:r>
        <w:rPr>
          <w:rFonts w:ascii="Arial" w:hAnsi="Arial" w:cs="Arial"/>
          <w:i/>
          <w:iCs/>
        </w:rPr>
        <w:t>ABF</w:t>
      </w:r>
      <w:r>
        <w:rPr>
          <w:rFonts w:ascii="Arial" w:hAnsi="Arial" w:cs="Arial"/>
        </w:rPr>
        <w:t xml:space="preserve"> is equilat</w:t>
      </w:r>
      <w:r>
        <w:rPr>
          <w:rFonts w:ascii="Arial" w:hAnsi="Arial" w:cs="Arial"/>
        </w:rPr>
        <w:t>eral.</w:t>
      </w:r>
    </w:p>
    <w:p w14:paraId="3B9752F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ECD</w:t>
      </w:r>
      <w:r>
        <w:rPr>
          <w:rFonts w:ascii="Arial" w:hAnsi="Arial" w:cs="Arial"/>
        </w:rPr>
        <w:t xml:space="preserve"> = 110</w:t>
      </w:r>
      <w:r>
        <w:rPr>
          <w:rFonts w:ascii="Arial" w:hAnsi="Arial" w:cs="Arial"/>
        </w:rPr>
        <w:t>°</w:t>
      </w:r>
    </w:p>
    <w:p w14:paraId="375618E8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BEC</w:t>
      </w:r>
      <w:r>
        <w:rPr>
          <w:rFonts w:ascii="Arial" w:hAnsi="Arial" w:cs="Arial"/>
        </w:rPr>
        <w:t xml:space="preserve"> = 38</w:t>
      </w:r>
      <w:r>
        <w:rPr>
          <w:rFonts w:ascii="Arial" w:hAnsi="Arial" w:cs="Arial"/>
        </w:rPr>
        <w:t>°</w:t>
      </w:r>
    </w:p>
    <w:p w14:paraId="7D0653F2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76CF58A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........................................................... </w:t>
      </w:r>
      <w:r>
        <w:rPr>
          <w:rFonts w:ascii="Arial" w:hAnsi="Arial" w:cs="Arial"/>
        </w:rPr>
        <w:t>°</w:t>
      </w:r>
    </w:p>
    <w:p w14:paraId="0B8A0F7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A7FEC4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2897FB12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87998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19045E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AD2E0A" w14:textId="77777777" w:rsidR="00202D35" w:rsidRDefault="00202D3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4C95274" w14:textId="0221E725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A6D10D9" w14:textId="0D23F6D3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FFAAE1" wp14:editId="1F76017E">
            <wp:extent cx="6769100" cy="22313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C0D1A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PQR</w:t>
      </w:r>
      <w:r>
        <w:rPr>
          <w:rFonts w:ascii="Arial" w:hAnsi="Arial" w:cs="Arial"/>
        </w:rPr>
        <w:t xml:space="preserve"> is an isosceles triangle.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QRS</w:t>
      </w:r>
      <w:r>
        <w:rPr>
          <w:rFonts w:ascii="Arial" w:hAnsi="Arial" w:cs="Arial"/>
        </w:rPr>
        <w:t xml:space="preserve"> is a straight line.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PR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PRS</w:t>
      </w:r>
      <w:r>
        <w:rPr>
          <w:rFonts w:ascii="Arial" w:hAnsi="Arial" w:cs="Arial"/>
        </w:rPr>
        <w:t xml:space="preserve"> = 118</w:t>
      </w:r>
      <w:r>
        <w:rPr>
          <w:rFonts w:ascii="Arial" w:hAnsi="Arial" w:cs="Arial"/>
        </w:rPr>
        <w:t>°</w:t>
      </w:r>
    </w:p>
    <w:p w14:paraId="65FF8818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1714DEE8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</w:t>
      </w:r>
      <w:r>
        <w:rPr>
          <w:rFonts w:ascii="Arial" w:hAnsi="Arial" w:cs="Arial"/>
        </w:rPr>
        <w:t>...........................................................</w:t>
      </w:r>
    </w:p>
    <w:p w14:paraId="16B82A1F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3234B7D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2B7C642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1B11D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A4FFAA" w14:textId="77777777" w:rsidR="00202D35" w:rsidRDefault="00202D3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F8877F7" w14:textId="33CC1DEE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16F192B" w14:textId="24DFBAAD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302CF5">
        <w:rPr>
          <w:rFonts w:ascii="Arial" w:hAnsi="Arial" w:cs="Arial"/>
          <w:noProof/>
        </w:rPr>
        <w:drawing>
          <wp:inline distT="0" distB="0" distL="0" distR="0" wp14:anchorId="5F4B2186" wp14:editId="4CA9B05D">
            <wp:extent cx="4107815" cy="23609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569AD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is an equilateral triangle.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ABD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ACE</w:t>
      </w:r>
      <w:r>
        <w:rPr>
          <w:rFonts w:ascii="Arial" w:hAnsi="Arial" w:cs="Arial"/>
        </w:rPr>
        <w:t xml:space="preserve"> are straight lines.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EBD</w:t>
      </w:r>
      <w:r>
        <w:rPr>
          <w:rFonts w:ascii="Arial" w:hAnsi="Arial" w:cs="Arial"/>
        </w:rPr>
        <w:t xml:space="preserve"> = 90</w:t>
      </w:r>
      <w:r>
        <w:rPr>
          <w:rFonts w:ascii="Arial" w:hAnsi="Arial" w:cs="Arial"/>
        </w:rPr>
        <w:t>°</w:t>
      </w:r>
    </w:p>
    <w:p w14:paraId="5C53F0A1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1B43481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</w:p>
    <w:p w14:paraId="7F30D6D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0FAF036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48230FE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425668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DA6A6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A18F3B" w14:textId="77777777" w:rsidR="00202D35" w:rsidRDefault="00202D3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B31082D" w14:textId="2CF0EC2F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136B81" w14:textId="7B54E654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51FCD3" wp14:editId="00E8BADA">
            <wp:extent cx="6571615" cy="2265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026CD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parallelogram.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DCB</w:t>
      </w:r>
      <w:r>
        <w:rPr>
          <w:rFonts w:ascii="Arial" w:hAnsi="Arial" w:cs="Arial"/>
        </w:rPr>
        <w:t xml:space="preserve"> = 110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is the point on </w:t>
      </w:r>
      <w:r>
        <w:rPr>
          <w:rFonts w:ascii="Arial" w:hAnsi="Arial" w:cs="Arial"/>
          <w:i/>
          <w:iCs/>
        </w:rPr>
        <w:t>DC</w:t>
      </w:r>
      <w:r>
        <w:rPr>
          <w:rFonts w:ascii="Arial" w:hAnsi="Arial" w:cs="Arial"/>
        </w:rPr>
        <w:t xml:space="preserve"> such that </w:t>
      </w:r>
      <w:r>
        <w:rPr>
          <w:rFonts w:ascii="Arial" w:hAnsi="Arial" w:cs="Arial"/>
          <w:i/>
          <w:iCs/>
        </w:rPr>
        <w:t>AX</w:t>
      </w:r>
      <w:r>
        <w:rPr>
          <w:rFonts w:ascii="Arial" w:hAnsi="Arial" w:cs="Arial"/>
        </w:rPr>
        <w:t xml:space="preserve"> bisects the angle </w:t>
      </w:r>
      <w:r>
        <w:rPr>
          <w:rFonts w:ascii="Arial" w:hAnsi="Arial" w:cs="Arial"/>
          <w:i/>
          <w:iCs/>
        </w:rPr>
        <w:t>DAB</w:t>
      </w:r>
      <w:r>
        <w:rPr>
          <w:rFonts w:ascii="Arial" w:hAnsi="Arial" w:cs="Arial"/>
        </w:rPr>
        <w:t>.</w:t>
      </w:r>
    </w:p>
    <w:p w14:paraId="35AD78BD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Calculate the size of angle </w:t>
      </w:r>
      <w:r>
        <w:rPr>
          <w:rFonts w:ascii="Arial" w:hAnsi="Arial" w:cs="Arial"/>
          <w:i/>
          <w:iCs/>
        </w:rPr>
        <w:t>AXC</w:t>
      </w:r>
      <w:r>
        <w:rPr>
          <w:rFonts w:ascii="Arial" w:hAnsi="Arial" w:cs="Arial"/>
        </w:rPr>
        <w:t>.</w:t>
      </w:r>
    </w:p>
    <w:p w14:paraId="5AFDC4A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.......................................................... </w:t>
      </w:r>
      <w:r>
        <w:rPr>
          <w:rFonts w:ascii="Arial" w:hAnsi="Arial" w:cs="Arial"/>
        </w:rPr>
        <w:t>°</w:t>
      </w:r>
    </w:p>
    <w:p w14:paraId="546DF3EA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1933292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</w:t>
      </w:r>
      <w:r>
        <w:rPr>
          <w:rFonts w:ascii="Arial" w:hAnsi="Arial" w:cs="Arial"/>
          <w:b/>
          <w:bCs/>
        </w:rPr>
        <w:t>r question = 4 marks)</w:t>
      </w:r>
    </w:p>
    <w:p w14:paraId="5ABEB28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D2E9E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350868" w14:textId="77777777" w:rsidR="00202D35" w:rsidRDefault="00202D3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6656552" w14:textId="1E00A134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AECB90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regular 10-sided polygon.</w:t>
      </w:r>
    </w:p>
    <w:p w14:paraId="768425C0" w14:textId="48AA873A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5D211D" wp14:editId="7D4484E0">
            <wp:extent cx="4285615" cy="2914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9248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Show your working clearly.</w:t>
      </w:r>
    </w:p>
    <w:p w14:paraId="61EAE03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0AA7F539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6877466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</w:t>
      </w:r>
      <w:r>
        <w:rPr>
          <w:rFonts w:ascii="Arial" w:hAnsi="Arial" w:cs="Arial"/>
          <w:b/>
          <w:bCs/>
        </w:rPr>
        <w:t>uestion = 4 marks)</w:t>
      </w:r>
    </w:p>
    <w:p w14:paraId="42D3B35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E93914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3942F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0048A8" w14:textId="77777777" w:rsidR="00202D35" w:rsidRDefault="00202D3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5CB907E" w14:textId="22904052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D730E89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ABE</w:t>
      </w:r>
      <w:r>
        <w:rPr>
          <w:rFonts w:ascii="Arial" w:hAnsi="Arial" w:cs="Arial"/>
        </w:rPr>
        <w:t xml:space="preserve"> is an isosceles triangle and </w:t>
      </w:r>
      <w:r>
        <w:rPr>
          <w:rFonts w:ascii="Arial" w:hAnsi="Arial" w:cs="Arial"/>
          <w:i/>
          <w:iCs/>
        </w:rPr>
        <w:t>BCDE</w:t>
      </w:r>
      <w:r>
        <w:rPr>
          <w:rFonts w:ascii="Arial" w:hAnsi="Arial" w:cs="Arial"/>
        </w:rPr>
        <w:t xml:space="preserve"> is a square.</w:t>
      </w:r>
    </w:p>
    <w:p w14:paraId="320172AA" w14:textId="78DA54CC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3CC360B" wp14:editId="3AD78371">
            <wp:extent cx="4217035" cy="24771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8B5E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BAE</w:t>
      </w:r>
      <w:r>
        <w:rPr>
          <w:rFonts w:ascii="Arial" w:hAnsi="Arial" w:cs="Arial"/>
        </w:rPr>
        <w:t xml:space="preserve"> = 72</w:t>
      </w:r>
      <w:r>
        <w:rPr>
          <w:rFonts w:ascii="Arial" w:hAnsi="Arial" w:cs="Arial"/>
        </w:rPr>
        <w:t>°</w:t>
      </w:r>
    </w:p>
    <w:p w14:paraId="0986559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14:paraId="018DC458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  <w:r>
        <w:rPr>
          <w:rFonts w:ascii="Arial" w:hAnsi="Arial" w:cs="Arial"/>
        </w:rPr>
        <w:t>°</w:t>
      </w:r>
    </w:p>
    <w:p w14:paraId="36B2129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87F6A7E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B2547F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0462FD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A6EB0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AF1D76" w14:textId="77777777" w:rsidR="00825145" w:rsidRDefault="008251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19453A6" w14:textId="132BDC4C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259DFF1" w14:textId="2199F3BC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421C0A" wp14:editId="781A3CC3">
            <wp:extent cx="4783455" cy="21634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11C2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parallelogram.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BEFC</w:t>
      </w:r>
      <w:r>
        <w:rPr>
          <w:rFonts w:ascii="Arial" w:hAnsi="Arial" w:cs="Arial"/>
        </w:rPr>
        <w:t xml:space="preserve"> is a rhombus.</w:t>
      </w:r>
    </w:p>
    <w:p w14:paraId="48D305D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DAB</w:t>
      </w:r>
      <w:r>
        <w:rPr>
          <w:rFonts w:ascii="Arial" w:hAnsi="Arial" w:cs="Arial"/>
        </w:rPr>
        <w:t xml:space="preserve"> = 142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CBE</w:t>
      </w:r>
      <w:r>
        <w:rPr>
          <w:rFonts w:ascii="Arial" w:hAnsi="Arial" w:cs="Arial"/>
        </w:rPr>
        <w:t xml:space="preserve"> = 62</w:t>
      </w:r>
      <w:r>
        <w:rPr>
          <w:rFonts w:ascii="Arial" w:hAnsi="Arial" w:cs="Arial"/>
        </w:rPr>
        <w:t>°</w:t>
      </w:r>
    </w:p>
    <w:p w14:paraId="629345E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Calculate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46ED3EA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16896C0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03115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DBC9EDA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26FB2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7D8E2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C0D0AA" w14:textId="77777777" w:rsidR="00825145" w:rsidRDefault="008251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DC2AA6F" w14:textId="1D0A0725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011365E" w14:textId="4951A5F5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3A6F84" wp14:editId="548D3C5D">
            <wp:extent cx="5534025" cy="19996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FB061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EDC</w:t>
      </w:r>
      <w:r>
        <w:rPr>
          <w:rFonts w:ascii="Arial" w:hAnsi="Arial" w:cs="Arial"/>
        </w:rPr>
        <w:t xml:space="preserve"> are straight lines.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AE</w:t>
      </w:r>
      <w:r>
        <w:rPr>
          <w:rFonts w:ascii="Arial" w:hAnsi="Arial" w:cs="Arial"/>
        </w:rPr>
        <w:t xml:space="preserve"> is parallel to </w:t>
      </w:r>
      <w:r>
        <w:rPr>
          <w:rFonts w:ascii="Arial" w:hAnsi="Arial" w:cs="Arial"/>
          <w:i/>
          <w:iCs/>
        </w:rPr>
        <w:t>BD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EAC</w:t>
      </w:r>
      <w:r>
        <w:rPr>
          <w:rFonts w:ascii="Arial" w:hAnsi="Arial" w:cs="Arial"/>
        </w:rPr>
        <w:t xml:space="preserve"> = 40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ACE</w:t>
      </w:r>
      <w:r>
        <w:rPr>
          <w:rFonts w:ascii="Arial" w:hAnsi="Arial" w:cs="Arial"/>
        </w:rPr>
        <w:t xml:space="preserve"> = 30</w:t>
      </w:r>
      <w:r>
        <w:rPr>
          <w:rFonts w:ascii="Arial" w:hAnsi="Arial" w:cs="Arial"/>
        </w:rPr>
        <w:t>°</w:t>
      </w:r>
    </w:p>
    <w:p w14:paraId="74FE595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reasons for your answer.</w:t>
      </w:r>
    </w:p>
    <w:p w14:paraId="5CB76D1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</w:t>
      </w:r>
      <w:r>
        <w:rPr>
          <w:rFonts w:ascii="Arial" w:hAnsi="Arial" w:cs="Arial"/>
        </w:rPr>
        <w:t>...........</w:t>
      </w:r>
      <w:r>
        <w:rPr>
          <w:rFonts w:ascii="Arial" w:hAnsi="Arial" w:cs="Arial"/>
        </w:rPr>
        <w:t>°</w:t>
      </w:r>
    </w:p>
    <w:p w14:paraId="03E04A8C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4E988BC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4D36ACCD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590231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9E20E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5BCF8D" w14:textId="77777777" w:rsidR="00825145" w:rsidRDefault="008251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616D66" w14:textId="1411C268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AAECB54" w14:textId="436263F2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D50A85" wp14:editId="638D6B83">
            <wp:extent cx="6735445" cy="18694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B3738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is parallel to </w:t>
      </w:r>
      <w:r>
        <w:rPr>
          <w:rFonts w:ascii="Arial" w:hAnsi="Arial" w:cs="Arial"/>
          <w:i/>
          <w:iCs/>
        </w:rPr>
        <w:t>DEFG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BF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ABE</w:t>
      </w:r>
      <w:r>
        <w:rPr>
          <w:rFonts w:ascii="Arial" w:hAnsi="Arial" w:cs="Arial"/>
        </w:rPr>
        <w:t xml:space="preserve"> = 39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CFG</w:t>
      </w:r>
      <w:r>
        <w:rPr>
          <w:rFonts w:ascii="Arial" w:hAnsi="Arial" w:cs="Arial"/>
        </w:rPr>
        <w:t xml:space="preserve"> = 63</w:t>
      </w:r>
      <w:r>
        <w:rPr>
          <w:rFonts w:ascii="Arial" w:hAnsi="Arial" w:cs="Arial"/>
        </w:rPr>
        <w:t>°</w:t>
      </w:r>
    </w:p>
    <w:p w14:paraId="6F425A2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size of angle x. </w:t>
      </w:r>
      <w:r>
        <w:rPr>
          <w:rFonts w:ascii="Arial" w:hAnsi="Arial" w:cs="Arial"/>
        </w:rPr>
        <w:br/>
        <w:t>Give a reason for each stage in your working.</w:t>
      </w:r>
    </w:p>
    <w:p w14:paraId="5F8958EA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  <w:r>
        <w:rPr>
          <w:rFonts w:ascii="Arial" w:hAnsi="Arial" w:cs="Arial"/>
        </w:rPr>
        <w:t>°</w:t>
      </w:r>
    </w:p>
    <w:p w14:paraId="3325059D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E55348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5CBCB8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EF0987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</w:p>
    <w:p w14:paraId="7F16C71A" w14:textId="552C3867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017BEB" wp14:editId="48B7FB30">
            <wp:extent cx="4906645" cy="27908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12C8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ABCDEF</w:t>
      </w:r>
      <w:r>
        <w:rPr>
          <w:rFonts w:ascii="Arial" w:hAnsi="Arial" w:cs="Arial"/>
        </w:rPr>
        <w:t xml:space="preserve"> is a hexagon.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is a point on </w:t>
      </w:r>
      <w:r>
        <w:rPr>
          <w:rFonts w:ascii="Arial" w:hAnsi="Arial" w:cs="Arial"/>
          <w:i/>
          <w:iCs/>
        </w:rPr>
        <w:t>AF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is a point on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GH</w:t>
      </w:r>
      <w:r>
        <w:rPr>
          <w:rFonts w:ascii="Arial" w:hAnsi="Arial" w:cs="Arial"/>
        </w:rPr>
        <w:t xml:space="preserve"> is parallel to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14:paraId="0476091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Give a reason why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107</w:t>
      </w:r>
    </w:p>
    <w:p w14:paraId="3F478D3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701A3B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4F18AE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Work out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516B86D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</w:t>
      </w:r>
      <w:r>
        <w:rPr>
          <w:rFonts w:ascii="Arial" w:hAnsi="Arial" w:cs="Arial"/>
        </w:rPr>
        <w:t>.</w:t>
      </w:r>
    </w:p>
    <w:p w14:paraId="25205FF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660E3E4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14:paraId="4B770DF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5EB79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03D305" w14:textId="77777777" w:rsidR="00825145" w:rsidRDefault="008251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9B5B196" w14:textId="58130DC3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A6A94E4" w14:textId="7445A95C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302CF5">
        <w:rPr>
          <w:rFonts w:ascii="Arial" w:hAnsi="Arial" w:cs="Arial"/>
          <w:noProof/>
        </w:rPr>
        <w:drawing>
          <wp:inline distT="0" distB="0" distL="0" distR="0" wp14:anchorId="52FB938D" wp14:editId="2555BD34">
            <wp:extent cx="4865427" cy="207999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27" cy="208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EE10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ADB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AEB</w:t>
      </w:r>
      <w:r>
        <w:rPr>
          <w:rFonts w:ascii="Arial" w:hAnsi="Arial" w:cs="Arial"/>
        </w:rPr>
        <w:t xml:space="preserve"> are triangles.</w:t>
      </w:r>
    </w:p>
    <w:p w14:paraId="226B4FC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is a straight line.</w:t>
      </w:r>
    </w:p>
    <w:p w14:paraId="09DFC89B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 xml:space="preserve"> is parallel to </w:t>
      </w:r>
      <w:r>
        <w:rPr>
          <w:rFonts w:ascii="Arial" w:hAnsi="Arial" w:cs="Arial"/>
          <w:i/>
          <w:iCs/>
        </w:rPr>
        <w:t>BE</w:t>
      </w:r>
      <w:r>
        <w:rPr>
          <w:rFonts w:ascii="Arial" w:hAnsi="Arial" w:cs="Arial"/>
        </w:rPr>
        <w:t>.</w:t>
      </w:r>
    </w:p>
    <w:p w14:paraId="691F90D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7B045A39" w14:textId="05FD44F0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</w:t>
      </w:r>
      <w:r>
        <w:rPr>
          <w:rFonts w:ascii="Arial" w:hAnsi="Arial" w:cs="Arial"/>
        </w:rPr>
        <w:t>..</w:t>
      </w:r>
    </w:p>
    <w:p w14:paraId="71063FE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Give a reason for your answer.</w:t>
      </w:r>
    </w:p>
    <w:p w14:paraId="17CE8339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688CD06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D23460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4D4228C6" w14:textId="2960E9FD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7E23109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2414B5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</w:t>
      </w:r>
      <w:r>
        <w:rPr>
          <w:rFonts w:ascii="Arial" w:hAnsi="Arial" w:cs="Arial"/>
        </w:rPr>
        <w:t xml:space="preserve">nd the value of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>.</w:t>
      </w:r>
    </w:p>
    <w:p w14:paraId="3DF38565" w14:textId="1C55F9E8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4251502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47CC78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02004ED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5 marks)</w:t>
      </w:r>
    </w:p>
    <w:p w14:paraId="17FBD8A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B2D83B" w14:textId="0478C47A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58765F" wp14:editId="54B6D0E5">
            <wp:extent cx="4046855" cy="17538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E224D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In the diagram, </w:t>
      </w:r>
      <w:r>
        <w:rPr>
          <w:rFonts w:ascii="Arial" w:hAnsi="Arial" w:cs="Arial"/>
          <w:i/>
          <w:iCs/>
        </w:rPr>
        <w:t>ABD</w:t>
      </w:r>
      <w:r>
        <w:rPr>
          <w:rFonts w:ascii="Arial" w:hAnsi="Arial" w:cs="Arial"/>
        </w:rPr>
        <w:t xml:space="preserve"> is a straight line.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 = BC = CA</w:t>
      </w:r>
      <w:r>
        <w:rPr>
          <w:rFonts w:ascii="Arial" w:hAnsi="Arial" w:cs="Arial"/>
        </w:rPr>
        <w:t xml:space="preserve"> and angle </w:t>
      </w:r>
      <w:r>
        <w:rPr>
          <w:rFonts w:ascii="Arial" w:hAnsi="Arial" w:cs="Arial"/>
          <w:i/>
          <w:iCs/>
        </w:rPr>
        <w:t>BDC</w:t>
      </w:r>
      <w:r>
        <w:rPr>
          <w:rFonts w:ascii="Arial" w:hAnsi="Arial" w:cs="Arial"/>
        </w:rPr>
        <w:t xml:space="preserve"> = 25</w:t>
      </w:r>
      <w:r>
        <w:rPr>
          <w:rFonts w:ascii="Arial" w:hAnsi="Arial" w:cs="Arial"/>
        </w:rPr>
        <w:t>°</w:t>
      </w:r>
    </w:p>
    <w:p w14:paraId="7216E02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size of angle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>.</w:t>
      </w:r>
    </w:p>
    <w:p w14:paraId="72A12B1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........................................................... </w:t>
      </w:r>
      <w:r>
        <w:rPr>
          <w:rFonts w:ascii="Arial" w:hAnsi="Arial" w:cs="Arial"/>
        </w:rPr>
        <w:t>°</w:t>
      </w:r>
    </w:p>
    <w:p w14:paraId="2BFE770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2A375D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down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5A9ADE79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........................................................... </w:t>
      </w:r>
      <w:r>
        <w:rPr>
          <w:rFonts w:ascii="Arial" w:hAnsi="Arial" w:cs="Arial"/>
        </w:rPr>
        <w:t>°</w:t>
      </w:r>
    </w:p>
    <w:p w14:paraId="0255B32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CC7C2C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size of angle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068828B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........................................................... </w:t>
      </w:r>
      <w:r>
        <w:rPr>
          <w:rFonts w:ascii="Arial" w:hAnsi="Arial" w:cs="Arial"/>
        </w:rPr>
        <w:t>°</w:t>
      </w:r>
    </w:p>
    <w:p w14:paraId="308D8AA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10C202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size of angle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>.</w:t>
      </w:r>
    </w:p>
    <w:p w14:paraId="093A2D98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</w:t>
      </w:r>
      <w:r>
        <w:rPr>
          <w:rFonts w:ascii="Arial" w:hAnsi="Arial" w:cs="Arial"/>
        </w:rPr>
        <w:t xml:space="preserve">............... </w:t>
      </w:r>
      <w:r>
        <w:rPr>
          <w:rFonts w:ascii="Arial" w:hAnsi="Arial" w:cs="Arial"/>
        </w:rPr>
        <w:t>°</w:t>
      </w:r>
    </w:p>
    <w:p w14:paraId="17F3E74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2FB639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5 marks)</w:t>
      </w:r>
    </w:p>
    <w:p w14:paraId="0128231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D732F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AF792A" w14:textId="77777777" w:rsidR="00825145" w:rsidRDefault="008251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9CC6B54" w14:textId="4572017A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3E1E35" w14:textId="3AC04163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C1CE71" wp14:editId="28400303">
            <wp:extent cx="6550660" cy="22110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7C92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EDC</w:t>
      </w:r>
      <w:r>
        <w:rPr>
          <w:rFonts w:ascii="Arial" w:hAnsi="Arial" w:cs="Arial"/>
        </w:rPr>
        <w:t xml:space="preserve"> are parallel lines.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BD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BDC</w:t>
      </w:r>
      <w:r>
        <w:rPr>
          <w:rFonts w:ascii="Arial" w:hAnsi="Arial" w:cs="Arial"/>
        </w:rPr>
        <w:t xml:space="preserve"> = 55</w:t>
      </w:r>
      <w:r>
        <w:rPr>
          <w:rFonts w:ascii="Arial" w:hAnsi="Arial" w:cs="Arial"/>
        </w:rPr>
        <w:t>°</w:t>
      </w:r>
    </w:p>
    <w:p w14:paraId="00CCB20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Work out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47D7725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>°</w:t>
      </w:r>
    </w:p>
    <w:p w14:paraId="2F4B4B3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35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Give a reason for your answer. </w:t>
      </w:r>
    </w:p>
    <w:p w14:paraId="7691D58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53B94D4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06D636F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306A47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Find the size of angle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10DFB502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</w:p>
    <w:p w14:paraId="712FD06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25B3F4F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Work o</w:t>
      </w:r>
      <w:r>
        <w:rPr>
          <w:rFonts w:ascii="Arial" w:hAnsi="Arial" w:cs="Arial"/>
        </w:rPr>
        <w:t xml:space="preserve">ut the size of angle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11989A9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  <w:r>
        <w:rPr>
          <w:rFonts w:ascii="Arial" w:hAnsi="Arial" w:cs="Arial"/>
        </w:rPr>
        <w:t>°</w:t>
      </w:r>
    </w:p>
    <w:p w14:paraId="266F1AA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F5E27F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2A2F605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76905D0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4E74F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1691D0" w14:textId="77777777" w:rsidR="00825145" w:rsidRDefault="008251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BEA1F3E" w14:textId="03C823EB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FBD5C7F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scale drawing shows the positions of a ship,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, and a port,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14:paraId="2E925F36" w14:textId="494F415A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1973CE" wp14:editId="66AEFDDD">
            <wp:extent cx="4114800" cy="3937902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44" cy="39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B63BF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</w:t>
      </w:r>
      <w:r>
        <w:rPr>
          <w:rFonts w:ascii="Arial" w:hAnsi="Arial" w:cs="Arial"/>
        </w:rPr>
        <w:t xml:space="preserve">e bearing of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14:paraId="0D0E7B0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  <w:r>
        <w:rPr>
          <w:rFonts w:ascii="Arial" w:hAnsi="Arial" w:cs="Arial"/>
        </w:rPr>
        <w:t>°</w:t>
      </w:r>
    </w:p>
    <w:p w14:paraId="7F92201E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3E70CAC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ship </w:t>
      </w:r>
      <w:proofErr w:type="spellStart"/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now</w:t>
      </w:r>
      <w:proofErr w:type="spellEnd"/>
      <w:r>
        <w:rPr>
          <w:rFonts w:ascii="Arial" w:hAnsi="Arial" w:cs="Arial"/>
        </w:rPr>
        <w:t xml:space="preserve"> sails directly towards port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The ship sails at an average speed of 24 km/h.</w:t>
      </w:r>
    </w:p>
    <w:p w14:paraId="71DDDA01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how long it takes the ship to get to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</w:t>
      </w:r>
      <w:r>
        <w:rPr>
          <w:rFonts w:ascii="Arial" w:hAnsi="Arial" w:cs="Arial"/>
        </w:rPr>
        <w:t>wer correct to the nearest hour.</w:t>
      </w:r>
    </w:p>
    <w:p w14:paraId="6701490E" w14:textId="624DF9EC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hours</w:t>
      </w:r>
    </w:p>
    <w:p w14:paraId="375C7F1E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7285845A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733647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0A80AD6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589D6D7" w14:textId="579DC708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D7C8CDC" wp14:editId="0FF8D205">
            <wp:extent cx="6353175" cy="21971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397FA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ABDE</w:t>
      </w:r>
      <w:r>
        <w:rPr>
          <w:rFonts w:ascii="Arial" w:hAnsi="Arial" w:cs="Arial"/>
        </w:rPr>
        <w:t xml:space="preserve"> is a quadrilateral.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is a triangle.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DCB</w:t>
      </w:r>
      <w:r>
        <w:rPr>
          <w:rFonts w:ascii="Arial" w:hAnsi="Arial" w:cs="Arial"/>
        </w:rPr>
        <w:t xml:space="preserve"> is a straight line.</w:t>
      </w:r>
    </w:p>
    <w:p w14:paraId="68EA0931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756F7F8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517D53D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00700B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Give a reason for your answer.</w:t>
      </w:r>
    </w:p>
    <w:p w14:paraId="37B2D4C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 </w:t>
      </w:r>
    </w:p>
    <w:p w14:paraId="629AAD6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2FAA4E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a reason for each stage of your working.</w:t>
      </w:r>
    </w:p>
    <w:p w14:paraId="4495080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</w:t>
      </w:r>
      <w:r>
        <w:rPr>
          <w:rFonts w:ascii="Arial" w:hAnsi="Arial" w:cs="Arial"/>
        </w:rPr>
        <w:t xml:space="preserve">......................................... </w:t>
      </w:r>
    </w:p>
    <w:p w14:paraId="2461299E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E8653A9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445C4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393E5A1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DD3E4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BB3C3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402D76A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Each exterior angle of a regular polygon is 24</w:t>
      </w:r>
      <w:r>
        <w:rPr>
          <w:rFonts w:ascii="Arial" w:hAnsi="Arial" w:cs="Arial"/>
        </w:rPr>
        <w:t>°</w:t>
      </w:r>
    </w:p>
    <w:p w14:paraId="1C0EBC8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number of sides of the polygon.</w:t>
      </w:r>
    </w:p>
    <w:p w14:paraId="7C63314D" w14:textId="4180E3F9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</w:t>
      </w:r>
    </w:p>
    <w:p w14:paraId="046741E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57CFD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2BCC9F21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40187C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C2F8D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D1539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48132A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shaded shape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made from a semicircle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and a </w:t>
      </w:r>
      <w:r>
        <w:rPr>
          <w:rFonts w:ascii="Arial" w:hAnsi="Arial" w:cs="Arial"/>
        </w:rPr>
        <w:br/>
        <w:t xml:space="preserve">right-angled triangle </w:t>
      </w:r>
      <w:r>
        <w:rPr>
          <w:rFonts w:ascii="Arial" w:hAnsi="Arial" w:cs="Arial"/>
          <w:i/>
          <w:iCs/>
        </w:rPr>
        <w:t>ACD</w:t>
      </w:r>
      <w:r>
        <w:rPr>
          <w:rFonts w:ascii="Arial" w:hAnsi="Arial" w:cs="Arial"/>
        </w:rPr>
        <w:t>.</w:t>
      </w:r>
    </w:p>
    <w:p w14:paraId="1B822118" w14:textId="491C4DF4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34CAC2" wp14:editId="678A6F8D">
            <wp:extent cx="3732663" cy="2306091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44" cy="23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C4E2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 is the diam</w:t>
      </w:r>
      <w:r>
        <w:rPr>
          <w:rFonts w:ascii="Arial" w:hAnsi="Arial" w:cs="Arial"/>
        </w:rPr>
        <w:t xml:space="preserve">eter of the semicircle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14:paraId="268E8C4D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perimeter of the shaded shape. </w:t>
      </w:r>
      <w:r>
        <w:rPr>
          <w:rFonts w:ascii="Arial" w:hAnsi="Arial" w:cs="Arial"/>
        </w:rPr>
        <w:br/>
        <w:t>Give your answer correct to 3 significant figures.</w:t>
      </w:r>
    </w:p>
    <w:p w14:paraId="45A93BEA" w14:textId="18CDC63B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cm</w:t>
      </w:r>
    </w:p>
    <w:p w14:paraId="086C66F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B6B4D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40C3B8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4547978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regular polygon has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sides. </w:t>
      </w:r>
      <w:r>
        <w:rPr>
          <w:rFonts w:ascii="Arial" w:hAnsi="Arial" w:cs="Arial"/>
        </w:rPr>
        <w:br/>
        <w:t>The size of each interior angle of the regular polygon is 140</w:t>
      </w:r>
      <w:r>
        <w:rPr>
          <w:rFonts w:ascii="Arial" w:hAnsi="Arial" w:cs="Arial"/>
        </w:rPr>
        <w:t>°</w:t>
      </w:r>
    </w:p>
    <w:p w14:paraId="77C4B8BF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50F0748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.........</w:t>
      </w:r>
      <w:r>
        <w:rPr>
          <w:rFonts w:ascii="Arial" w:hAnsi="Arial" w:cs="Arial"/>
        </w:rPr>
        <w:t xml:space="preserve">.................................................. </w:t>
      </w:r>
    </w:p>
    <w:p w14:paraId="33B2D2FB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54B7A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4316850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1F9D45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53673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AC8F5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104B489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are points on a circle,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>.</w:t>
      </w:r>
    </w:p>
    <w:p w14:paraId="4C8EA5C3" w14:textId="2CD3D198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53519D" wp14:editId="2FE63033">
            <wp:extent cx="2593340" cy="22929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A1A4F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down the mathematical name for the line </w:t>
      </w:r>
      <w:r>
        <w:rPr>
          <w:rFonts w:ascii="Arial" w:hAnsi="Arial" w:cs="Arial"/>
          <w:i/>
          <w:iCs/>
        </w:rPr>
        <w:t>OC</w:t>
      </w:r>
      <w:r>
        <w:rPr>
          <w:rFonts w:ascii="Arial" w:hAnsi="Arial" w:cs="Arial"/>
        </w:rPr>
        <w:t>.</w:t>
      </w:r>
    </w:p>
    <w:p w14:paraId="425014D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</w:t>
      </w:r>
      <w:r>
        <w:rPr>
          <w:rFonts w:ascii="Arial" w:hAnsi="Arial" w:cs="Arial"/>
        </w:rPr>
        <w:t xml:space="preserve">.......................................... </w:t>
      </w:r>
    </w:p>
    <w:p w14:paraId="153BD17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Measure the size of the angle marked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32DFDB3C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  <w:r>
        <w:rPr>
          <w:rFonts w:ascii="Arial" w:hAnsi="Arial" w:cs="Arial"/>
        </w:rPr>
        <w:t>°</w:t>
      </w:r>
    </w:p>
    <w:p w14:paraId="50EA633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565122A" w14:textId="77777777" w:rsidR="000B1A15" w:rsidRDefault="000B1A1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AEC12D6" w14:textId="4D9C047D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In the diagram,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quadrilateral.</w:t>
      </w:r>
    </w:p>
    <w:p w14:paraId="5D9B72E2" w14:textId="577D51FB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6EC568" wp14:editId="6EA30660">
            <wp:extent cx="3207224" cy="1515970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33" cy="15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32B7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DA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CB</w:t>
      </w:r>
      <w:r>
        <w:rPr>
          <w:rFonts w:ascii="Arial" w:hAnsi="Arial" w:cs="Arial"/>
        </w:rPr>
        <w:t xml:space="preserve"> are parallel lines.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AFD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EFCG</w:t>
      </w:r>
      <w:r>
        <w:rPr>
          <w:rFonts w:ascii="Arial" w:hAnsi="Arial" w:cs="Arial"/>
        </w:rPr>
        <w:t xml:space="preserve"> are straight lines.</w:t>
      </w:r>
    </w:p>
    <w:p w14:paraId="3BF6FBCC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size of angle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0D26A83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  <w:r>
        <w:rPr>
          <w:rFonts w:ascii="Arial" w:hAnsi="Arial" w:cs="Arial"/>
        </w:rPr>
        <w:t>°</w:t>
      </w:r>
    </w:p>
    <w:p w14:paraId="1F0FF71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Give a reason for your answer.</w:t>
      </w:r>
    </w:p>
    <w:p w14:paraId="4285D35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 </w:t>
      </w:r>
    </w:p>
    <w:p w14:paraId="23088E3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A457C6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size of angle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>.</w:t>
      </w:r>
    </w:p>
    <w:p w14:paraId="76C21E68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 = ........................................................... </w:t>
      </w:r>
      <w:r>
        <w:rPr>
          <w:rFonts w:ascii="Arial" w:hAnsi="Arial" w:cs="Arial"/>
        </w:rPr>
        <w:t>°</w:t>
      </w:r>
    </w:p>
    <w:p w14:paraId="1015755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Give a reason fo</w:t>
      </w:r>
      <w:r>
        <w:rPr>
          <w:rFonts w:ascii="Arial" w:hAnsi="Arial" w:cs="Arial"/>
        </w:rPr>
        <w:t>r your answer.</w:t>
      </w:r>
    </w:p>
    <w:p w14:paraId="22426FE1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69CAE13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72E7942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CEEABF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2B49395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2A9BE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AC7F3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99D3B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05D3401" w14:textId="0BE551F4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302CF5">
        <w:rPr>
          <w:rFonts w:ascii="Arial" w:hAnsi="Arial" w:cs="Arial"/>
          <w:noProof/>
        </w:rPr>
        <w:drawing>
          <wp:inline distT="0" distB="0" distL="0" distR="0" wp14:anchorId="09980AAA" wp14:editId="14A55D92">
            <wp:extent cx="3582537" cy="13175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96" cy="132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009A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.</w:t>
      </w:r>
    </w:p>
    <w:p w14:paraId="35A0DFB3" w14:textId="029DACE8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</w:p>
    <w:p w14:paraId="77B2A20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AFDE140" w14:textId="4EAC843D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8DDD41B" wp14:editId="7A938749">
            <wp:extent cx="5070144" cy="234629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59" cy="235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027C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EBF</w:t>
      </w:r>
      <w:r>
        <w:rPr>
          <w:rFonts w:ascii="Arial" w:hAnsi="Arial" w:cs="Arial"/>
        </w:rPr>
        <w:t xml:space="preserve"> are straight lines.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FBC</w:t>
      </w:r>
      <w:r>
        <w:rPr>
          <w:rFonts w:ascii="Arial" w:hAnsi="Arial" w:cs="Arial"/>
        </w:rPr>
        <w:t xml:space="preserve"> = 36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 and angle </w:t>
      </w:r>
      <w:r>
        <w:rPr>
          <w:rFonts w:ascii="Arial" w:hAnsi="Arial" w:cs="Arial"/>
          <w:i/>
          <w:iCs/>
        </w:rPr>
        <w:t>FCD</w:t>
      </w:r>
      <w:r>
        <w:rPr>
          <w:rFonts w:ascii="Arial" w:hAnsi="Arial" w:cs="Arial"/>
        </w:rPr>
        <w:t xml:space="preserve"> = 68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FC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FD</w:t>
      </w:r>
    </w:p>
    <w:p w14:paraId="3FE7054C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Write down the size of angle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>.</w:t>
      </w:r>
    </w:p>
    <w:p w14:paraId="1CC2FB92" w14:textId="53C7677A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</w:p>
    <w:p w14:paraId="7F39C40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6228FB8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.</w:t>
      </w:r>
    </w:p>
    <w:p w14:paraId="56F068D3" w14:textId="466217E1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</w:p>
    <w:p w14:paraId="5FF23E7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B5356EF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Explain why angle </w:t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t>68</w:t>
      </w:r>
      <w:r>
        <w:rPr>
          <w:rFonts w:ascii="Arial" w:hAnsi="Arial" w:cs="Arial"/>
        </w:rPr>
        <w:t>°</w:t>
      </w:r>
    </w:p>
    <w:p w14:paraId="773B0AC1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14:paraId="2F1878BD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...............................</w:t>
      </w:r>
    </w:p>
    <w:p w14:paraId="58DCB06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568D6D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(e)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>.</w:t>
      </w:r>
    </w:p>
    <w:p w14:paraId="42067AAD" w14:textId="16F499AC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</w:p>
    <w:p w14:paraId="0D9D1BC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F3EC44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05FDD49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6DFC37D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FF7158F" w14:textId="770FC181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1EDA10" wp14:editId="430B9B37">
            <wp:extent cx="3630304" cy="3700893"/>
            <wp:effectExtent l="0" t="0" r="825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01" cy="37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302DD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are points on a circle, centre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>.</w:t>
      </w:r>
    </w:p>
    <w:p w14:paraId="1F91B22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Measure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336B474C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</w:p>
    <w:p w14:paraId="359B080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Write down the mathematical name for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178EB63A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8F19AD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7CD5CA1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Write down the mathematical name for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14:paraId="2C676D5F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6DBAA0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416CA8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79654E4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E79B9F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0766F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E05B073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parallelogram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In the diagram, all the angles are in degrees.</w:t>
      </w:r>
    </w:p>
    <w:p w14:paraId="4B4F17C0" w14:textId="22EA407D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A071E0" wp14:editId="398AF51E">
            <wp:extent cx="5295265" cy="23882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F07C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56EA2DC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</w:t>
      </w:r>
      <w:r>
        <w:rPr>
          <w:rFonts w:ascii="Arial" w:hAnsi="Arial" w:cs="Arial"/>
        </w:rPr>
        <w:t>..........................................</w:t>
      </w:r>
    </w:p>
    <w:p w14:paraId="70EA953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726A3C3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7095B5EA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Find the size of angle </w:t>
      </w:r>
      <w:r>
        <w:rPr>
          <w:rFonts w:ascii="Arial" w:hAnsi="Arial" w:cs="Arial"/>
          <w:i/>
          <w:iCs/>
        </w:rPr>
        <w:t>BAD</w:t>
      </w:r>
      <w:r>
        <w:rPr>
          <w:rFonts w:ascii="Arial" w:hAnsi="Arial" w:cs="Arial"/>
        </w:rPr>
        <w:t>.</w:t>
      </w:r>
    </w:p>
    <w:p w14:paraId="3A70D668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........................................................... </w:t>
      </w:r>
      <w:r>
        <w:rPr>
          <w:rFonts w:ascii="Arial" w:hAnsi="Arial" w:cs="Arial"/>
        </w:rPr>
        <w:t>°</w:t>
      </w:r>
    </w:p>
    <w:p w14:paraId="15DE2C2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74F810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5 marks)</w:t>
      </w:r>
    </w:p>
    <w:p w14:paraId="45E1B32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EA1BB12" w14:textId="1011B961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3D84F3" wp14:editId="61799338">
            <wp:extent cx="4810760" cy="26955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2A9B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BDF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ADE</w:t>
      </w:r>
      <w:r>
        <w:rPr>
          <w:rFonts w:ascii="Arial" w:hAnsi="Arial" w:cs="Arial"/>
        </w:rPr>
        <w:t xml:space="preserve"> are straight lines.</w:t>
      </w:r>
    </w:p>
    <w:p w14:paraId="1E847A1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down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5B4B895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  <w:r>
        <w:rPr>
          <w:rFonts w:ascii="Arial" w:hAnsi="Arial" w:cs="Arial"/>
        </w:rPr>
        <w:t>°</w:t>
      </w:r>
    </w:p>
    <w:p w14:paraId="7BE073B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CC34A21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1AFFC582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  <w:r>
        <w:rPr>
          <w:rFonts w:ascii="Arial" w:hAnsi="Arial" w:cs="Arial"/>
        </w:rPr>
        <w:t>°</w:t>
      </w:r>
    </w:p>
    <w:p w14:paraId="6148C6E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00321A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(</w:t>
      </w:r>
      <w:proofErr w:type="spellStart"/>
      <w:r>
        <w:rPr>
          <w:rFonts w:ascii="Arial" w:hAnsi="Arial" w:cs="Arial"/>
        </w:rPr>
        <w:t>i</w:t>
      </w:r>
      <w:proofErr w:type="spellEnd"/>
      <w:proofErr w:type="gramStart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</w:t>
      </w:r>
      <w:proofErr w:type="gramEnd"/>
      <w:r>
        <w:rPr>
          <w:rFonts w:ascii="Arial" w:hAnsi="Arial" w:cs="Arial"/>
        </w:rPr>
        <w:t xml:space="preserve"> out the size of angle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>.</w:t>
      </w:r>
    </w:p>
    <w:p w14:paraId="532EAAB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  <w:r>
        <w:rPr>
          <w:rFonts w:ascii="Arial" w:hAnsi="Arial" w:cs="Arial"/>
        </w:rPr>
        <w:t>°</w:t>
      </w:r>
    </w:p>
    <w:p w14:paraId="4057AD9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Give a reason for your answer.</w:t>
      </w:r>
    </w:p>
    <w:p w14:paraId="7EAB0012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 </w:t>
      </w:r>
    </w:p>
    <w:p w14:paraId="012EB5A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7FC0FCC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BF70B8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F824089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2F2C9B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308A4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970B5F" w14:textId="77777777" w:rsidR="0004470B" w:rsidRDefault="0004470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C36A7AE" w14:textId="070B8FC4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Q40.</w:t>
      </w:r>
      <w:r>
        <w:rPr>
          <w:rFonts w:ascii="Arial" w:hAnsi="Arial" w:cs="Arial"/>
          <w:b/>
          <w:bCs/>
        </w:rPr>
        <w:br/>
      </w:r>
    </w:p>
    <w:p w14:paraId="67CB93C7" w14:textId="2877A5B1" w:rsidR="00000000" w:rsidRDefault="00302CF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02251BF" wp14:editId="7B773D4D">
            <wp:extent cx="5697855" cy="28384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123C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Find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48F5F45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=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...........................................................</w:t>
      </w:r>
    </w:p>
    <w:p w14:paraId="1EAA804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Give a reason for your answer.</w:t>
      </w:r>
    </w:p>
    <w:p w14:paraId="0E08B84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7F925F5E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D61A8B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Work out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169228D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=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...........................................................</w:t>
      </w:r>
    </w:p>
    <w:p w14:paraId="0036322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Give </w:t>
      </w:r>
      <w:r>
        <w:rPr>
          <w:rFonts w:ascii="Arial" w:hAnsi="Arial" w:cs="Arial"/>
        </w:rPr>
        <w:t>a reason for your answer.</w:t>
      </w:r>
    </w:p>
    <w:p w14:paraId="3A2DC3E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08C22DD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C64A78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>.</w:t>
      </w:r>
    </w:p>
    <w:p w14:paraId="5C7BE8DE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=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..........................................</w:t>
      </w:r>
      <w:r>
        <w:rPr>
          <w:rFonts w:ascii="Arial" w:hAnsi="Arial" w:cs="Arial"/>
        </w:rPr>
        <w:t>.................</w:t>
      </w:r>
    </w:p>
    <w:p w14:paraId="18A16C0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3BA518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14:paraId="1DD5E9EE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7C130C" w14:textId="153E45E0" w:rsidR="0004470B" w:rsidRDefault="000447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CF3870E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0590F9C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25CC25E2" w14:textId="04823EF7" w:rsidR="00000000" w:rsidRDefault="00302C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FA6BC58" wp14:editId="30172F67">
            <wp:extent cx="6475730" cy="27908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624F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551E1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6FB2E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2EB59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BF81BE5" w14:textId="362B7FE7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94390A" wp14:editId="7316363C">
            <wp:extent cx="6673850" cy="45993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30994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4A34BC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9F096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3894C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44B06066" w14:textId="6A9DC048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5CE988" wp14:editId="53687D5A">
            <wp:extent cx="6373495" cy="9347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EF54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C3B46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EC9B9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0A192D2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2E6B180" w14:textId="1808E5D9" w:rsidR="00000000" w:rsidRDefault="00302C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77E963" wp14:editId="7A0E776F">
            <wp:extent cx="5677535" cy="21494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3E0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3CC48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4B3C3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50E78A" w14:textId="0201BE71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94152DB" wp14:editId="56A48EA9">
            <wp:extent cx="6666865" cy="39509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546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4A82FD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3EFC4E" w14:textId="48385CC6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1477E0" wp14:editId="7D733800">
            <wp:extent cx="6475730" cy="24701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2099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616A3B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94B19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6D306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14:paraId="53E72E72" w14:textId="6822EDF0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477775" wp14:editId="49FF7471">
            <wp:extent cx="6278245" cy="29343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A06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2EA8B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0A670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1EE0B0" w14:textId="27D2216D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BEAE5B" wp14:editId="7019C61C">
            <wp:extent cx="6646545" cy="107823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EB0C7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DF0B16A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D2F15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82966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4D03BBE" w14:textId="67B72F58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C338D48" wp14:editId="36EAC5E8">
            <wp:extent cx="6666865" cy="141224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0B188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5A060B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14:paraId="04AB18B0" w14:textId="3782CDF5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BFF425" wp14:editId="4C56C2FA">
            <wp:extent cx="5370195" cy="397129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EC10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CA064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3960787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4FB15F2" w14:textId="0D0AB117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062C59" wp14:editId="7ECCACB6">
            <wp:extent cx="5704840" cy="18561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CA2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79AEF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</w:p>
    <w:p w14:paraId="18F44502" w14:textId="2ECBB4F2" w:rsidR="00000000" w:rsidRDefault="0004470B" w:rsidP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302CF5">
        <w:rPr>
          <w:rFonts w:ascii="Arial" w:hAnsi="Arial" w:cs="Arial"/>
          <w:noProof/>
        </w:rPr>
        <w:drawing>
          <wp:inline distT="0" distB="0" distL="0" distR="0" wp14:anchorId="6AE0244D" wp14:editId="6F3A9A4D">
            <wp:extent cx="5704840" cy="98234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8F8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026BB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14:paraId="4FEBC84A" w14:textId="22C65F2E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DD933D" wp14:editId="0846E4DB">
            <wp:extent cx="6093460" cy="114617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932E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E06F3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4F179035" w14:textId="3A6D4F4E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6648FA" wp14:editId="54BB8F17">
            <wp:extent cx="6373495" cy="15081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42B6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ECB6E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D30CF58" w14:textId="61198E92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0A730B" wp14:editId="4320EC64">
            <wp:extent cx="6250940" cy="136461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F5BA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BCEDA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F66939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42FA112" w14:textId="723D2082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EC26C5" wp14:editId="1B7F0059">
            <wp:extent cx="6038850" cy="95504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28E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85C97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EB44EC" w14:textId="77777777" w:rsidR="0004470B" w:rsidRDefault="0004470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88EAB01" w14:textId="1C1BF0A2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4317DC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2CF72C3D" w14:textId="286B1D33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9808C3" wp14:editId="5507D45F">
            <wp:extent cx="6755765" cy="268859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3D99" w14:textId="77777777" w:rsidR="0004470B" w:rsidRDefault="0004470B" w:rsidP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9C6B50" w14:textId="7EB6B644" w:rsidR="00000000" w:rsidRDefault="0004470B" w:rsidP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14:paraId="77CDC52F" w14:textId="249CF3C9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951FB1" wp14:editId="30BB82FD">
            <wp:extent cx="6591935" cy="11734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94C1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88EA38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8E3458" w14:textId="3C44C269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DB711" wp14:editId="26A25287">
            <wp:extent cx="6503035" cy="141922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7A" w14:textId="59A0A066" w:rsidR="00000000" w:rsidRDefault="0004470B" w:rsidP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A9C4FBA" w14:textId="77777777" w:rsidR="0004470B" w:rsidRDefault="0004470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E64B1C4" w14:textId="02365D0C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</w:p>
    <w:p w14:paraId="28049960" w14:textId="055A7EB2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950B59" wp14:editId="23AED628">
            <wp:extent cx="6803390" cy="247713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CC46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86822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3CB00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E398829" w14:textId="5D680857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E13F0E" wp14:editId="39CBE048">
            <wp:extent cx="6496050" cy="343916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9464B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A7A63F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59E7D3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1F757A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EA8B7C" w14:textId="6D02A2F5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23CE151" wp14:editId="3654C47C">
            <wp:extent cx="6646545" cy="125539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A8786" w14:textId="6E43A30B" w:rsidR="00000000" w:rsidRDefault="0004470B" w:rsidP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302CF5">
        <w:rPr>
          <w:rFonts w:ascii="Arial" w:hAnsi="Arial" w:cs="Arial"/>
          <w:noProof/>
        </w:rPr>
        <w:drawing>
          <wp:inline distT="0" distB="0" distL="0" distR="0" wp14:anchorId="649CA31C" wp14:editId="6E740009">
            <wp:extent cx="6175612" cy="1654972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222" cy="16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3B3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48FDCF" w14:textId="56A655E4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2A5C56" wp14:editId="2C7EF573">
            <wp:extent cx="6155140" cy="1984927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75" cy="199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B40D" w14:textId="42F3C02A" w:rsidR="00000000" w:rsidRDefault="0004470B" w:rsidP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4DF4E9D" w14:textId="58880101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25300D" wp14:editId="5F7D6351">
            <wp:extent cx="6216318" cy="4209595"/>
            <wp:effectExtent l="0" t="0" r="0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52" cy="42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8D96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885A0CE" w14:textId="5865893B" w:rsidR="00000000" w:rsidRDefault="0004470B" w:rsidP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  <w:r w:rsidR="00302CF5">
        <w:rPr>
          <w:rFonts w:ascii="Arial" w:hAnsi="Arial" w:cs="Arial"/>
          <w:noProof/>
        </w:rPr>
        <w:drawing>
          <wp:inline distT="0" distB="0" distL="0" distR="0" wp14:anchorId="79B13045" wp14:editId="40047C78">
            <wp:extent cx="5213445" cy="2336747"/>
            <wp:effectExtent l="0" t="0" r="635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62" cy="234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6D5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900411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</w:p>
    <w:p w14:paraId="2AF8C902" w14:textId="6AB8D7D5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95C732" wp14:editId="2C482198">
            <wp:extent cx="5411337" cy="1797624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90" cy="18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41A7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FD7FA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716EF34" w14:textId="5FD92AD5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079405" wp14:editId="6EB3FA46">
            <wp:extent cx="5588758" cy="144955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83" cy="145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66F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837CD6" w14:textId="6B7E214D" w:rsidR="00000000" w:rsidRDefault="0004470B" w:rsidP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 w:rsidR="00302CF5">
        <w:rPr>
          <w:rFonts w:ascii="Arial" w:hAnsi="Arial" w:cs="Arial"/>
          <w:noProof/>
        </w:rPr>
        <w:drawing>
          <wp:inline distT="0" distB="0" distL="0" distR="0" wp14:anchorId="3BC648E7" wp14:editId="6C9EABE8">
            <wp:extent cx="5677469" cy="1794411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22" cy="180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8D8B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2DD7E9" w14:textId="77777777" w:rsidR="0004470B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65086E8" w14:textId="0727EFF9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A5465F9" w14:textId="6C7BDD92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E78B87" wp14:editId="34F66B37">
            <wp:extent cx="6475730" cy="158305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C650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3CE87E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B0062A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E92B4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2F5C6E" w14:textId="2B4C3D2A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E08A12" wp14:editId="047C300E">
            <wp:extent cx="6475730" cy="636016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3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7F020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B83E01B" w14:textId="14DF5C56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1D87B6" wp14:editId="4C668A95">
            <wp:extent cx="6666865" cy="158305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EDBB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6FEC6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DCCD4A1" w14:textId="23D91BE0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EC53A4" wp14:editId="706D155A">
            <wp:extent cx="6475730" cy="207454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5FA9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Appendix 1</w:t>
      </w:r>
    </w:p>
    <w:p w14:paraId="6E6AF4A7" w14:textId="7BB74346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51A49A" wp14:editId="1F678954">
            <wp:extent cx="3807726" cy="2062542"/>
            <wp:effectExtent l="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935" cy="20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7158" w14:textId="28A5AF53" w:rsidR="00000000" w:rsidRDefault="0004470B" w:rsidP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BEFE6ED" w14:textId="26C16F64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24829D" wp14:editId="16BB33DD">
            <wp:extent cx="6475730" cy="124904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B07D4" w14:textId="77777777" w:rsidR="0004470B" w:rsidRDefault="0004470B" w:rsidP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</w:rPr>
      </w:pPr>
    </w:p>
    <w:p w14:paraId="64B3EBAA" w14:textId="55A15D74" w:rsidR="00000000" w:rsidRDefault="0004470B" w:rsidP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64CF84" w14:textId="0EB6DB09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B36C45" wp14:editId="3822161B">
            <wp:extent cx="6646545" cy="271589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F755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1265CC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D82EDB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8A690A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5EC8A8A" w14:textId="70AC9612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4D657C" wp14:editId="17AD5BEF">
            <wp:extent cx="6496050" cy="184912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B84CF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972C746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53AC9D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11B0E4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DBBFAF8" w14:textId="7F5CA37E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3B3EC2" wp14:editId="64BE9B67">
            <wp:extent cx="6496050" cy="105791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7A1EE" w14:textId="77777777" w:rsidR="00000000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72C1D3F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6AE867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617CCB" w14:textId="77777777" w:rsidR="0004470B" w:rsidRDefault="0004470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A62B4A0" w14:textId="32B81DF1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7B825AF" w14:textId="50E34E13" w:rsidR="00000000" w:rsidRDefault="00302C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E363EF" wp14:editId="569B0470">
            <wp:extent cx="5308979" cy="2032892"/>
            <wp:effectExtent l="0" t="0" r="6350" b="571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91" cy="204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6FF5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57D9F2" w14:textId="77777777" w:rsidR="00000000" w:rsidRDefault="00044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D511A50" w14:textId="60629F3F" w:rsidR="00000000" w:rsidRDefault="00302CF5" w:rsidP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7D77ED" wp14:editId="4B4BDBF0">
            <wp:extent cx="5636526" cy="1684677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35" cy="169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615B5" w14:textId="77777777" w:rsidR="0004470B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7BF43FE6" w14:textId="64445B0E" w:rsidR="0004470B" w:rsidRDefault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Q40.</w:t>
      </w:r>
    </w:p>
    <w:p w14:paraId="11670DCB" w14:textId="73C0C8B6" w:rsidR="00000000" w:rsidRDefault="0004470B" w:rsidP="000447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302CF5">
        <w:rPr>
          <w:rFonts w:ascii="Arial" w:hAnsi="Arial" w:cs="Arial"/>
          <w:noProof/>
        </w:rPr>
        <w:drawing>
          <wp:inline distT="0" distB="0" distL="0" distR="0" wp14:anchorId="0B6EB078" wp14:editId="487B6178">
            <wp:extent cx="5083791" cy="3677576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93" cy="368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CF5"/>
    <w:rsid w:val="0004470B"/>
    <w:rsid w:val="000B1A15"/>
    <w:rsid w:val="001B275B"/>
    <w:rsid w:val="00202D35"/>
    <w:rsid w:val="00302CF5"/>
    <w:rsid w:val="0082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0492DB"/>
  <w14:defaultImageDpi w14:val="0"/>
  <w15:docId w15:val="{A737FB47-1E91-4B40-AED2-03D2BAA9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49</Pages>
  <Words>1875</Words>
  <Characters>14142</Characters>
  <Application>Microsoft Office Word</Application>
  <DocSecurity>0</DocSecurity>
  <Lines>117</Lines>
  <Paragraphs>31</Paragraphs>
  <ScaleCrop>false</ScaleCrop>
  <Company/>
  <LinksUpToDate>false</LinksUpToDate>
  <CharactersWithSpaces>15986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7</cp:revision>
  <dcterms:created xsi:type="dcterms:W3CDTF">2020-12-17T16:33:00Z</dcterms:created>
  <dcterms:modified xsi:type="dcterms:W3CDTF">2020-12-17T16:47:00Z</dcterms:modified>
</cp:coreProperties>
</file>