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2F70" w14:textId="220A8384" w:rsidR="00895CA8" w:rsidRDefault="005C6B2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Times New Roman"/>
          <w:noProof/>
        </w:rPr>
        <w:drawing>
          <wp:anchor distT="0" distB="0" distL="114300" distR="114300" simplePos="0" relativeHeight="251656704" behindDoc="0" locked="0" layoutInCell="1" allowOverlap="1" wp14:anchorId="1403BDA2" wp14:editId="22368EA1">
            <wp:simplePos x="0" y="0"/>
            <wp:positionH relativeFrom="column">
              <wp:posOffset>460375</wp:posOffset>
            </wp:positionH>
            <wp:positionV relativeFrom="paragraph">
              <wp:posOffset>5371465</wp:posOffset>
            </wp:positionV>
            <wp:extent cx="5788025" cy="876935"/>
            <wp:effectExtent l="0" t="0" r="0" b="0"/>
            <wp:wrapNone/>
            <wp:docPr id="1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8EB30F" wp14:editId="7FD10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29660" cy="835660"/>
                <wp:effectExtent l="0" t="0" r="0" b="0"/>
                <wp:wrapNone/>
                <wp:docPr id="1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9660" cy="835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F49AD" w14:textId="77777777" w:rsidR="00895CA8" w:rsidRDefault="00895CA8" w:rsidP="00895CA8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 w:rsidRPr="0016559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Name …………………………………………………</w:t>
                            </w:r>
                            <w:proofErr w:type="gramStart"/>
                            <w:r w:rsidRPr="0016559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</w:p>
                          <w:p w14:paraId="603A69F5" w14:textId="77777777" w:rsidR="00895CA8" w:rsidRDefault="00895CA8" w:rsidP="00895CA8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 w:rsidRPr="0016559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Date …………………………</w:t>
                            </w:r>
                            <w:proofErr w:type="gramStart"/>
                            <w:r w:rsidRPr="0016559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EB30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0;margin-top:0;width:285.8pt;height:6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" filled="f" stroked="f">
                <v:textbox style="mso-fit-shape-to-text:t">
                  <w:txbxContent>
                    <w:p w14:paraId="5A7F49AD" w14:textId="77777777" w:rsidR="00895CA8" w:rsidRDefault="00895CA8" w:rsidP="00895CA8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 w:rsidRPr="0016559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Name …………………………………………………</w:t>
                      </w:r>
                      <w:proofErr w:type="gramStart"/>
                      <w:r w:rsidRPr="0016559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…..</w:t>
                      </w:r>
                      <w:proofErr w:type="gramEnd"/>
                    </w:p>
                    <w:p w14:paraId="603A69F5" w14:textId="77777777" w:rsidR="00895CA8" w:rsidRDefault="00895CA8" w:rsidP="00895CA8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 w:rsidRPr="0016559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Date …………………………</w:t>
                      </w:r>
                      <w:proofErr w:type="gramStart"/>
                      <w:r w:rsidRPr="0016559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784407" wp14:editId="11055957">
                <wp:simplePos x="0" y="0"/>
                <wp:positionH relativeFrom="column">
                  <wp:posOffset>0</wp:posOffset>
                </wp:positionH>
                <wp:positionV relativeFrom="paragraph">
                  <wp:posOffset>2969895</wp:posOffset>
                </wp:positionV>
                <wp:extent cx="6813550" cy="1765935"/>
                <wp:effectExtent l="0" t="0" r="0" b="0"/>
                <wp:wrapNone/>
                <wp:docPr id="1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3550" cy="176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EA05E3" w14:textId="77777777" w:rsidR="00895CA8" w:rsidRDefault="00895CA8" w:rsidP="00895C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08"/>
                                <w:szCs w:val="108"/>
                              </w:rPr>
                            </w:pPr>
                          </w:p>
                          <w:p w14:paraId="18F0C7F5" w14:textId="77777777" w:rsidR="00895CA8" w:rsidRDefault="00895CA8" w:rsidP="00895C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08"/>
                                <w:szCs w:val="108"/>
                              </w:rPr>
                              <w:t>Energy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08"/>
                                <w:szCs w:val="108"/>
                              </w:rPr>
                              <w:t xml:space="preserve"> &amp; Cells</w:t>
                            </w:r>
                            <w:r w:rsidRPr="0016559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08"/>
                                <w:szCs w:val="108"/>
                              </w:rPr>
                              <w:t xml:space="preserve"> HW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4407" id="TextBox 8" o:spid="_x0000_s1027" type="#_x0000_t202" style="position:absolute;left:0;text-align:left;margin-left:0;margin-top:233.85pt;width:536.5pt;height:1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" filled="f" stroked="f">
                <v:textbox style="mso-fit-shape-to-text:t">
                  <w:txbxContent>
                    <w:p w14:paraId="5CEA05E3" w14:textId="77777777" w:rsidR="00895CA8" w:rsidRDefault="00895CA8" w:rsidP="00895C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08"/>
                          <w:szCs w:val="108"/>
                        </w:rPr>
                      </w:pPr>
                    </w:p>
                    <w:p w14:paraId="18F0C7F5" w14:textId="77777777" w:rsidR="00895CA8" w:rsidRDefault="00895CA8" w:rsidP="00895C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08"/>
                          <w:szCs w:val="108"/>
                        </w:rPr>
                        <w:t>Energy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08"/>
                          <w:szCs w:val="108"/>
                        </w:rPr>
                        <w:t xml:space="preserve"> &amp; Cells</w:t>
                      </w:r>
                      <w:r w:rsidRPr="00165593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08"/>
                          <w:szCs w:val="108"/>
                        </w:rPr>
                        <w:t xml:space="preserve"> HW</w:t>
                      </w:r>
                    </w:p>
                  </w:txbxContent>
                </v:textbox>
              </v:shape>
            </w:pict>
          </mc:Fallback>
        </mc:AlternateContent>
      </w:r>
    </w:p>
    <w:p w14:paraId="41B79E73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C46758C" w14:textId="1052B242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</w:t>
      </w:r>
      <w:r w:rsidR="005C6B28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67D6AADD" wp14:editId="09A815A3">
            <wp:extent cx="3514725" cy="19716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588B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F09C0CA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435B543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B77A7CE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86D42DC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2AAAE2B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8E85C98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5351D2C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1ACE551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0E64770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D4F8CEC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FDE0FAC" w14:textId="77777777" w:rsidR="00000000" w:rsidRDefault="00C2688A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Q1.</w:t>
      </w:r>
      <w:r w:rsidR="00895CA8">
        <w:rPr>
          <w:rFonts w:ascii="Arial" w:hAnsi="Arial" w:cs="Arial"/>
          <w:b/>
          <w:bCs/>
          <w:color w:val="000000"/>
          <w:sz w:val="27"/>
          <w:szCs w:val="27"/>
        </w:rPr>
        <w:t xml:space="preserve">   </w:t>
      </w:r>
      <w:r>
        <w:rPr>
          <w:rFonts w:ascii="Arial" w:hAnsi="Arial" w:cs="Arial"/>
        </w:rPr>
        <w:t>This question is about chemical cells and batteries.</w:t>
      </w:r>
    </w:p>
    <w:p w14:paraId="050C46CE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Three different types of battery can be used to power a TV remote control.</w:t>
      </w:r>
    </w:p>
    <w:p w14:paraId="4304F021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table below gives information about these batteries.</w:t>
      </w:r>
    </w:p>
    <w:p w14:paraId="2F7CEAAC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1530"/>
        <w:gridCol w:w="1530"/>
        <w:gridCol w:w="1530"/>
      </w:tblGrid>
      <w:tr w:rsidR="00000000" w14:paraId="579EEED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3834D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1115D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Zinc-carbon battery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4084E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Alkaline battery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F8B48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Nickel-metal hydride battery</w:t>
            </w:r>
          </w:p>
        </w:tc>
      </w:tr>
      <w:tr w:rsidR="00000000" w14:paraId="0BAEB833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DBC53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battery in £ (pounds)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E662F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31575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AF10F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</w:tc>
      </w:tr>
      <w:tr w:rsidR="00000000" w14:paraId="653064E3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D37CC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Rechargeable?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25A95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9FF49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388B6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000000" w14:paraId="71B56E9B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B5034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before needing to replace or recharge in months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9868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3AC7E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2808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14:paraId="586116E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each type of battery.</w:t>
      </w:r>
    </w:p>
    <w:p w14:paraId="1FB7CF91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Zinc-carbon _________________________________________________________</w:t>
      </w:r>
    </w:p>
    <w:p w14:paraId="69A2C3FE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45CAB5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Alkaline ____________________________________________________________</w:t>
      </w:r>
    </w:p>
    <w:p w14:paraId="247E36A8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0387A7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Nickel-metal hydride _____________________________</w:t>
      </w:r>
      <w:r>
        <w:rPr>
          <w:rFonts w:ascii="Arial" w:hAnsi="Arial" w:cs="Arial"/>
        </w:rPr>
        <w:t>_____________________</w:t>
      </w:r>
    </w:p>
    <w:p w14:paraId="3777C31F" w14:textId="551A9A3D" w:rsidR="00000000" w:rsidRDefault="00C2688A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</w:t>
      </w:r>
      <w:proofErr w:type="gramStart"/>
      <w:r>
        <w:rPr>
          <w:rFonts w:ascii="Arial" w:hAnsi="Arial" w:cs="Arial"/>
        </w:rPr>
        <w:t>_</w:t>
      </w:r>
      <w:r w:rsidR="00895CA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3)</w:t>
      </w:r>
    </w:p>
    <w:p w14:paraId="0885519C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symbol printed on batteries.</w:t>
      </w:r>
    </w:p>
    <w:p w14:paraId="7D987CE0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5DFB87D9" w14:textId="083D0FEB" w:rsidR="00000000" w:rsidRDefault="005C6B2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165D6E6" wp14:editId="47A4617F">
            <wp:extent cx="636270" cy="659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6E05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This symbol shows that batteries should not be put in household waste.</w:t>
      </w:r>
    </w:p>
    <w:p w14:paraId="6D6475A7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Suggest why batteries should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put in household waste.</w:t>
      </w:r>
    </w:p>
    <w:p w14:paraId="42027E94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BED7CB" w14:textId="77777777" w:rsidR="00000000" w:rsidRDefault="00C2688A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_____________________________________________</w:t>
      </w:r>
      <w:proofErr w:type="gramStart"/>
      <w:r>
        <w:rPr>
          <w:rFonts w:ascii="Arial" w:hAnsi="Arial" w:cs="Arial"/>
        </w:rPr>
        <w:t>_</w:t>
      </w:r>
      <w:r w:rsidR="00895CA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1)</w:t>
      </w:r>
    </w:p>
    <w:p w14:paraId="58697364" w14:textId="77777777" w:rsidR="00895CA8" w:rsidRDefault="00895C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607CABDA" w14:textId="77777777" w:rsidR="00895CA8" w:rsidRDefault="00895C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29D9B2F2" w14:textId="77777777" w:rsidR="00895CA8" w:rsidRDefault="00895C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1FB2C535" w14:textId="77777777" w:rsidR="00895CA8" w:rsidRDefault="00895C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28444D2F" w14:textId="77777777" w:rsidR="00895CA8" w:rsidRDefault="00895C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5F51D020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Figure 2</w:t>
      </w:r>
      <w:r>
        <w:rPr>
          <w:rFonts w:ascii="Arial" w:hAnsi="Arial" w:cs="Arial"/>
        </w:rPr>
        <w:t xml:space="preserve"> shows a chemical cell.</w:t>
      </w:r>
    </w:p>
    <w:p w14:paraId="60AA4379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7EEB6FB7" w14:textId="799BD7CE" w:rsidR="00000000" w:rsidRDefault="005C6B2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AF1FDA3" wp14:editId="71AFA00C">
            <wp:extent cx="1463040" cy="1685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9BBDD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order of reactivity of three metals is shown below.</w:t>
      </w:r>
    </w:p>
    <w:p w14:paraId="4118D4D8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8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</w:tblGrid>
      <w:tr w:rsidR="00000000" w14:paraId="6ADE4DD3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27DA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B7AD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(Most reactive)</w:t>
            </w:r>
          </w:p>
        </w:tc>
      </w:tr>
      <w:tr w:rsidR="00000000" w14:paraId="0A30C4F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C79A8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4125A" w14:textId="471773A3" w:rsidR="00000000" w:rsidRDefault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9C2604" wp14:editId="59986996">
                  <wp:extent cx="87630" cy="2940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7C45BA8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0E909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C5AE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(Least reactive)</w:t>
            </w:r>
          </w:p>
        </w:tc>
      </w:tr>
    </w:tbl>
    <w:p w14:paraId="42FD25C1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combination of metal electrodes would give the highest voltage in the chemical cell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?</w:t>
      </w:r>
    </w:p>
    <w:p w14:paraId="049E4258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4663ECA8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000000" w14:paraId="359B37FE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B5D6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 and iron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8D30" w14:textId="50879FC5" w:rsidR="00000000" w:rsidRDefault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16B2C17" wp14:editId="31DEEF1B">
                  <wp:extent cx="365760" cy="3816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B9FA42A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D5AE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 and tin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35D9" w14:textId="1B539AA3" w:rsidR="00000000" w:rsidRDefault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873085" wp14:editId="57F2DEA1">
                  <wp:extent cx="365760" cy="3816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5B645DF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D365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 and copper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B884" w14:textId="34E48DAE" w:rsidR="00000000" w:rsidRDefault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85D20B5" wp14:editId="56D49853">
                  <wp:extent cx="365760" cy="3816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32C0B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ADD6607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The voltage produced by the cell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depends on the type of electrodes and the type of electrolyte.</w:t>
      </w:r>
    </w:p>
    <w:p w14:paraId="4AA0180C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other factor that could affect the voltage produced.</w:t>
      </w:r>
    </w:p>
    <w:p w14:paraId="7AC767C9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</w:t>
      </w:r>
    </w:p>
    <w:p w14:paraId="4EE58BA5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2B1C12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BE0C44B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Water is produced in a hydrogen fuel cell.</w:t>
      </w:r>
    </w:p>
    <w:p w14:paraId="68D73E58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word equation to show the reaction that produces water in a hydrogen fuel cell.</w:t>
      </w:r>
    </w:p>
    <w:p w14:paraId="247FB2A7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895CA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+ </w:t>
      </w:r>
      <w:r w:rsidR="00895CA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</w:t>
      </w:r>
      <w:r w:rsidR="00895CA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r w:rsidR="00895CA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water</w:t>
      </w:r>
    </w:p>
    <w:p w14:paraId="51F56DBC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F7FA08F" w14:textId="77777777" w:rsidR="00000000" w:rsidRDefault="00C2688A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  <w:r w:rsidR="00895CA8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>
        <w:rPr>
          <w:rFonts w:ascii="Arial" w:hAnsi="Arial" w:cs="Arial"/>
        </w:rPr>
        <w:t>This question is about temperature changes.</w:t>
      </w:r>
    </w:p>
    <w:p w14:paraId="6E3F70ED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A student investigated the temperature change when 8 g of sodium nitrate dissolves in 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water.</w:t>
      </w:r>
    </w:p>
    <w:p w14:paraId="12DC3248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diagram below shows the apparatus the stu</w:t>
      </w:r>
      <w:r>
        <w:rPr>
          <w:rFonts w:ascii="Arial" w:hAnsi="Arial" w:cs="Arial"/>
        </w:rPr>
        <w:t>dent used.</w:t>
      </w:r>
    </w:p>
    <w:p w14:paraId="2481A323" w14:textId="09E66D34" w:rsidR="00000000" w:rsidRDefault="005C6B2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BC70AE" wp14:editId="76468197">
            <wp:extent cx="3601720" cy="1582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88A">
        <w:rPr>
          <w:rFonts w:ascii="Arial" w:hAnsi="Arial" w:cs="Arial"/>
        </w:rPr>
        <w:t> </w:t>
      </w:r>
    </w:p>
    <w:p w14:paraId="1C5C4B49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student did the experiment five times.</w:t>
      </w:r>
    </w:p>
    <w:p w14:paraId="1BC0F3A2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 xml:space="preserve"> shows the results.</w:t>
      </w:r>
    </w:p>
    <w:p w14:paraId="544F4599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448"/>
      </w:tblGrid>
      <w:tr w:rsidR="00000000" w14:paraId="7AA36F97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DDDD2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1</w:t>
            </w:r>
          </w:p>
        </w:tc>
      </w:tr>
      <w:tr w:rsidR="00000000" w14:paraId="7ABCCC8D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FDCC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Experiment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172C6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Decrease in temperature of water in °C</w:t>
            </w:r>
          </w:p>
        </w:tc>
      </w:tr>
      <w:tr w:rsidR="00000000" w14:paraId="24739326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02706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5D6EF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</w:tr>
      <w:tr w:rsidR="00000000" w14:paraId="1CE38DAD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0EA42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2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78419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</w:tr>
      <w:tr w:rsidR="00000000" w14:paraId="6C4BC782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ED593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45D4B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</w:tr>
      <w:tr w:rsidR="00000000" w14:paraId="3B1AC944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1A816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4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1029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</w:tr>
      <w:tr w:rsidR="00000000" w14:paraId="33674679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7FD6A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17878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</w:tr>
    </w:tbl>
    <w:p w14:paraId="1C075040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134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</w:t>
      </w:r>
      <w:r>
        <w:rPr>
          <w:rFonts w:ascii="Arial" w:hAnsi="Arial" w:cs="Arial"/>
        </w:rPr>
        <w:t>Calculate the mean decrease in temperature.</w:t>
      </w:r>
    </w:p>
    <w:p w14:paraId="5F9E6062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Do not use the anomalous result in your calculation.</w:t>
      </w:r>
    </w:p>
    <w:p w14:paraId="59E4697A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AAF559F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374889C" w14:textId="77777777" w:rsidR="00000000" w:rsidRDefault="00C2688A" w:rsidP="00895C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Mean decrease in temperature = ___________________ °C</w:t>
      </w:r>
      <w:proofErr w:type="gramStart"/>
      <w:r w:rsidR="00895CA8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2)</w:t>
      </w:r>
    </w:p>
    <w:p w14:paraId="48A985F7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change in the apparatus in the diagram above which would improve the accuracy of the results.</w:t>
      </w:r>
    </w:p>
    <w:p w14:paraId="2A851E89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Give a reason for your answer.</w:t>
      </w:r>
    </w:p>
    <w:p w14:paraId="4FF14463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</w:t>
      </w:r>
    </w:p>
    <w:p w14:paraId="75D962E7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FB42910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980914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CA11BEF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BB9673C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   The student investigated the temperature cha</w:t>
      </w:r>
      <w:r>
        <w:rPr>
          <w:rFonts w:ascii="Arial" w:hAnsi="Arial" w:cs="Arial"/>
        </w:rPr>
        <w:t>nge when different masses of sodium carbonate were added to 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water at 20 °C.</w:t>
      </w:r>
    </w:p>
    <w:p w14:paraId="62BA203E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below shows the results.</w:t>
      </w:r>
    </w:p>
    <w:p w14:paraId="1973D440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448"/>
      </w:tblGrid>
      <w:tr w:rsidR="00000000" w14:paraId="6E6513B6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25A0B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2</w:t>
            </w:r>
          </w:p>
        </w:tc>
      </w:tr>
      <w:tr w:rsidR="00000000" w14:paraId="7AA27344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22467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of sodium carbonate in g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B63D9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 temperature of solution in °C</w:t>
            </w:r>
          </w:p>
        </w:tc>
      </w:tr>
      <w:tr w:rsidR="00000000" w14:paraId="2E5ABBB5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CE639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2.0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8EF8C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</w:t>
            </w:r>
          </w:p>
        </w:tc>
      </w:tr>
      <w:tr w:rsidR="00000000" w14:paraId="1E17003D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CD2B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4.0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D039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</w:t>
            </w:r>
          </w:p>
        </w:tc>
      </w:tr>
      <w:tr w:rsidR="00000000" w14:paraId="7D92420A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DC5B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6.0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271BD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24.5</w:t>
            </w:r>
          </w:p>
        </w:tc>
      </w:tr>
      <w:tr w:rsidR="00000000" w14:paraId="6370124A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C666D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8.0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259E8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</w:t>
            </w:r>
          </w:p>
        </w:tc>
      </w:tr>
      <w:tr w:rsidR="00000000" w14:paraId="6FDC878E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A8822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</w:rPr>
              <w:t>10.0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565BB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</w:t>
            </w:r>
          </w:p>
        </w:tc>
      </w:tr>
      <w:tr w:rsidR="00000000" w14:paraId="5C211679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93D81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12.0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985DB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</w:t>
            </w:r>
          </w:p>
        </w:tc>
      </w:tr>
      <w:tr w:rsidR="00000000" w14:paraId="33D0E03B" w14:textId="77777777" w:rsidTr="00895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7F9B8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14.0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3F8E9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</w:t>
            </w:r>
          </w:p>
        </w:tc>
      </w:tr>
    </w:tbl>
    <w:p w14:paraId="6F370C40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Describe the relationship between the mass of sodium carbonate added and the final temperature of the solution.</w:t>
      </w:r>
    </w:p>
    <w:p w14:paraId="2DDDE4C5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values from </w:t>
      </w: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in your answer.</w:t>
      </w:r>
    </w:p>
    <w:p w14:paraId="349E143C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7B2441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2A9F04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232848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CD251A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</w:t>
      </w:r>
    </w:p>
    <w:p w14:paraId="74153334" w14:textId="789BF145" w:rsidR="00000000" w:rsidRDefault="00C2688A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</w:t>
      </w:r>
      <w:proofErr w:type="gramStart"/>
      <w:r>
        <w:rPr>
          <w:rFonts w:ascii="Arial" w:hAnsi="Arial" w:cs="Arial"/>
        </w:rPr>
        <w:t>_</w:t>
      </w:r>
      <w:r w:rsidR="00895CA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3)</w:t>
      </w:r>
    </w:p>
    <w:p w14:paraId="6C5A4D25" w14:textId="77777777" w:rsidR="00000000" w:rsidRDefault="00C2688A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  <w:r w:rsidR="00895CA8">
        <w:rPr>
          <w:rFonts w:ascii="Arial" w:hAnsi="Arial" w:cs="Arial"/>
          <w:b/>
          <w:bCs/>
          <w:color w:val="000000"/>
          <w:sz w:val="27"/>
          <w:szCs w:val="27"/>
        </w:rPr>
        <w:t xml:space="preserve">   </w:t>
      </w:r>
      <w:r>
        <w:rPr>
          <w:rFonts w:ascii="Arial" w:hAnsi="Arial" w:cs="Arial"/>
        </w:rPr>
        <w:t>V2 rockets were used during the Second World War.</w:t>
      </w:r>
    </w:p>
    <w:p w14:paraId="5F4E7D00" w14:textId="1F10F07E" w:rsidR="00000000" w:rsidRDefault="005C6B2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3BB481" wp14:editId="2FC7CD04">
            <wp:extent cx="1574165" cy="21786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4CE1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                                   By </w:t>
      </w:r>
      <w:proofErr w:type="spellStart"/>
      <w:r>
        <w:rPr>
          <w:rFonts w:ascii="Arial" w:hAnsi="Arial" w:cs="Arial"/>
          <w:sz w:val="16"/>
          <w:szCs w:val="16"/>
        </w:rPr>
        <w:t>aronsson</w:t>
      </w:r>
      <w:proofErr w:type="spellEnd"/>
      <w:r>
        <w:rPr>
          <w:rFonts w:ascii="Arial" w:hAnsi="Arial" w:cs="Arial"/>
          <w:sz w:val="16"/>
          <w:szCs w:val="16"/>
        </w:rPr>
        <w:t xml:space="preserve"> [CC BY-SA 2.0], via Flickr</w:t>
      </w:r>
    </w:p>
    <w:p w14:paraId="6278327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V2 rockets were powered by liquid oxygen and ethanol. Oxygen and ethanol react to produce carbon dioxide and water.</w:t>
      </w:r>
    </w:p>
    <w:p w14:paraId="38343008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energy level dia</w:t>
      </w:r>
      <w:r>
        <w:rPr>
          <w:rFonts w:ascii="Arial" w:hAnsi="Arial" w:cs="Arial"/>
        </w:rPr>
        <w:t>gram represents the energy changes during this reaction.</w:t>
      </w:r>
    </w:p>
    <w:p w14:paraId="45237CF8" w14:textId="17FEDAE8" w:rsidR="00000000" w:rsidRDefault="005C6B2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8884EA" wp14:editId="59E0969D">
            <wp:extent cx="4563745" cy="21069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88A">
        <w:rPr>
          <w:rFonts w:ascii="Arial" w:hAnsi="Arial" w:cs="Arial"/>
        </w:rPr>
        <w:t> </w:t>
      </w:r>
    </w:p>
    <w:p w14:paraId="7D7E1CAB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On the energy level diagram what is represented by the letter:</w:t>
      </w:r>
    </w:p>
    <w:p w14:paraId="6A1EBF8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_________________________________________________________________</w:t>
      </w:r>
    </w:p>
    <w:p w14:paraId="38A5D3F1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_________________________________________________________________</w:t>
      </w:r>
    </w:p>
    <w:p w14:paraId="4CC085BD" w14:textId="77777777" w:rsidR="00000000" w:rsidRDefault="00C2688A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_________________________________________________________________</w:t>
      </w:r>
      <w:proofErr w:type="gramStart"/>
      <w:r w:rsidR="00895CA8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3)</w:t>
      </w:r>
    </w:p>
    <w:p w14:paraId="10D77E8D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What type of reaction is represented by this energy level diagram?</w:t>
      </w:r>
    </w:p>
    <w:p w14:paraId="361EA75D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0760D8" w14:textId="77777777" w:rsidR="00000000" w:rsidRDefault="00C2688A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</w:t>
      </w:r>
      <w:proofErr w:type="gramStart"/>
      <w:r>
        <w:rPr>
          <w:rFonts w:ascii="Arial" w:hAnsi="Arial" w:cs="Arial"/>
        </w:rPr>
        <w:t>_</w:t>
      </w:r>
      <w:r w:rsidR="00895CA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1)</w:t>
      </w:r>
    </w:p>
    <w:p w14:paraId="231B11F1" w14:textId="77777777" w:rsidR="00000000" w:rsidRDefault="00C2688A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  <w:r w:rsidR="00895CA8">
        <w:rPr>
          <w:rFonts w:ascii="Arial" w:hAnsi="Arial" w:cs="Arial"/>
          <w:b/>
          <w:bCs/>
          <w:color w:val="000000"/>
          <w:sz w:val="27"/>
          <w:szCs w:val="27"/>
        </w:rPr>
        <w:t xml:space="preserve">   </w:t>
      </w:r>
      <w:r>
        <w:rPr>
          <w:rFonts w:ascii="Arial" w:hAnsi="Arial" w:cs="Arial"/>
        </w:rPr>
        <w:t>This question is about hydrogen and compounds of hydrogen.</w:t>
      </w:r>
    </w:p>
    <w:p w14:paraId="608C0B5D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displayed formulae</w:t>
      </w:r>
      <w:r>
        <w:rPr>
          <w:rFonts w:ascii="Arial" w:hAnsi="Arial" w:cs="Arial"/>
        </w:rPr>
        <w:t xml:space="preserve"> for the reaction between hydrogen and chlorine.</w:t>
      </w:r>
    </w:p>
    <w:p w14:paraId="779CCD31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5578CBE8" w14:textId="1A9BA8B9" w:rsidR="00000000" w:rsidRDefault="005C6B2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45FECDC" wp14:editId="241A28CB">
            <wp:extent cx="2703195" cy="1511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36DE8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the bond energies.</w:t>
      </w:r>
    </w:p>
    <w:p w14:paraId="4E0C22F7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1530"/>
        <w:gridCol w:w="1530"/>
        <w:gridCol w:w="1530"/>
      </w:tblGrid>
      <w:tr w:rsidR="00000000" w14:paraId="59C652B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634B9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Bond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1729F" w14:textId="5B0CD969" w:rsidR="00000000" w:rsidRDefault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F0E8478" wp14:editId="72C718BC">
                  <wp:extent cx="421640" cy="135255"/>
                  <wp:effectExtent l="0" t="0" r="0" b="0"/>
                  <wp:docPr id="997" name="Picture 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740A9" w14:textId="3F320280" w:rsidR="00000000" w:rsidRDefault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AFCD38C" wp14:editId="54A453DC">
                  <wp:extent cx="516890" cy="151130"/>
                  <wp:effectExtent l="0" t="0" r="0" b="0"/>
                  <wp:docPr id="998" name="Picture 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879D3" w14:textId="5EC66560" w:rsidR="00000000" w:rsidRDefault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04C8789" wp14:editId="7FB1B053">
                  <wp:extent cx="476885" cy="151130"/>
                  <wp:effectExtent l="0" t="0" r="0" b="0"/>
                  <wp:docPr id="999" name="Picture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5808D0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11A9E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Bond energy in kJ/mol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6DFD7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5F6AD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50DD5" w14:textId="77777777" w:rsidR="00000000" w:rsidRDefault="00C26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</w:t>
            </w:r>
          </w:p>
        </w:tc>
      </w:tr>
    </w:tbl>
    <w:p w14:paraId="4FB02269" w14:textId="77777777" w:rsidR="00895CA8" w:rsidRDefault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324E532" w14:textId="77777777" w:rsidR="00895CA8" w:rsidRDefault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9797AD8" w14:textId="77777777" w:rsidR="00895CA8" w:rsidRDefault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46A757B" w14:textId="77777777" w:rsidR="00895CA8" w:rsidRDefault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329AE5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Which expression shows how to calculate the overall energy change for the reaction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?</w:t>
      </w:r>
    </w:p>
    <w:p w14:paraId="21117A4D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tab</w:t>
      </w:r>
      <w:r>
        <w:rPr>
          <w:rFonts w:ascii="Arial" w:hAnsi="Arial" w:cs="Arial"/>
        </w:rPr>
        <w:t>le above.</w:t>
      </w:r>
      <w:r w:rsidR="00895CA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68D8EDA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1"/>
        <w:gridCol w:w="709"/>
        <w:gridCol w:w="3076"/>
        <w:gridCol w:w="1360"/>
      </w:tblGrid>
      <w:tr w:rsidR="00895CA8" w14:paraId="3200949B" w14:textId="77777777" w:rsidTr="005C6B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E017B" w14:textId="77777777" w:rsidR="00895CA8" w:rsidRDefault="00895CA8" w:rsidP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 + 346 + 432 kJ/mol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BC60C" w14:textId="633821E4" w:rsidR="00895CA8" w:rsidRDefault="005C6B28" w:rsidP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2F87F43" wp14:editId="622C940A">
                  <wp:extent cx="365760" cy="381635"/>
                  <wp:effectExtent l="0" t="0" r="0" b="0"/>
                  <wp:docPr id="1268" name="Picture 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95F4E" w14:textId="77777777" w:rsidR="00895CA8" w:rsidRDefault="00895CA8" w:rsidP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 + 346 − 432 kJ/mol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D581" w14:textId="1DFA1F94" w:rsidR="00895CA8" w:rsidRDefault="005C6B28" w:rsidP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372E24" wp14:editId="1CB6702D">
                  <wp:extent cx="365760" cy="381635"/>
                  <wp:effectExtent l="0" t="0" r="0" b="0"/>
                  <wp:docPr id="1269" name="Picture 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CA8" w14:paraId="157CEBF5" w14:textId="77777777" w:rsidTr="005C6B28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D79F" w14:textId="77777777" w:rsidR="00895CA8" w:rsidRDefault="00895CA8" w:rsidP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 + 346 + (2 × 432) kJ/mol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9DC61" w14:textId="6A99323D" w:rsidR="00895CA8" w:rsidRDefault="005C6B28" w:rsidP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9F1FE35" wp14:editId="0A4A9740">
                  <wp:extent cx="365760" cy="381635"/>
                  <wp:effectExtent l="0" t="0" r="0" b="0"/>
                  <wp:docPr id="1270" name="Picture 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6B79" w14:textId="77777777" w:rsidR="00895CA8" w:rsidRDefault="00895CA8" w:rsidP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 + 346 − (2 × 432) kJ/mol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F312" w14:textId="4F9234D9" w:rsidR="00895CA8" w:rsidRDefault="005C6B28" w:rsidP="005C6B2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B21D02" wp14:editId="0E723CC6">
                  <wp:extent cx="365760" cy="381635"/>
                  <wp:effectExtent l="0" t="0" r="0" b="0"/>
                  <wp:docPr id="1271" name="Picture 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4D77D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417BCD2C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reaction between hydrogen and chlorine is exothermic.</w:t>
      </w:r>
    </w:p>
    <w:p w14:paraId="457AE714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Explain why this reaction releases energy to the surroundings.</w:t>
      </w:r>
    </w:p>
    <w:p w14:paraId="16FFB8CB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61050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09FF96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9ED9AA" w14:textId="1183DF7A" w:rsidR="00000000" w:rsidRDefault="00C2688A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</w:t>
      </w:r>
      <w:proofErr w:type="gramStart"/>
      <w:r>
        <w:rPr>
          <w:rFonts w:ascii="Arial" w:hAnsi="Arial" w:cs="Arial"/>
        </w:rPr>
        <w:t>_</w:t>
      </w:r>
      <w:r w:rsidR="00895CA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2)</w:t>
      </w:r>
    </w:p>
    <w:p w14:paraId="7F10FCC3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part of a reaction profile f</w:t>
      </w:r>
      <w:r>
        <w:rPr>
          <w:rFonts w:ascii="Arial" w:hAnsi="Arial" w:cs="Arial"/>
        </w:rPr>
        <w:t>or the reaction between hydrogen and chlorine.</w:t>
      </w:r>
    </w:p>
    <w:p w14:paraId="49BDB2E9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Complete the reaction profile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0D85680B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You should:</w:t>
      </w:r>
    </w:p>
    <w:p w14:paraId="51F527D7" w14:textId="77777777" w:rsidR="00000000" w:rsidRDefault="00C2688A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label the activation energy</w:t>
      </w:r>
    </w:p>
    <w:p w14:paraId="450645A3" w14:textId="77777777" w:rsidR="00000000" w:rsidRDefault="00C2688A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label the overall energy change.</w:t>
      </w:r>
    </w:p>
    <w:p w14:paraId="1CAA5296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4D2F0C33" w14:textId="3861C743" w:rsidR="00000000" w:rsidRDefault="005C6B2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30FA2D4" wp14:editId="634A6717">
            <wp:extent cx="4095115" cy="22580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D3DA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5130512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</w:t>
      </w:r>
      <w:r>
        <w:rPr>
          <w:rFonts w:ascii="Arial" w:hAnsi="Arial" w:cs="Arial"/>
          <w:b/>
          <w:bCs/>
          <w:color w:val="000000"/>
          <w:sz w:val="27"/>
          <w:szCs w:val="27"/>
        </w:rPr>
        <w:t>5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</w:t>
      </w:r>
      <w:r>
        <w:rPr>
          <w:rFonts w:ascii="Arial" w:hAnsi="Arial" w:cs="Arial"/>
        </w:rPr>
        <w:t>The word equation below shows a reaction used in an industrial process.</w:t>
      </w:r>
    </w:p>
    <w:p w14:paraId="05B66A32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chromium oxide   +   aluminium    →    chromium   +   aluminium oxide</w:t>
      </w:r>
    </w:p>
    <w:p w14:paraId="4214ADCC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The reaction is highly exothermic.</w:t>
      </w:r>
    </w:p>
    <w:p w14:paraId="2E5C3657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What is an exothermic reaction?</w:t>
      </w:r>
    </w:p>
    <w:p w14:paraId="229D692B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D86DFE" w14:textId="0B210518" w:rsidR="00895CA8" w:rsidRDefault="00895CA8" w:rsidP="005C6B2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</w:t>
      </w:r>
      <w:proofErr w:type="gramStart"/>
      <w:r>
        <w:rPr>
          <w:rFonts w:ascii="Arial" w:hAnsi="Arial" w:cs="Arial"/>
        </w:rPr>
        <w:t>_</w:t>
      </w:r>
      <w:r w:rsidR="005C6B2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2)</w:t>
      </w:r>
    </w:p>
    <w:p w14:paraId="090054CF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Name the products of this reaction.</w:t>
      </w:r>
    </w:p>
    <w:p w14:paraId="6CC25121" w14:textId="0CCD1EEC" w:rsidR="00895CA8" w:rsidRDefault="00895CA8" w:rsidP="005C6B2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</w:t>
      </w:r>
      <w:proofErr w:type="gramStart"/>
      <w:r>
        <w:rPr>
          <w:rFonts w:ascii="Arial" w:hAnsi="Arial" w:cs="Arial"/>
        </w:rPr>
        <w:t>_</w:t>
      </w:r>
      <w:r w:rsidR="005C6B28">
        <w:rPr>
          <w:rFonts w:ascii="Arial" w:hAnsi="Arial" w:cs="Arial"/>
        </w:rPr>
        <w:t xml:space="preserve"> </w:t>
      </w:r>
      <w:bookmarkStart w:id="0" w:name="_GoBack"/>
      <w:bookmarkEnd w:id="0"/>
      <w:r w:rsidR="005C6B2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1)</w:t>
      </w:r>
    </w:p>
    <w:p w14:paraId="75AF4736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In the reaction one substance is reduced.</w:t>
      </w:r>
    </w:p>
    <w:p w14:paraId="604BD5EE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Name the substance which is reduced.</w:t>
      </w:r>
    </w:p>
    <w:p w14:paraId="585AFA47" w14:textId="77777777" w:rsidR="00895CA8" w:rsidRDefault="00895CA8" w:rsidP="005C6B2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</w:t>
      </w:r>
      <w:proofErr w:type="gramStart"/>
      <w:r w:rsidR="005C6B28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1)</w:t>
      </w:r>
    </w:p>
    <w:p w14:paraId="3540686F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What happens to the substance when it is reduced?</w:t>
      </w:r>
    </w:p>
    <w:p w14:paraId="02F340B8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90696E1" w14:textId="77777777" w:rsidR="00895CA8" w:rsidRDefault="00895CA8" w:rsidP="005C6B2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</w:t>
      </w:r>
      <w:proofErr w:type="gramStart"/>
      <w:r w:rsidR="005C6B28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1)</w:t>
      </w:r>
    </w:p>
    <w:p w14:paraId="1CD70CE2" w14:textId="77777777" w:rsidR="00895CA8" w:rsidRDefault="0089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895CA8" w:rsidSect="00895CA8">
          <w:footerReference w:type="default" r:id="rId23"/>
          <w:pgSz w:w="11907" w:h="16839"/>
          <w:pgMar w:top="720" w:right="720" w:bottom="720" w:left="720" w:header="720" w:footer="850" w:gutter="0"/>
          <w:cols w:space="720"/>
          <w:noEndnote/>
          <w:docGrid w:linePitch="299"/>
        </w:sectPr>
      </w:pPr>
    </w:p>
    <w:p w14:paraId="01160E1A" w14:textId="77777777" w:rsidR="00000000" w:rsidRDefault="00C2688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4627A04F" w14:textId="77777777" w:rsidR="00000000" w:rsidRDefault="00C26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93DDE9F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(zinc-carbon) cheap(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>)</w:t>
      </w:r>
    </w:p>
    <w:p w14:paraId="559282F4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B6BAF5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(alkaline) long(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>) lasting</w:t>
      </w:r>
    </w:p>
    <w:p w14:paraId="2D2F2D8F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5F397CD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(nickel-metal hydride) rechargeable</w:t>
      </w:r>
    </w:p>
    <w:p w14:paraId="6D134692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do not have to be thrown away</w:t>
      </w:r>
    </w:p>
    <w:p w14:paraId="17874A99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C45974A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any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from:</w:t>
      </w:r>
    </w:p>
    <w:p w14:paraId="54C9C534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(metal / alkaline waste) can be toxic / harmful / corrosive</w:t>
      </w:r>
    </w:p>
    <w:p w14:paraId="5B9F3521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(batteries) can ignite / explode</w:t>
      </w:r>
    </w:p>
    <w:p w14:paraId="05C619A5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(metal / alkaline waste) could cause pollution in landfill sites</w:t>
      </w:r>
    </w:p>
    <w:p w14:paraId="1BD27C93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recycling would save resources</w:t>
      </w:r>
    </w:p>
    <w:p w14:paraId="7501DEA1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dangerous</w:t>
      </w:r>
    </w:p>
    <w:p w14:paraId="63C6AE69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81DEFF3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copper and iron</w:t>
      </w:r>
    </w:p>
    <w:p w14:paraId="0F8B1625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5DD4D40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any 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from:</w:t>
      </w:r>
    </w:p>
    <w:p w14:paraId="75E978D9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temperature (of electrolyte / solution)</w:t>
      </w:r>
    </w:p>
    <w:p w14:paraId="18CE0C8E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concentration (of electrolyte / solution)</w:t>
      </w:r>
    </w:p>
    <w:p w14:paraId="33C45078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type of electrode / electrolyte</w:t>
      </w:r>
    </w:p>
    <w:p w14:paraId="0D4FDDDE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size / mass / length of electrode</w:t>
      </w:r>
    </w:p>
    <w:p w14:paraId="4BFF520F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surface area of electrode</w:t>
      </w:r>
    </w:p>
    <w:p w14:paraId="1CFBDD12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distance between electrodes</w:t>
      </w:r>
    </w:p>
    <w:p w14:paraId="055CCA4B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volume of solution / electrolyte</w:t>
      </w:r>
    </w:p>
    <w:p w14:paraId="53C94F0D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CEA7B37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hydrogen</w:t>
      </w:r>
    </w:p>
    <w:p w14:paraId="7A85D07B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allow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</w:p>
    <w:p w14:paraId="7A9C0746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ED00DBA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oxygen</w:t>
      </w:r>
    </w:p>
    <w:p w14:paraId="1EAB77CE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allow 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</w:p>
    <w:p w14:paraId="331FEE82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B0DAE71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06EA0E41" w14:textId="77777777" w:rsidR="00000000" w:rsidRDefault="00C26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5C3187FD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5.75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5.8</w:t>
      </w:r>
    </w:p>
    <w:p w14:paraId="733ACD79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correct answer with or without working gains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marks</w:t>
      </w:r>
    </w:p>
    <w:p w14:paraId="31E98F9F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correct working showing addition of any four results and division by 4 gains </w:t>
      </w:r>
      <w:r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i/>
          <w:iCs/>
        </w:rPr>
        <w:t xml:space="preserve"> mark</w:t>
      </w:r>
    </w:p>
    <w:p w14:paraId="6837998E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380AD1C6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6(.04) for </w:t>
      </w:r>
      <w:r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i/>
          <w:iCs/>
        </w:rPr>
        <w:t xml:space="preserve"> mark</w:t>
      </w:r>
    </w:p>
    <w:p w14:paraId="121E7612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5A43B8D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(ii)     use a polystyrene cup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lid</w:t>
      </w:r>
    </w:p>
    <w:p w14:paraId="788D4DBC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insulate the beaker</w:t>
      </w:r>
    </w:p>
    <w:p w14:paraId="5FEC2A5E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2248C5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to prevent energy/heat gain</w:t>
      </w:r>
    </w:p>
    <w:p w14:paraId="784E6144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to prevent energy/heat transfer</w:t>
      </w:r>
    </w:p>
    <w:p w14:paraId="71F65448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energy/heat loss</w:t>
      </w:r>
    </w:p>
    <w:p w14:paraId="120C3230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78EE21CB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use a digital thermometer</w:t>
      </w:r>
    </w:p>
    <w:p w14:paraId="62935816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use a data logger</w:t>
      </w:r>
    </w:p>
    <w:p w14:paraId="49A7413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easier to read (to 0.1°C)</w:t>
      </w:r>
    </w:p>
    <w:p w14:paraId="307D0903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7CF7681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as mass increases) the final temperature increases</w:t>
      </w:r>
    </w:p>
    <w:p w14:paraId="7D021876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47172C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then stays constant</w:t>
      </w:r>
    </w:p>
    <w:p w14:paraId="1F4C5B1D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F502AD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correct reference to a value above 8 g up to and including 10 g as mass when the trend changes</w:t>
      </w:r>
    </w:p>
    <w:p w14:paraId="51879879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9F14028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17373572" w14:textId="77777777" w:rsidR="00000000" w:rsidRDefault="00C26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C0A1401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A = </w:t>
      </w:r>
      <w:r>
        <w:rPr>
          <w:rFonts w:ascii="Arial" w:hAnsi="Arial" w:cs="Arial"/>
          <w:u w:val="single"/>
        </w:rPr>
        <w:t>energy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u w:val="single"/>
        </w:rPr>
        <w:t>enthalpy</w:t>
      </w:r>
      <w:r>
        <w:rPr>
          <w:rFonts w:ascii="Arial" w:hAnsi="Arial" w:cs="Arial"/>
        </w:rPr>
        <w:t xml:space="preserve"> change / difference</w:t>
      </w:r>
    </w:p>
    <w:p w14:paraId="69AE500A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heat change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∆</w:t>
      </w:r>
      <w:r>
        <w:rPr>
          <w:rFonts w:ascii="Arial" w:hAnsi="Arial" w:cs="Arial"/>
          <w:i/>
          <w:iCs/>
        </w:rPr>
        <w:t>H</w:t>
      </w:r>
    </w:p>
    <w:p w14:paraId="5F417C21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energy released</w:t>
      </w:r>
    </w:p>
    <w:p w14:paraId="6E43D86D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BD2B0A7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 = activation energy / EA</w:t>
      </w:r>
    </w:p>
    <w:p w14:paraId="1CCFD59B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definition of activation energy</w:t>
      </w:r>
    </w:p>
    <w:p w14:paraId="6C42541A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7A15D8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 = carbon dioxide and water</w:t>
      </w:r>
    </w:p>
    <w:p w14:paraId="148D2C01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products</w:t>
      </w:r>
    </w:p>
    <w:p w14:paraId="06DDEBCC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AABA4E3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exothermic</w:t>
      </w:r>
    </w:p>
    <w:p w14:paraId="75E15FA5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combustion / redox / oxidation</w:t>
      </w:r>
    </w:p>
    <w:p w14:paraId="621F2C35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reduction / burning</w:t>
      </w:r>
    </w:p>
    <w:p w14:paraId="60EFE36A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DF44481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4EF4F163" w14:textId="77777777" w:rsidR="00000000" w:rsidRDefault="00C26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25DD4BCB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436 + 346 - (2 × 432) kJ/mol</w:t>
      </w:r>
    </w:p>
    <w:p w14:paraId="35B162A5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1221ABF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energy is needed to break bonds</w:t>
      </w:r>
    </w:p>
    <w:p w14:paraId="4469042D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</w:t>
      </w:r>
    </w:p>
    <w:p w14:paraId="0BD216AE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energy is released when bonds form</w:t>
      </w:r>
    </w:p>
    <w:p w14:paraId="15BCCD02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7117742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(and) the energy released is greater than the energy needed</w:t>
      </w:r>
    </w:p>
    <w:p w14:paraId="4418D4ED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the energy transferred in bond making is greater than the energy transferred in bond breaking</w:t>
      </w:r>
    </w:p>
    <w:p w14:paraId="07AD598C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2 x 432 (kJ/mol) is greater than 436 + 346 (kJ/mol)</w:t>
      </w:r>
    </w:p>
    <w:p w14:paraId="20511459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the overall energy change is negative</w:t>
      </w:r>
    </w:p>
    <w:p w14:paraId="61864E8E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8808E93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profile completed with product energy below rea</w:t>
      </w:r>
      <w:r>
        <w:rPr>
          <w:rFonts w:ascii="Arial" w:hAnsi="Arial" w:cs="Arial"/>
        </w:rPr>
        <w:t>ctant energy</w:t>
      </w:r>
    </w:p>
    <w:p w14:paraId="76EA9A4E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12E9ABF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activation energy labelled from reactant energy to top of curve</w:t>
      </w:r>
    </w:p>
    <w:p w14:paraId="13F36755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BCFE877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overall energy change labelled from reactant energy to product energy</w:t>
      </w:r>
    </w:p>
    <w:p w14:paraId="72160D18" w14:textId="77777777" w:rsidR="00000000" w:rsidRDefault="00C268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3015943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an answer of</w:t>
      </w:r>
    </w:p>
    <w:p w14:paraId="75CA4FCE" w14:textId="7C50F636" w:rsidR="00000000" w:rsidRDefault="005C6B2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E67556" wp14:editId="256705A9">
            <wp:extent cx="3140710" cy="16935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48453" w14:textId="77777777" w:rsidR="00000000" w:rsidRDefault="00C268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scores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marks</w:t>
      </w:r>
    </w:p>
    <w:p w14:paraId="443552F9" w14:textId="77777777" w:rsidR="00000000" w:rsidRDefault="00C2688A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arrow heads</w:t>
      </w:r>
    </w:p>
    <w:p w14:paraId="4CBCE6CF" w14:textId="77777777" w:rsidR="00895CA8" w:rsidRDefault="00895CA8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</w:p>
    <w:p w14:paraId="05EF7090" w14:textId="77777777" w:rsidR="00895CA8" w:rsidRDefault="00895CA8" w:rsidP="00895C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>
        <w:rPr>
          <w:rFonts w:ascii="Arial" w:hAnsi="Arial" w:cs="Arial"/>
          <w:b/>
          <w:bCs/>
          <w:color w:val="000000"/>
          <w:sz w:val="27"/>
          <w:szCs w:val="27"/>
        </w:rPr>
        <w:t>5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>
        <w:rPr>
          <w:rFonts w:ascii="Arial" w:hAnsi="Arial" w:cs="Arial"/>
        </w:rPr>
        <w:t>(a)     gives out</w:t>
      </w:r>
    </w:p>
    <w:p w14:paraId="4DBE043A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heat</w:t>
      </w:r>
    </w:p>
    <w:p w14:paraId="0DB4FC97" w14:textId="77777777" w:rsidR="00895CA8" w:rsidRDefault="00895CA8" w:rsidP="00895CA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each for 1 mark</w:t>
      </w:r>
    </w:p>
    <w:p w14:paraId="734AE653" w14:textId="77777777" w:rsidR="00895CA8" w:rsidRDefault="00895CA8" w:rsidP="00895CA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1B72E435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chromium and aluminium oxide</w:t>
      </w:r>
    </w:p>
    <w:p w14:paraId="21A98804" w14:textId="77777777" w:rsidR="00895CA8" w:rsidRDefault="00895CA8" w:rsidP="00895CA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FD3D538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chromium oxide</w:t>
      </w:r>
    </w:p>
    <w:p w14:paraId="7CA7C864" w14:textId="77777777" w:rsidR="00895CA8" w:rsidRDefault="00895CA8" w:rsidP="00895CA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BBF98B1" w14:textId="77777777" w:rsidR="00895CA8" w:rsidRDefault="00895CA8" w:rsidP="00895CA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oxygen removed/gains electrons</w:t>
      </w:r>
    </w:p>
    <w:p w14:paraId="10519B97" w14:textId="77777777" w:rsidR="00895CA8" w:rsidRDefault="00895CA8" w:rsidP="00895CA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5CAA8CE" w14:textId="77777777" w:rsidR="00895CA8" w:rsidRDefault="00895CA8" w:rsidP="00895C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6ABA9C1C" w14:textId="77777777" w:rsidR="00895CA8" w:rsidRDefault="00895CA8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</w:p>
    <w:sectPr w:rsidR="00895CA8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6424B" w14:textId="77777777" w:rsidR="00000000" w:rsidRDefault="00C2688A">
      <w:pPr>
        <w:spacing w:after="0" w:line="240" w:lineRule="auto"/>
      </w:pPr>
      <w:r>
        <w:separator/>
      </w:r>
    </w:p>
  </w:endnote>
  <w:endnote w:type="continuationSeparator" w:id="0">
    <w:p w14:paraId="254F4FBA" w14:textId="77777777" w:rsidR="00000000" w:rsidRDefault="00C2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74C1" w14:textId="77777777" w:rsidR="00000000" w:rsidRDefault="00C2688A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895CA8">
      <w:rPr>
        <w:rFonts w:ascii="Arial" w:hAnsi="Arial" w:cs="Arial"/>
      </w:rPr>
      <w:fldChar w:fldCharType="separate"/>
    </w:r>
    <w:r w:rsidR="00895CA8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895CA8">
      <w:rPr>
        <w:rFonts w:ascii="Arial" w:hAnsi="Arial" w:cs="Arial"/>
      </w:rPr>
      <w:fldChar w:fldCharType="separate"/>
    </w:r>
    <w:r w:rsidR="00895CA8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65FADCC3" w14:textId="77777777" w:rsidR="00000000" w:rsidRDefault="00C2688A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F540" w14:textId="77777777" w:rsidR="00000000" w:rsidRDefault="00C2688A">
      <w:pPr>
        <w:spacing w:after="0" w:line="240" w:lineRule="auto"/>
      </w:pPr>
      <w:r>
        <w:separator/>
      </w:r>
    </w:p>
  </w:footnote>
  <w:footnote w:type="continuationSeparator" w:id="0">
    <w:p w14:paraId="1BA8F588" w14:textId="77777777" w:rsidR="00000000" w:rsidRDefault="00C26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A8"/>
    <w:rsid w:val="005C6B28"/>
    <w:rsid w:val="00895CA8"/>
    <w:rsid w:val="00C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E825C75"/>
  <w14:defaultImageDpi w14:val="0"/>
  <w15:docId w15:val="{9CBFD755-BA5A-45E1-930A-77096FCC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5C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C067EBB6DD94E86DE01C26958A6A7" ma:contentTypeVersion="18" ma:contentTypeDescription="Create a new document." ma:contentTypeScope="" ma:versionID="f97d349f152dbb2a723fa9515f291ad6">
  <xsd:schema xmlns:xsd="http://www.w3.org/2001/XMLSchema" xmlns:xs="http://www.w3.org/2001/XMLSchema" xmlns:p="http://schemas.microsoft.com/office/2006/metadata/properties" xmlns:ns3="d89eb73c-049c-43fd-a6ae-9fbda95c066a" xmlns:ns4="8975c9fb-852e-4bae-8db7-a0883cf7f6ac" targetNamespace="http://schemas.microsoft.com/office/2006/metadata/properties" ma:root="true" ma:fieldsID="8b445c8cc8680a9a9f0d20a5307b935c" ns3:_="" ns4:_="">
    <xsd:import namespace="d89eb73c-049c-43fd-a6ae-9fbda95c066a"/>
    <xsd:import namespace="8975c9fb-852e-4bae-8db7-a0883cf7f6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b73c-049c-43fd-a6ae-9fbda95c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5c9fb-852e-4bae-8db7-a0883cf7f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eb73c-049c-43fd-a6ae-9fbda95c066a" xsi:nil="true"/>
  </documentManagement>
</p:properties>
</file>

<file path=customXml/itemProps1.xml><?xml version="1.0" encoding="utf-8"?>
<ds:datastoreItem xmlns:ds="http://schemas.openxmlformats.org/officeDocument/2006/customXml" ds:itemID="{EA674227-C6BD-4C2F-81FC-CD860B6D5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eb73c-049c-43fd-a6ae-9fbda95c066a"/>
    <ds:schemaRef ds:uri="8975c9fb-852e-4bae-8db7-a0883cf7f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1489D-CB12-414D-A2C1-1A85E2716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34CF6-F64F-48CD-B0DD-ADBB48B8A90B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975c9fb-852e-4bae-8db7-a0883cf7f6ac"/>
    <ds:schemaRef ds:uri="d89eb73c-049c-43fd-a6ae-9fbda95c06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1197</Words>
  <Characters>8222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King</dc:creator>
  <cp:keywords/>
  <dc:description>Created by the \'abHTML to RTF .Net\'bb 5.8.2.9</dc:description>
  <cp:lastModifiedBy>Sophie King</cp:lastModifiedBy>
  <cp:revision>3</cp:revision>
  <dcterms:created xsi:type="dcterms:W3CDTF">2025-02-26T10:30:00Z</dcterms:created>
  <dcterms:modified xsi:type="dcterms:W3CDTF">2025-02-26T10:31:00Z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0x010100BEBC067EBB6DD94E86DE01C26958A6A7</vt:lpwstr>
  </property>
</Properties>
</file>